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557" w:rsidRPr="009E31B8" w:rsidRDefault="008F4557" w:rsidP="007A0D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31B8">
        <w:rPr>
          <w:rFonts w:ascii="Times New Roman" w:hAnsi="Times New Roman" w:cs="Times New Roman"/>
          <w:b/>
          <w:sz w:val="28"/>
          <w:szCs w:val="28"/>
        </w:rPr>
        <w:t>Уведомление о проведении осмотра здания, сооружения или объекта незавершенного строительства при проведении мероприятий по выявлению правообладателей ранее учтенных объектов недвижимости</w:t>
      </w:r>
    </w:p>
    <w:p w:rsidR="007A0D40" w:rsidRPr="009E31B8" w:rsidRDefault="00DE390B" w:rsidP="00D81DC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9E31B8">
        <w:rPr>
          <w:rFonts w:ascii="Times New Roman" w:hAnsi="Times New Roman" w:cs="Times New Roman"/>
          <w:sz w:val="28"/>
          <w:szCs w:val="28"/>
        </w:rPr>
        <w:t xml:space="preserve">Администрация Сортавальского муниципального </w:t>
      </w:r>
      <w:r w:rsidR="00611E72" w:rsidRPr="009E31B8">
        <w:rPr>
          <w:rFonts w:ascii="Times New Roman" w:hAnsi="Times New Roman" w:cs="Times New Roman"/>
          <w:sz w:val="28"/>
          <w:szCs w:val="28"/>
        </w:rPr>
        <w:t>округа</w:t>
      </w:r>
      <w:r w:rsidRPr="009E31B8">
        <w:rPr>
          <w:rFonts w:ascii="Times New Roman" w:hAnsi="Times New Roman" w:cs="Times New Roman"/>
          <w:sz w:val="28"/>
          <w:szCs w:val="28"/>
        </w:rPr>
        <w:t xml:space="preserve"> извещает о проведении мероприятий, предусмотренных ст. 69.1 Федерального закона от 13 июля 2015 г. № 218-ФЗ «О государственной регистрации недвижимости», по установлению правообладателей нижеуказанных объектов недвижимости. Сведения об указанных объектах внесены в </w:t>
      </w:r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Единый государственный реестр недвижимости </w:t>
      </w:r>
      <w:proofErr w:type="spellStart"/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Росреестра</w:t>
      </w:r>
      <w:proofErr w:type="spellEnd"/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, но сведения о</w:t>
      </w:r>
      <w:r w:rsidR="002C4F06"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</w:t>
      </w:r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D81DCF"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их правообладателях отсутствуют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2217"/>
        <w:gridCol w:w="3593"/>
        <w:gridCol w:w="4220"/>
        <w:gridCol w:w="1231"/>
        <w:gridCol w:w="1418"/>
        <w:gridCol w:w="1353"/>
      </w:tblGrid>
      <w:tr w:rsidR="008F4557" w:rsidRPr="003146C4" w:rsidTr="008B530B">
        <w:trPr>
          <w:trHeight w:val="692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F4557" w:rsidRPr="003146C4" w:rsidRDefault="008F4557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  <w:p w:rsidR="00AF745E" w:rsidRPr="003146C4" w:rsidRDefault="00AF745E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3146C4" w:rsidRDefault="008F4557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Сведения об объекте недвижимости</w:t>
            </w:r>
          </w:p>
        </w:tc>
      </w:tr>
      <w:tr w:rsidR="00725CB5" w:rsidRPr="003146C4" w:rsidTr="008B530B">
        <w:trPr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3146C4" w:rsidRDefault="008F4557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F4557" w:rsidRPr="003146C4" w:rsidRDefault="008F4557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Кадастровый номер</w:t>
            </w:r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8F4557" w:rsidRPr="003146C4" w:rsidRDefault="008F4557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8F4557" w:rsidRPr="003146C4" w:rsidRDefault="008F4557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1231" w:type="dxa"/>
            <w:tcBorders>
              <w:top w:val="single" w:sz="4" w:space="0" w:color="auto"/>
            </w:tcBorders>
            <w:vAlign w:val="center"/>
          </w:tcPr>
          <w:p w:rsidR="008F4557" w:rsidRPr="003146C4" w:rsidRDefault="008F4557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8F4557" w:rsidRPr="003146C4" w:rsidRDefault="008F4557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Дата осмотра</w:t>
            </w:r>
          </w:p>
        </w:tc>
        <w:tc>
          <w:tcPr>
            <w:tcW w:w="1353" w:type="dxa"/>
            <w:tcBorders>
              <w:top w:val="single" w:sz="4" w:space="0" w:color="auto"/>
            </w:tcBorders>
            <w:vAlign w:val="center"/>
          </w:tcPr>
          <w:p w:rsidR="008F4557" w:rsidRPr="003146C4" w:rsidRDefault="008F4557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Время осмотра</w:t>
            </w:r>
          </w:p>
        </w:tc>
      </w:tr>
      <w:tr w:rsidR="00D72960" w:rsidRPr="003146C4" w:rsidTr="008B530B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2960" w:rsidRPr="00B534E6" w:rsidRDefault="00B534E6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2960" w:rsidRPr="00B534E6" w:rsidRDefault="00D72960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10:07:0000000:1560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2960" w:rsidRPr="00B534E6" w:rsidRDefault="00D72960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2960" w:rsidRPr="00B534E6" w:rsidRDefault="00D72960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п. Кааламо, д. 18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2960" w:rsidRPr="00B534E6" w:rsidRDefault="00D72960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40,20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2960" w:rsidRPr="00B534E6" w:rsidRDefault="008B530B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D72960" w:rsidRPr="00B534E6">
              <w:rPr>
                <w:rFonts w:ascii="Times New Roman" w:hAnsi="Times New Roman" w:cs="Times New Roman"/>
                <w:sz w:val="24"/>
                <w:szCs w:val="24"/>
              </w:rPr>
              <w:t>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2960" w:rsidRPr="00B534E6" w:rsidRDefault="00D72960" w:rsidP="00EB5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09.</w:t>
            </w:r>
            <w:r w:rsidR="00EB502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8B530B" w:rsidRPr="003146C4" w:rsidTr="008B530B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30B" w:rsidRPr="00B534E6" w:rsidRDefault="008B530B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30B" w:rsidRPr="00B534E6" w:rsidRDefault="008B530B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10:07:0000000:1657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30B" w:rsidRPr="00B534E6" w:rsidRDefault="008B530B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4E6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(Канализационная сеть)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30B" w:rsidRPr="00B534E6" w:rsidRDefault="008B530B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4E6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Кааламо, </w:t>
            </w:r>
            <w:proofErr w:type="spellStart"/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зверокомплекс</w:t>
            </w:r>
            <w:proofErr w:type="spellEnd"/>
            <w:r w:rsidRPr="00B534E6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Кааламский</w:t>
            </w:r>
            <w:proofErr w:type="spellEnd"/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30B" w:rsidRPr="00B534E6" w:rsidRDefault="008B530B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30B" w:rsidRDefault="008B530B" w:rsidP="008B530B">
            <w:pPr>
              <w:jc w:val="center"/>
            </w:pPr>
            <w:r w:rsidRPr="00D11997">
              <w:rPr>
                <w:rFonts w:ascii="Times New Roman" w:hAnsi="Times New Roman" w:cs="Times New Roman"/>
                <w:sz w:val="24"/>
                <w:szCs w:val="24"/>
              </w:rPr>
              <w:t>17.12.2025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30B" w:rsidRPr="00EB5029" w:rsidRDefault="00EB5029" w:rsidP="00EB50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.20</w:t>
            </w:r>
          </w:p>
        </w:tc>
      </w:tr>
      <w:tr w:rsidR="008B530B" w:rsidRPr="003146C4" w:rsidTr="008B530B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30B" w:rsidRPr="00B534E6" w:rsidRDefault="008B530B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30B" w:rsidRPr="00B534E6" w:rsidRDefault="008B530B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10:07:0000000:1753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30B" w:rsidRPr="00B534E6" w:rsidRDefault="008B530B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30B" w:rsidRPr="00B534E6" w:rsidRDefault="008B530B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4E6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Куконваара</w:t>
            </w:r>
            <w:proofErr w:type="spellEnd"/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, д. б/</w:t>
            </w:r>
            <w:proofErr w:type="gramStart"/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30B" w:rsidRPr="00B534E6" w:rsidRDefault="008B530B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70,00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30B" w:rsidRDefault="008B530B" w:rsidP="008B530B">
            <w:pPr>
              <w:jc w:val="center"/>
            </w:pPr>
            <w:r w:rsidRPr="00D11997">
              <w:rPr>
                <w:rFonts w:ascii="Times New Roman" w:hAnsi="Times New Roman" w:cs="Times New Roman"/>
                <w:sz w:val="24"/>
                <w:szCs w:val="24"/>
              </w:rPr>
              <w:t>17.12.2025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30B" w:rsidRPr="00EB5029" w:rsidRDefault="00EB5029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10.00</w:t>
            </w:r>
          </w:p>
        </w:tc>
      </w:tr>
      <w:tr w:rsidR="008B530B" w:rsidRPr="003146C4" w:rsidTr="008B530B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30B" w:rsidRPr="00B534E6" w:rsidRDefault="008B530B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30B" w:rsidRPr="00B534E6" w:rsidRDefault="008B530B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10:07:0000000:1754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30B" w:rsidRPr="00B534E6" w:rsidRDefault="008B530B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30B" w:rsidRPr="00B534E6" w:rsidRDefault="008B530B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4E6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Куконваара</w:t>
            </w:r>
            <w:proofErr w:type="spellEnd"/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, д. б/</w:t>
            </w:r>
            <w:proofErr w:type="gramStart"/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30B" w:rsidRPr="00B534E6" w:rsidRDefault="008B530B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30,00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30B" w:rsidRDefault="008B530B" w:rsidP="008B530B">
            <w:pPr>
              <w:jc w:val="center"/>
            </w:pPr>
            <w:r w:rsidRPr="00D11997">
              <w:rPr>
                <w:rFonts w:ascii="Times New Roman" w:hAnsi="Times New Roman" w:cs="Times New Roman"/>
                <w:sz w:val="24"/>
                <w:szCs w:val="24"/>
              </w:rPr>
              <w:t>17.12.2025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30B" w:rsidRPr="00B534E6" w:rsidRDefault="008B530B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10.20</w:t>
            </w:r>
          </w:p>
        </w:tc>
      </w:tr>
      <w:tr w:rsidR="008B530B" w:rsidRPr="003146C4" w:rsidTr="008B530B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30B" w:rsidRPr="00B534E6" w:rsidRDefault="008B530B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30B" w:rsidRPr="00B534E6" w:rsidRDefault="008B530B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10:07:0000000:184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30B" w:rsidRPr="00B534E6" w:rsidRDefault="008B530B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Сооружение (Тепловая сеть)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30B" w:rsidRPr="00B534E6" w:rsidRDefault="008B530B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п. Вяртсиля, территория завода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30B" w:rsidRPr="00B534E6" w:rsidRDefault="008B530B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30B" w:rsidRDefault="008B530B" w:rsidP="008B530B">
            <w:pPr>
              <w:jc w:val="center"/>
            </w:pPr>
            <w:r w:rsidRPr="00D11997">
              <w:rPr>
                <w:rFonts w:ascii="Times New Roman" w:hAnsi="Times New Roman" w:cs="Times New Roman"/>
                <w:sz w:val="24"/>
                <w:szCs w:val="24"/>
              </w:rPr>
              <w:t>17.12.2025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30B" w:rsidRPr="00EB5029" w:rsidRDefault="00EB5029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11.00</w:t>
            </w:r>
          </w:p>
        </w:tc>
      </w:tr>
      <w:tr w:rsidR="008B530B" w:rsidRPr="003146C4" w:rsidTr="008B530B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30B" w:rsidRPr="00B534E6" w:rsidRDefault="008B530B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30B" w:rsidRPr="00B534E6" w:rsidRDefault="008B530B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10:07:0000000:1452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30B" w:rsidRPr="00B534E6" w:rsidRDefault="008B530B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Многоквартирный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30B" w:rsidRPr="00B534E6" w:rsidRDefault="008B530B" w:rsidP="00927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4E6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Пирттипохья</w:t>
            </w:r>
            <w:proofErr w:type="spellEnd"/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, д. б/</w:t>
            </w:r>
            <w:proofErr w:type="gramStart"/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30B" w:rsidRPr="00B534E6" w:rsidRDefault="008B530B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66,7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30B" w:rsidRDefault="008B530B" w:rsidP="008B530B">
            <w:pPr>
              <w:jc w:val="center"/>
            </w:pPr>
            <w:r w:rsidRPr="00D11997">
              <w:rPr>
                <w:rFonts w:ascii="Times New Roman" w:hAnsi="Times New Roman" w:cs="Times New Roman"/>
                <w:sz w:val="24"/>
                <w:szCs w:val="24"/>
              </w:rPr>
              <w:t>17.12.2025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30B" w:rsidRPr="00EB5029" w:rsidRDefault="00EB5029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11.30</w:t>
            </w:r>
          </w:p>
        </w:tc>
      </w:tr>
      <w:tr w:rsidR="008B530B" w:rsidRPr="003146C4" w:rsidTr="008B530B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30B" w:rsidRPr="00B534E6" w:rsidRDefault="008B530B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30B" w:rsidRPr="00B534E6" w:rsidRDefault="008B530B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10:07:0000000:2730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30B" w:rsidRPr="00B534E6" w:rsidRDefault="008B530B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Нежилое здание (Магазин)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30B" w:rsidRPr="00B534E6" w:rsidRDefault="008B530B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4E6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B534E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Хелюля</w:t>
            </w:r>
            <w:proofErr w:type="spellEnd"/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, пер. Советский, д. б/</w:t>
            </w:r>
            <w:proofErr w:type="gramStart"/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30B" w:rsidRPr="00B534E6" w:rsidRDefault="008B530B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7,70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30B" w:rsidRDefault="008B530B" w:rsidP="008B530B">
            <w:pPr>
              <w:jc w:val="center"/>
            </w:pPr>
            <w:r w:rsidRPr="00D11997">
              <w:rPr>
                <w:rFonts w:ascii="Times New Roman" w:hAnsi="Times New Roman" w:cs="Times New Roman"/>
                <w:sz w:val="24"/>
                <w:szCs w:val="24"/>
              </w:rPr>
              <w:t>17.12.2025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30B" w:rsidRPr="00EB5029" w:rsidRDefault="00EB5029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12.10</w:t>
            </w:r>
          </w:p>
        </w:tc>
      </w:tr>
      <w:tr w:rsidR="008B530B" w:rsidRPr="003146C4" w:rsidTr="008B530B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30B" w:rsidRPr="00B534E6" w:rsidRDefault="008B530B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30B" w:rsidRPr="00B534E6" w:rsidRDefault="008B530B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10:07:0000000:2731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30B" w:rsidRPr="00B534E6" w:rsidRDefault="008B530B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Нежилое здание (Магазин-павильон)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30B" w:rsidRPr="00B534E6" w:rsidRDefault="008B530B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4E6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B534E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Хелюля</w:t>
            </w:r>
            <w:proofErr w:type="spellEnd"/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, ш. Сортавальское, д. б/</w:t>
            </w:r>
            <w:proofErr w:type="gramStart"/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30B" w:rsidRPr="00B534E6" w:rsidRDefault="008B530B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7,10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30B" w:rsidRDefault="008B530B" w:rsidP="008B530B">
            <w:pPr>
              <w:jc w:val="center"/>
            </w:pPr>
            <w:r w:rsidRPr="00D11997">
              <w:rPr>
                <w:rFonts w:ascii="Times New Roman" w:hAnsi="Times New Roman" w:cs="Times New Roman"/>
                <w:sz w:val="24"/>
                <w:szCs w:val="24"/>
              </w:rPr>
              <w:t>17.12.2025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30B" w:rsidRPr="00EB5029" w:rsidRDefault="008B530B" w:rsidP="00EB50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="00EB50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</w:tr>
      <w:tr w:rsidR="008B530B" w:rsidRPr="00EC07B9" w:rsidTr="008B530B">
        <w:trPr>
          <w:trHeight w:val="70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30B" w:rsidRPr="00B534E6" w:rsidRDefault="008B530B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30B" w:rsidRPr="00B534E6" w:rsidRDefault="008B530B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10:07:0010417:40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30B" w:rsidRPr="00B534E6" w:rsidRDefault="008B530B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Многоквартирный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30B" w:rsidRPr="00B534E6" w:rsidRDefault="008B530B" w:rsidP="00927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4E6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ул. 1 </w:t>
            </w:r>
            <w:proofErr w:type="gramStart"/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Совхозный</w:t>
            </w:r>
            <w:proofErr w:type="gramEnd"/>
            <w:r w:rsidRPr="00B53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spellEnd"/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-к, д. 32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30B" w:rsidRPr="00B534E6" w:rsidRDefault="008B530B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86,4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30B" w:rsidRDefault="008B530B" w:rsidP="008B530B">
            <w:pPr>
              <w:jc w:val="center"/>
            </w:pPr>
            <w:r w:rsidRPr="00D11997">
              <w:rPr>
                <w:rFonts w:ascii="Times New Roman" w:hAnsi="Times New Roman" w:cs="Times New Roman"/>
                <w:sz w:val="24"/>
                <w:szCs w:val="24"/>
              </w:rPr>
              <w:t>17.12.2025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30B" w:rsidRPr="00EB5029" w:rsidRDefault="00EB5029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12.30</w:t>
            </w:r>
          </w:p>
        </w:tc>
      </w:tr>
      <w:tr w:rsidR="008B530B" w:rsidRPr="00EC07B9" w:rsidTr="008B530B">
        <w:trPr>
          <w:trHeight w:val="70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30B" w:rsidRPr="00B534E6" w:rsidRDefault="008B530B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30B" w:rsidRPr="00B534E6" w:rsidRDefault="008B530B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10:07:0010418:130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30B" w:rsidRPr="00B534E6" w:rsidRDefault="008B530B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30B" w:rsidRPr="00B534E6" w:rsidRDefault="008B530B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4E6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овхозный</w:t>
            </w:r>
            <w:proofErr w:type="spellEnd"/>
            <w:r w:rsidRPr="00B534E6">
              <w:rPr>
                <w:rFonts w:ascii="Times New Roman" w:hAnsi="Times New Roman" w:cs="Times New Roman"/>
                <w:sz w:val="24"/>
                <w:szCs w:val="24"/>
              </w:rPr>
              <w:t xml:space="preserve"> участок № 2, д.14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30B" w:rsidRPr="00B534E6" w:rsidRDefault="008B530B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29,00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30B" w:rsidRPr="00EB5029" w:rsidRDefault="008B530B" w:rsidP="008B530B">
            <w:pPr>
              <w:jc w:val="center"/>
              <w:rPr>
                <w:lang w:val="en-US"/>
              </w:rPr>
            </w:pPr>
            <w:r w:rsidRPr="00D11997">
              <w:rPr>
                <w:rFonts w:ascii="Times New Roman" w:hAnsi="Times New Roman" w:cs="Times New Roman"/>
                <w:sz w:val="24"/>
                <w:szCs w:val="24"/>
              </w:rPr>
              <w:t>17.12.2025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30B" w:rsidRPr="00EB5029" w:rsidRDefault="00EB5029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12.40</w:t>
            </w:r>
          </w:p>
        </w:tc>
      </w:tr>
      <w:tr w:rsidR="008B530B" w:rsidRPr="00EC07B9" w:rsidTr="008B530B">
        <w:trPr>
          <w:trHeight w:val="70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30B" w:rsidRPr="00B534E6" w:rsidRDefault="008B530B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30B" w:rsidRPr="00B534E6" w:rsidRDefault="008B530B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10:07:0000000:152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30B" w:rsidRPr="00B534E6" w:rsidRDefault="008B530B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30B" w:rsidRPr="00B534E6" w:rsidRDefault="008B530B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2-ой совхозный участок, д. 12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30B" w:rsidRPr="00B534E6" w:rsidRDefault="008B530B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75,00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30B" w:rsidRDefault="008B530B" w:rsidP="008B530B">
            <w:pPr>
              <w:jc w:val="center"/>
            </w:pPr>
            <w:r w:rsidRPr="00D11997">
              <w:rPr>
                <w:rFonts w:ascii="Times New Roman" w:hAnsi="Times New Roman" w:cs="Times New Roman"/>
                <w:sz w:val="24"/>
                <w:szCs w:val="24"/>
              </w:rPr>
              <w:t>17.12.2025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30B" w:rsidRPr="00EB5029" w:rsidRDefault="00EB5029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12.50</w:t>
            </w:r>
          </w:p>
        </w:tc>
      </w:tr>
      <w:tr w:rsidR="008B530B" w:rsidRPr="003146C4" w:rsidTr="008B530B">
        <w:trPr>
          <w:trHeight w:val="70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30B" w:rsidRPr="00B534E6" w:rsidRDefault="008B530B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30B" w:rsidRPr="00B534E6" w:rsidRDefault="008B530B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10:07:0010215:113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30B" w:rsidRPr="00B534E6" w:rsidRDefault="008B530B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Многоквартирный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30B" w:rsidRPr="00B534E6" w:rsidRDefault="008B530B" w:rsidP="00927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Большая Линейная, д. 5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30B" w:rsidRPr="00B534E6" w:rsidRDefault="008B530B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65,4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30B" w:rsidRDefault="008B530B" w:rsidP="008B530B">
            <w:pPr>
              <w:jc w:val="center"/>
            </w:pPr>
            <w:r w:rsidRPr="00D11997">
              <w:rPr>
                <w:rFonts w:ascii="Times New Roman" w:hAnsi="Times New Roman" w:cs="Times New Roman"/>
                <w:sz w:val="24"/>
                <w:szCs w:val="24"/>
              </w:rPr>
              <w:t>17.12.2025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30B" w:rsidRPr="00EB5029" w:rsidRDefault="00EB5029" w:rsidP="00EB50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13.00</w:t>
            </w:r>
          </w:p>
        </w:tc>
      </w:tr>
      <w:tr w:rsidR="008B530B" w:rsidRPr="003146C4" w:rsidTr="008B530B">
        <w:trPr>
          <w:trHeight w:val="70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30B" w:rsidRPr="00B534E6" w:rsidRDefault="008B530B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30B" w:rsidRPr="00B534E6" w:rsidRDefault="008B530B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10:07:0010222:24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30B" w:rsidRPr="00B534E6" w:rsidRDefault="008B530B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Многоквартирный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30B" w:rsidRPr="00B534E6" w:rsidRDefault="008B530B" w:rsidP="00927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Октябрьская, д. 31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30B" w:rsidRPr="00B534E6" w:rsidRDefault="008B530B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65,7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30B" w:rsidRDefault="008B530B" w:rsidP="008B530B">
            <w:pPr>
              <w:jc w:val="center"/>
            </w:pPr>
            <w:r w:rsidRPr="00D11997">
              <w:rPr>
                <w:rFonts w:ascii="Times New Roman" w:hAnsi="Times New Roman" w:cs="Times New Roman"/>
                <w:sz w:val="24"/>
                <w:szCs w:val="24"/>
              </w:rPr>
              <w:t>17.12.2025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30B" w:rsidRPr="00EB5029" w:rsidRDefault="00EB5029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13.15</w:t>
            </w:r>
          </w:p>
        </w:tc>
      </w:tr>
      <w:tr w:rsidR="00A35862" w:rsidRPr="003146C4" w:rsidTr="008B530B">
        <w:trPr>
          <w:trHeight w:val="70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862" w:rsidRPr="00B534E6" w:rsidRDefault="00A35862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5862" w:rsidRPr="00B534E6" w:rsidRDefault="00A35862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10:07:0010222:23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5862" w:rsidRPr="00B534E6" w:rsidRDefault="00A35862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Многоквартирный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5862" w:rsidRPr="00B534E6" w:rsidRDefault="00A35862" w:rsidP="00927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4E6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ул. </w:t>
            </w:r>
            <w:r w:rsidRPr="00B534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Октябрьская, д. 33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5862" w:rsidRPr="00B534E6" w:rsidRDefault="00A35862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4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65,7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5862" w:rsidRDefault="00A35862" w:rsidP="008B530B">
            <w:pPr>
              <w:jc w:val="center"/>
            </w:pPr>
            <w:r w:rsidRPr="00D11997">
              <w:rPr>
                <w:rFonts w:ascii="Times New Roman" w:hAnsi="Times New Roman" w:cs="Times New Roman"/>
                <w:sz w:val="24"/>
                <w:szCs w:val="24"/>
              </w:rPr>
              <w:t>17.12.2025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5862" w:rsidRPr="00EB5029" w:rsidRDefault="00A35862" w:rsidP="00FB67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13.30</w:t>
            </w:r>
          </w:p>
        </w:tc>
      </w:tr>
      <w:tr w:rsidR="00A35862" w:rsidRPr="003146C4" w:rsidTr="008B530B">
        <w:trPr>
          <w:trHeight w:val="70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862" w:rsidRPr="00B534E6" w:rsidRDefault="00A35862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5862" w:rsidRPr="00B534E6" w:rsidRDefault="00A35862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10:07:0010506:30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5862" w:rsidRPr="00B534E6" w:rsidRDefault="00A35862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Многоквартирный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5862" w:rsidRPr="00B534E6" w:rsidRDefault="00A35862" w:rsidP="00927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Спортивная, д. 36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5862" w:rsidRPr="00B534E6" w:rsidRDefault="00A35862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78,8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5862" w:rsidRDefault="00A35862" w:rsidP="008B530B">
            <w:pPr>
              <w:jc w:val="center"/>
            </w:pPr>
            <w:r w:rsidRPr="00D11997">
              <w:rPr>
                <w:rFonts w:ascii="Times New Roman" w:hAnsi="Times New Roman" w:cs="Times New Roman"/>
                <w:sz w:val="24"/>
                <w:szCs w:val="24"/>
              </w:rPr>
              <w:t>17.12.2025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5862" w:rsidRPr="00EB5029" w:rsidRDefault="00A35862" w:rsidP="00A358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13.45</w:t>
            </w:r>
          </w:p>
        </w:tc>
      </w:tr>
      <w:tr w:rsidR="00A35862" w:rsidRPr="003146C4" w:rsidTr="008B530B">
        <w:trPr>
          <w:trHeight w:val="70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862" w:rsidRPr="00B534E6" w:rsidRDefault="00A35862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5862" w:rsidRPr="00B534E6" w:rsidRDefault="00A35862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10:10:0000000:137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5862" w:rsidRPr="00B534E6" w:rsidRDefault="00A35862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proofErr w:type="gramStart"/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Насосная</w:t>
            </w:r>
            <w:proofErr w:type="gramEnd"/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5862" w:rsidRPr="00B534E6" w:rsidRDefault="00A35862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п. Валаам, д. б/</w:t>
            </w:r>
            <w:proofErr w:type="gramStart"/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5862" w:rsidRPr="00B534E6" w:rsidRDefault="00A35862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49,20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5862" w:rsidRDefault="00A35862" w:rsidP="008B530B">
            <w:pPr>
              <w:jc w:val="center"/>
            </w:pPr>
            <w:r w:rsidRPr="00D11997">
              <w:rPr>
                <w:rFonts w:ascii="Times New Roman" w:hAnsi="Times New Roman" w:cs="Times New Roman"/>
                <w:sz w:val="24"/>
                <w:szCs w:val="24"/>
              </w:rPr>
              <w:t>17.12.2025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5862" w:rsidRPr="00EB5029" w:rsidRDefault="00A35862" w:rsidP="00FB67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15.30</w:t>
            </w:r>
          </w:p>
        </w:tc>
      </w:tr>
      <w:tr w:rsidR="008B530B" w:rsidRPr="003146C4" w:rsidTr="008B530B">
        <w:trPr>
          <w:trHeight w:val="70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30B" w:rsidRPr="00B534E6" w:rsidRDefault="008B530B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30B" w:rsidRPr="00B534E6" w:rsidRDefault="008B530B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10:10:0100102:35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30B" w:rsidRPr="00B534E6" w:rsidRDefault="008B530B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Нежилое здание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534E6">
              <w:rPr>
                <w:rFonts w:ascii="Times New Roman" w:hAnsi="Times New Roman" w:cs="Times New Roman"/>
                <w:sz w:val="24"/>
                <w:szCs w:val="24"/>
              </w:rPr>
              <w:t xml:space="preserve"> (Хозяйственное строение)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30B" w:rsidRPr="00B534E6" w:rsidRDefault="008B530B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п. Валаам, д. б/</w:t>
            </w:r>
            <w:proofErr w:type="gramStart"/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30B" w:rsidRPr="00B534E6" w:rsidRDefault="008B530B" w:rsidP="008B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4E6">
              <w:rPr>
                <w:rFonts w:ascii="Times New Roman" w:hAnsi="Times New Roman" w:cs="Times New Roman"/>
                <w:sz w:val="24"/>
                <w:szCs w:val="24"/>
              </w:rPr>
              <w:t>24,00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30B" w:rsidRDefault="008B530B" w:rsidP="008B530B">
            <w:pPr>
              <w:jc w:val="center"/>
            </w:pPr>
            <w:r w:rsidRPr="00D11997">
              <w:rPr>
                <w:rFonts w:ascii="Times New Roman" w:hAnsi="Times New Roman" w:cs="Times New Roman"/>
                <w:sz w:val="24"/>
                <w:szCs w:val="24"/>
              </w:rPr>
              <w:t>17.12.2025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30B" w:rsidRPr="00EB5029" w:rsidRDefault="00EB5029" w:rsidP="00E735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</w:t>
            </w:r>
            <w:r w:rsidR="00E735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  <w:bookmarkStart w:id="0" w:name="_GoBack"/>
            <w:bookmarkEnd w:id="0"/>
          </w:p>
        </w:tc>
      </w:tr>
    </w:tbl>
    <w:p w:rsidR="00B866BD" w:rsidRPr="009E31B8" w:rsidRDefault="00574369" w:rsidP="00D26A67">
      <w:pPr>
        <w:jc w:val="both"/>
        <w:rPr>
          <w:rFonts w:ascii="Times New Roman" w:hAnsi="Times New Roman" w:cs="Times New Roman"/>
          <w:sz w:val="28"/>
          <w:szCs w:val="28"/>
        </w:rPr>
      </w:pPr>
      <w:r w:rsidRPr="009E31B8">
        <w:rPr>
          <w:rFonts w:ascii="Times New Roman" w:hAnsi="Times New Roman" w:cs="Times New Roman"/>
          <w:sz w:val="28"/>
          <w:szCs w:val="28"/>
        </w:rPr>
        <w:t xml:space="preserve">         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Распоряжением 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Сортавальского муниципального </w:t>
      </w:r>
      <w:r w:rsidR="00614AC4">
        <w:rPr>
          <w:rFonts w:ascii="Times New Roman" w:hAnsi="Times New Roman" w:cs="Times New Roman"/>
          <w:sz w:val="28"/>
          <w:szCs w:val="28"/>
        </w:rPr>
        <w:t>округа</w:t>
      </w:r>
      <w:r w:rsidR="00983ACC" w:rsidRPr="009E31B8">
        <w:rPr>
          <w:rFonts w:ascii="Times New Roman" w:hAnsi="Times New Roman" w:cs="Times New Roman"/>
          <w:sz w:val="28"/>
          <w:szCs w:val="28"/>
        </w:rPr>
        <w:t xml:space="preserve"> от 20 июня 2025</w:t>
      </w:r>
      <w:r w:rsidR="00DE390B" w:rsidRPr="009E31B8">
        <w:rPr>
          <w:rFonts w:ascii="Times New Roman" w:hAnsi="Times New Roman" w:cs="Times New Roman"/>
          <w:sz w:val="28"/>
          <w:szCs w:val="28"/>
        </w:rPr>
        <w:t xml:space="preserve"> г. </w:t>
      </w:r>
      <w:r w:rsidR="00B52375" w:rsidRPr="009E31B8">
        <w:rPr>
          <w:rFonts w:ascii="Times New Roman" w:hAnsi="Times New Roman" w:cs="Times New Roman"/>
          <w:sz w:val="28"/>
          <w:szCs w:val="28"/>
        </w:rPr>
        <w:br/>
      </w:r>
      <w:r w:rsidR="00DE390B" w:rsidRPr="009E31B8">
        <w:rPr>
          <w:rFonts w:ascii="Times New Roman" w:hAnsi="Times New Roman" w:cs="Times New Roman"/>
          <w:sz w:val="28"/>
          <w:szCs w:val="28"/>
        </w:rPr>
        <w:t>№ 1203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 «О создании 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="00186ADC" w:rsidRPr="009E31B8">
        <w:rPr>
          <w:rFonts w:ascii="Times New Roman" w:hAnsi="Times New Roman" w:cs="Times New Roman"/>
          <w:sz w:val="28"/>
          <w:szCs w:val="28"/>
        </w:rPr>
        <w:t>по осмотру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 зданий, сооружений или объектов незавершенного строительства при проведении мероприятий по выявлению правообладателей ранее учтенных объектов недвижимости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», </w:t>
      </w:r>
      <w:r w:rsidR="00B866BD" w:rsidRPr="009E31B8">
        <w:rPr>
          <w:rFonts w:ascii="Times New Roman" w:hAnsi="Times New Roman" w:cs="Times New Roman"/>
          <w:sz w:val="28"/>
          <w:szCs w:val="28"/>
        </w:rPr>
        <w:t>осмотры будут осуществляться комиссией.</w:t>
      </w:r>
    </w:p>
    <w:p w:rsidR="00DE390B" w:rsidRPr="00AA2E1A" w:rsidRDefault="00DE390B" w:rsidP="00322276">
      <w:pPr>
        <w:jc w:val="both"/>
        <w:rPr>
          <w:rFonts w:ascii="Times New Roman" w:hAnsi="Times New Roman" w:cs="Times New Roman"/>
          <w:sz w:val="28"/>
          <w:szCs w:val="28"/>
        </w:rPr>
      </w:pPr>
      <w:r w:rsidRPr="009E31B8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По всем вопросам обращаться в 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Муниципальное казенное учреждение «Недвижимость-ИНВЕСТ» </w:t>
      </w:r>
      <w:r w:rsidR="00B866BD" w:rsidRPr="009E31B8">
        <w:rPr>
          <w:rFonts w:ascii="Times New Roman" w:hAnsi="Times New Roman" w:cs="Times New Roman"/>
          <w:sz w:val="28"/>
          <w:szCs w:val="28"/>
        </w:rPr>
        <w:t>по адресу: г.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 Сортавала, пл. Кирова, д. 11, </w:t>
      </w:r>
      <w:proofErr w:type="spellStart"/>
      <w:r w:rsidR="00186ADC" w:rsidRPr="009E31B8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186ADC" w:rsidRPr="009E31B8">
        <w:rPr>
          <w:rFonts w:ascii="Times New Roman" w:hAnsi="Times New Roman" w:cs="Times New Roman"/>
          <w:sz w:val="28"/>
          <w:szCs w:val="28"/>
        </w:rPr>
        <w:t>. 14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, 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тел. 8 (814 30) 4-78-84, либо </w:t>
      </w:r>
      <w:r w:rsidR="00B866BD" w:rsidRPr="009E31B8">
        <w:rPr>
          <w:rFonts w:ascii="Times New Roman" w:hAnsi="Times New Roman" w:cs="Times New Roman"/>
          <w:sz w:val="28"/>
          <w:szCs w:val="28"/>
        </w:rPr>
        <w:t>отправлением на адрес электронной почты: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Pr="009E31B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sortinvest</w:t>
        </w:r>
        <w:r w:rsidRPr="009E31B8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9E31B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9E31B8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9E31B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186ADC" w:rsidRPr="009E31B8">
        <w:rPr>
          <w:rFonts w:ascii="Times New Roman" w:hAnsi="Times New Roman" w:cs="Times New Roman"/>
          <w:sz w:val="28"/>
          <w:szCs w:val="28"/>
        </w:rPr>
        <w:t>.</w:t>
      </w:r>
    </w:p>
    <w:sectPr w:rsidR="00DE390B" w:rsidRPr="00AA2E1A" w:rsidSect="00A279E4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3F0"/>
    <w:rsid w:val="00000F2B"/>
    <w:rsid w:val="00003B06"/>
    <w:rsid w:val="00003FDD"/>
    <w:rsid w:val="000115A0"/>
    <w:rsid w:val="00021E8E"/>
    <w:rsid w:val="000226E4"/>
    <w:rsid w:val="00036194"/>
    <w:rsid w:val="00042041"/>
    <w:rsid w:val="000428F6"/>
    <w:rsid w:val="00043409"/>
    <w:rsid w:val="0005157A"/>
    <w:rsid w:val="00053D0E"/>
    <w:rsid w:val="00054EFA"/>
    <w:rsid w:val="00062DD8"/>
    <w:rsid w:val="00064432"/>
    <w:rsid w:val="0006716F"/>
    <w:rsid w:val="00072BFA"/>
    <w:rsid w:val="00077C82"/>
    <w:rsid w:val="00080DAF"/>
    <w:rsid w:val="000843A2"/>
    <w:rsid w:val="00094CC4"/>
    <w:rsid w:val="00096539"/>
    <w:rsid w:val="000A1203"/>
    <w:rsid w:val="000A541F"/>
    <w:rsid w:val="000B20B9"/>
    <w:rsid w:val="000D2749"/>
    <w:rsid w:val="000D5272"/>
    <w:rsid w:val="000D58AD"/>
    <w:rsid w:val="000F1A76"/>
    <w:rsid w:val="000F1C7F"/>
    <w:rsid w:val="00103EE2"/>
    <w:rsid w:val="00106459"/>
    <w:rsid w:val="00113121"/>
    <w:rsid w:val="00113452"/>
    <w:rsid w:val="00121741"/>
    <w:rsid w:val="001278E1"/>
    <w:rsid w:val="001279DD"/>
    <w:rsid w:val="0013696D"/>
    <w:rsid w:val="00136C4A"/>
    <w:rsid w:val="001420FF"/>
    <w:rsid w:val="00144F10"/>
    <w:rsid w:val="001468BF"/>
    <w:rsid w:val="00153AA0"/>
    <w:rsid w:val="00155C5B"/>
    <w:rsid w:val="00160C34"/>
    <w:rsid w:val="001676F4"/>
    <w:rsid w:val="00177054"/>
    <w:rsid w:val="001841A6"/>
    <w:rsid w:val="00186ADC"/>
    <w:rsid w:val="00197195"/>
    <w:rsid w:val="001A54F9"/>
    <w:rsid w:val="001A5583"/>
    <w:rsid w:val="001B12AE"/>
    <w:rsid w:val="001B5AD8"/>
    <w:rsid w:val="001B5C1E"/>
    <w:rsid w:val="001E658B"/>
    <w:rsid w:val="001E7103"/>
    <w:rsid w:val="001F47C9"/>
    <w:rsid w:val="002167AD"/>
    <w:rsid w:val="00225282"/>
    <w:rsid w:val="00226212"/>
    <w:rsid w:val="0023465F"/>
    <w:rsid w:val="00234998"/>
    <w:rsid w:val="00236D32"/>
    <w:rsid w:val="002756C0"/>
    <w:rsid w:val="00277A18"/>
    <w:rsid w:val="00291D11"/>
    <w:rsid w:val="00293338"/>
    <w:rsid w:val="002938A0"/>
    <w:rsid w:val="00296732"/>
    <w:rsid w:val="00297CB4"/>
    <w:rsid w:val="002B1118"/>
    <w:rsid w:val="002B696F"/>
    <w:rsid w:val="002C46FD"/>
    <w:rsid w:val="002C4F06"/>
    <w:rsid w:val="002C6253"/>
    <w:rsid w:val="002E16E1"/>
    <w:rsid w:val="002E2D42"/>
    <w:rsid w:val="002E368F"/>
    <w:rsid w:val="002F2735"/>
    <w:rsid w:val="003146C4"/>
    <w:rsid w:val="00315545"/>
    <w:rsid w:val="003160E2"/>
    <w:rsid w:val="00316B09"/>
    <w:rsid w:val="00322276"/>
    <w:rsid w:val="00325297"/>
    <w:rsid w:val="003322CB"/>
    <w:rsid w:val="00332CC7"/>
    <w:rsid w:val="00333855"/>
    <w:rsid w:val="00341E50"/>
    <w:rsid w:val="00342E79"/>
    <w:rsid w:val="00343246"/>
    <w:rsid w:val="00345502"/>
    <w:rsid w:val="0034582B"/>
    <w:rsid w:val="00345E7F"/>
    <w:rsid w:val="00352819"/>
    <w:rsid w:val="003616AA"/>
    <w:rsid w:val="00362FCE"/>
    <w:rsid w:val="0036697F"/>
    <w:rsid w:val="00370F49"/>
    <w:rsid w:val="00372594"/>
    <w:rsid w:val="00376873"/>
    <w:rsid w:val="00376EDA"/>
    <w:rsid w:val="00385811"/>
    <w:rsid w:val="00385D51"/>
    <w:rsid w:val="003A5E2F"/>
    <w:rsid w:val="003A5E47"/>
    <w:rsid w:val="003A62B8"/>
    <w:rsid w:val="003A7694"/>
    <w:rsid w:val="003B435B"/>
    <w:rsid w:val="003B53F0"/>
    <w:rsid w:val="003B69BB"/>
    <w:rsid w:val="003D1E4A"/>
    <w:rsid w:val="003D2D0B"/>
    <w:rsid w:val="003D632C"/>
    <w:rsid w:val="003D6A1F"/>
    <w:rsid w:val="003D72BD"/>
    <w:rsid w:val="003E471C"/>
    <w:rsid w:val="003E6F7B"/>
    <w:rsid w:val="003F18CA"/>
    <w:rsid w:val="00401458"/>
    <w:rsid w:val="004052F4"/>
    <w:rsid w:val="00430745"/>
    <w:rsid w:val="004309F3"/>
    <w:rsid w:val="00440850"/>
    <w:rsid w:val="00450CD7"/>
    <w:rsid w:val="00451302"/>
    <w:rsid w:val="00461E2A"/>
    <w:rsid w:val="004730AC"/>
    <w:rsid w:val="00484414"/>
    <w:rsid w:val="00492689"/>
    <w:rsid w:val="00494178"/>
    <w:rsid w:val="004B2E11"/>
    <w:rsid w:val="004C4F59"/>
    <w:rsid w:val="004D437B"/>
    <w:rsid w:val="004E2878"/>
    <w:rsid w:val="004E5B62"/>
    <w:rsid w:val="004F7E0F"/>
    <w:rsid w:val="00501282"/>
    <w:rsid w:val="00510D2E"/>
    <w:rsid w:val="00525ECD"/>
    <w:rsid w:val="00526373"/>
    <w:rsid w:val="00531360"/>
    <w:rsid w:val="00543824"/>
    <w:rsid w:val="005462E5"/>
    <w:rsid w:val="0055535E"/>
    <w:rsid w:val="00561137"/>
    <w:rsid w:val="005651D8"/>
    <w:rsid w:val="00574369"/>
    <w:rsid w:val="00575417"/>
    <w:rsid w:val="00576871"/>
    <w:rsid w:val="00582A42"/>
    <w:rsid w:val="0058523C"/>
    <w:rsid w:val="00587B96"/>
    <w:rsid w:val="005972B3"/>
    <w:rsid w:val="005A3868"/>
    <w:rsid w:val="005C15C6"/>
    <w:rsid w:val="005C5C50"/>
    <w:rsid w:val="005D06A9"/>
    <w:rsid w:val="005D4828"/>
    <w:rsid w:val="005E6096"/>
    <w:rsid w:val="005E78DF"/>
    <w:rsid w:val="005E79A6"/>
    <w:rsid w:val="005F3C07"/>
    <w:rsid w:val="005F77C0"/>
    <w:rsid w:val="00610283"/>
    <w:rsid w:val="00611E72"/>
    <w:rsid w:val="0061439D"/>
    <w:rsid w:val="00614AC4"/>
    <w:rsid w:val="00620162"/>
    <w:rsid w:val="0062584B"/>
    <w:rsid w:val="006263B8"/>
    <w:rsid w:val="00632130"/>
    <w:rsid w:val="0063364E"/>
    <w:rsid w:val="006631BC"/>
    <w:rsid w:val="00663676"/>
    <w:rsid w:val="0066505C"/>
    <w:rsid w:val="0066529E"/>
    <w:rsid w:val="00673C0E"/>
    <w:rsid w:val="0067611E"/>
    <w:rsid w:val="0067737E"/>
    <w:rsid w:val="00680932"/>
    <w:rsid w:val="006812AB"/>
    <w:rsid w:val="00681FD3"/>
    <w:rsid w:val="00682BC2"/>
    <w:rsid w:val="00684EE5"/>
    <w:rsid w:val="00685E47"/>
    <w:rsid w:val="006B21DC"/>
    <w:rsid w:val="006B2B0F"/>
    <w:rsid w:val="006B3FD5"/>
    <w:rsid w:val="006B69F0"/>
    <w:rsid w:val="006B732E"/>
    <w:rsid w:val="006D0204"/>
    <w:rsid w:val="006D2E81"/>
    <w:rsid w:val="006E03A3"/>
    <w:rsid w:val="006E40DF"/>
    <w:rsid w:val="006E506A"/>
    <w:rsid w:val="006E69BB"/>
    <w:rsid w:val="006F1973"/>
    <w:rsid w:val="006F355D"/>
    <w:rsid w:val="0071664C"/>
    <w:rsid w:val="00725CB5"/>
    <w:rsid w:val="00726BF7"/>
    <w:rsid w:val="00732664"/>
    <w:rsid w:val="0073594A"/>
    <w:rsid w:val="00737DEF"/>
    <w:rsid w:val="007577B0"/>
    <w:rsid w:val="00766F6B"/>
    <w:rsid w:val="00767DB7"/>
    <w:rsid w:val="00774047"/>
    <w:rsid w:val="00777CCC"/>
    <w:rsid w:val="00782FD7"/>
    <w:rsid w:val="00787529"/>
    <w:rsid w:val="00792B4E"/>
    <w:rsid w:val="007A036B"/>
    <w:rsid w:val="007A0D40"/>
    <w:rsid w:val="007A2C4D"/>
    <w:rsid w:val="007B7F03"/>
    <w:rsid w:val="007C07BC"/>
    <w:rsid w:val="007C335B"/>
    <w:rsid w:val="007C37F2"/>
    <w:rsid w:val="007D0600"/>
    <w:rsid w:val="007E22B0"/>
    <w:rsid w:val="007E5186"/>
    <w:rsid w:val="007F3F78"/>
    <w:rsid w:val="008101FF"/>
    <w:rsid w:val="008226ED"/>
    <w:rsid w:val="0082656C"/>
    <w:rsid w:val="00830F39"/>
    <w:rsid w:val="00834ECA"/>
    <w:rsid w:val="00851774"/>
    <w:rsid w:val="00854947"/>
    <w:rsid w:val="0085537F"/>
    <w:rsid w:val="008649B9"/>
    <w:rsid w:val="00867C42"/>
    <w:rsid w:val="008727F6"/>
    <w:rsid w:val="00880E55"/>
    <w:rsid w:val="0088427F"/>
    <w:rsid w:val="00886326"/>
    <w:rsid w:val="008A1E09"/>
    <w:rsid w:val="008B1749"/>
    <w:rsid w:val="008B47BB"/>
    <w:rsid w:val="008B530B"/>
    <w:rsid w:val="008D7F93"/>
    <w:rsid w:val="008E06B6"/>
    <w:rsid w:val="008F2878"/>
    <w:rsid w:val="008F4557"/>
    <w:rsid w:val="0090189A"/>
    <w:rsid w:val="00903AD8"/>
    <w:rsid w:val="00903B4C"/>
    <w:rsid w:val="00904A62"/>
    <w:rsid w:val="0090740C"/>
    <w:rsid w:val="0091232C"/>
    <w:rsid w:val="00912610"/>
    <w:rsid w:val="00921A69"/>
    <w:rsid w:val="00927D08"/>
    <w:rsid w:val="009417D6"/>
    <w:rsid w:val="009521DC"/>
    <w:rsid w:val="0095399D"/>
    <w:rsid w:val="00955B5E"/>
    <w:rsid w:val="00960F26"/>
    <w:rsid w:val="00961DC8"/>
    <w:rsid w:val="0096202A"/>
    <w:rsid w:val="00975E5C"/>
    <w:rsid w:val="00976CD3"/>
    <w:rsid w:val="00980FA1"/>
    <w:rsid w:val="00983ACC"/>
    <w:rsid w:val="00983B49"/>
    <w:rsid w:val="00985859"/>
    <w:rsid w:val="00986A5D"/>
    <w:rsid w:val="009A6878"/>
    <w:rsid w:val="009B03B2"/>
    <w:rsid w:val="009B2059"/>
    <w:rsid w:val="009B3343"/>
    <w:rsid w:val="009C08D3"/>
    <w:rsid w:val="009C1D11"/>
    <w:rsid w:val="009C3367"/>
    <w:rsid w:val="009C6FE9"/>
    <w:rsid w:val="009D53B8"/>
    <w:rsid w:val="009E31B8"/>
    <w:rsid w:val="009E37A4"/>
    <w:rsid w:val="009F1DE9"/>
    <w:rsid w:val="009F4ECF"/>
    <w:rsid w:val="009F5096"/>
    <w:rsid w:val="009F5FC2"/>
    <w:rsid w:val="00A001C9"/>
    <w:rsid w:val="00A04272"/>
    <w:rsid w:val="00A111A9"/>
    <w:rsid w:val="00A11B11"/>
    <w:rsid w:val="00A261EF"/>
    <w:rsid w:val="00A279E4"/>
    <w:rsid w:val="00A33597"/>
    <w:rsid w:val="00A35862"/>
    <w:rsid w:val="00A409A1"/>
    <w:rsid w:val="00A46B1D"/>
    <w:rsid w:val="00A50B2E"/>
    <w:rsid w:val="00A81298"/>
    <w:rsid w:val="00A83810"/>
    <w:rsid w:val="00AA2E1A"/>
    <w:rsid w:val="00AA3AA4"/>
    <w:rsid w:val="00AA3AB6"/>
    <w:rsid w:val="00AC23AC"/>
    <w:rsid w:val="00AC2E3B"/>
    <w:rsid w:val="00AC6E26"/>
    <w:rsid w:val="00AC72E8"/>
    <w:rsid w:val="00AE031B"/>
    <w:rsid w:val="00AF1317"/>
    <w:rsid w:val="00AF2AAB"/>
    <w:rsid w:val="00AF3F30"/>
    <w:rsid w:val="00AF428F"/>
    <w:rsid w:val="00AF53B7"/>
    <w:rsid w:val="00AF745E"/>
    <w:rsid w:val="00B031DC"/>
    <w:rsid w:val="00B07F09"/>
    <w:rsid w:val="00B36CCD"/>
    <w:rsid w:val="00B37151"/>
    <w:rsid w:val="00B402C6"/>
    <w:rsid w:val="00B466F8"/>
    <w:rsid w:val="00B52069"/>
    <w:rsid w:val="00B52375"/>
    <w:rsid w:val="00B534E6"/>
    <w:rsid w:val="00B57954"/>
    <w:rsid w:val="00B6740D"/>
    <w:rsid w:val="00B71E4C"/>
    <w:rsid w:val="00B7756C"/>
    <w:rsid w:val="00B80871"/>
    <w:rsid w:val="00B838EB"/>
    <w:rsid w:val="00B866BD"/>
    <w:rsid w:val="00B90B97"/>
    <w:rsid w:val="00B96413"/>
    <w:rsid w:val="00BA6E86"/>
    <w:rsid w:val="00BA7FDE"/>
    <w:rsid w:val="00BB3A97"/>
    <w:rsid w:val="00BC04DF"/>
    <w:rsid w:val="00BC5BF3"/>
    <w:rsid w:val="00BD138B"/>
    <w:rsid w:val="00BE57A7"/>
    <w:rsid w:val="00BF18E4"/>
    <w:rsid w:val="00BF3342"/>
    <w:rsid w:val="00C03DB6"/>
    <w:rsid w:val="00C22EE4"/>
    <w:rsid w:val="00C24B15"/>
    <w:rsid w:val="00C42E72"/>
    <w:rsid w:val="00C54002"/>
    <w:rsid w:val="00C57883"/>
    <w:rsid w:val="00C60202"/>
    <w:rsid w:val="00C71D4D"/>
    <w:rsid w:val="00C81408"/>
    <w:rsid w:val="00C835C1"/>
    <w:rsid w:val="00C85362"/>
    <w:rsid w:val="00C85E7A"/>
    <w:rsid w:val="00CA4EF5"/>
    <w:rsid w:val="00CB0EA1"/>
    <w:rsid w:val="00CC1770"/>
    <w:rsid w:val="00CC3FC3"/>
    <w:rsid w:val="00CC4800"/>
    <w:rsid w:val="00CC5769"/>
    <w:rsid w:val="00CD140F"/>
    <w:rsid w:val="00CD7DF8"/>
    <w:rsid w:val="00CE1221"/>
    <w:rsid w:val="00CE1911"/>
    <w:rsid w:val="00CE3B70"/>
    <w:rsid w:val="00CE417C"/>
    <w:rsid w:val="00CE538B"/>
    <w:rsid w:val="00CF730B"/>
    <w:rsid w:val="00D1060C"/>
    <w:rsid w:val="00D14A70"/>
    <w:rsid w:val="00D15109"/>
    <w:rsid w:val="00D177CE"/>
    <w:rsid w:val="00D242F9"/>
    <w:rsid w:val="00D26A67"/>
    <w:rsid w:val="00D362AA"/>
    <w:rsid w:val="00D413CE"/>
    <w:rsid w:val="00D446D3"/>
    <w:rsid w:val="00D53031"/>
    <w:rsid w:val="00D60A35"/>
    <w:rsid w:val="00D66378"/>
    <w:rsid w:val="00D72960"/>
    <w:rsid w:val="00D74FA4"/>
    <w:rsid w:val="00D81DCF"/>
    <w:rsid w:val="00DA0258"/>
    <w:rsid w:val="00DA30D2"/>
    <w:rsid w:val="00DA6F0A"/>
    <w:rsid w:val="00DB0AC6"/>
    <w:rsid w:val="00DB3E4E"/>
    <w:rsid w:val="00DC1316"/>
    <w:rsid w:val="00DC4D9C"/>
    <w:rsid w:val="00DC56FF"/>
    <w:rsid w:val="00DD25B3"/>
    <w:rsid w:val="00DD2A3C"/>
    <w:rsid w:val="00DD65FE"/>
    <w:rsid w:val="00DE0152"/>
    <w:rsid w:val="00DE390B"/>
    <w:rsid w:val="00DF4784"/>
    <w:rsid w:val="00DF6051"/>
    <w:rsid w:val="00E11488"/>
    <w:rsid w:val="00E15F11"/>
    <w:rsid w:val="00E361D4"/>
    <w:rsid w:val="00E46D1C"/>
    <w:rsid w:val="00E543E9"/>
    <w:rsid w:val="00E605F6"/>
    <w:rsid w:val="00E624CE"/>
    <w:rsid w:val="00E6645C"/>
    <w:rsid w:val="00E678D1"/>
    <w:rsid w:val="00E715A8"/>
    <w:rsid w:val="00E735BF"/>
    <w:rsid w:val="00E7490B"/>
    <w:rsid w:val="00E7721E"/>
    <w:rsid w:val="00E80CA3"/>
    <w:rsid w:val="00E81F31"/>
    <w:rsid w:val="00E835BB"/>
    <w:rsid w:val="00E93CE4"/>
    <w:rsid w:val="00E9666B"/>
    <w:rsid w:val="00E97E6B"/>
    <w:rsid w:val="00EA3F43"/>
    <w:rsid w:val="00EB5029"/>
    <w:rsid w:val="00EB74C5"/>
    <w:rsid w:val="00EB7C5F"/>
    <w:rsid w:val="00EB7E25"/>
    <w:rsid w:val="00EC07B9"/>
    <w:rsid w:val="00EC1F7F"/>
    <w:rsid w:val="00EC4783"/>
    <w:rsid w:val="00EC4841"/>
    <w:rsid w:val="00ED6889"/>
    <w:rsid w:val="00EF4D9A"/>
    <w:rsid w:val="00EF6641"/>
    <w:rsid w:val="00F00FED"/>
    <w:rsid w:val="00F07543"/>
    <w:rsid w:val="00F10D5A"/>
    <w:rsid w:val="00F1745A"/>
    <w:rsid w:val="00F21597"/>
    <w:rsid w:val="00F27306"/>
    <w:rsid w:val="00F31C1A"/>
    <w:rsid w:val="00F412CB"/>
    <w:rsid w:val="00F56C3F"/>
    <w:rsid w:val="00F8601D"/>
    <w:rsid w:val="00F90430"/>
    <w:rsid w:val="00F90E94"/>
    <w:rsid w:val="00F91012"/>
    <w:rsid w:val="00F9391C"/>
    <w:rsid w:val="00F941FB"/>
    <w:rsid w:val="00FA5851"/>
    <w:rsid w:val="00FB30FF"/>
    <w:rsid w:val="00FB5141"/>
    <w:rsid w:val="00FB64F3"/>
    <w:rsid w:val="00FC48D0"/>
    <w:rsid w:val="00FC7CCC"/>
    <w:rsid w:val="00FD559D"/>
    <w:rsid w:val="00FE5364"/>
    <w:rsid w:val="00FF231C"/>
    <w:rsid w:val="00FF3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5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7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7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4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1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sortinvest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FA5463-D0E4-4BA2-B2DB-7224B5056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3184</TotalTime>
  <Pages>2</Pages>
  <Words>520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Кононова Елена (МКУ Петроснаб)</dc:creator>
  <cp:keywords/>
  <dc:description/>
  <cp:lastModifiedBy>WORKST207</cp:lastModifiedBy>
  <cp:revision>387</cp:revision>
  <cp:lastPrinted>2025-12-09T07:38:00Z</cp:lastPrinted>
  <dcterms:created xsi:type="dcterms:W3CDTF">2022-11-14T11:08:00Z</dcterms:created>
  <dcterms:modified xsi:type="dcterms:W3CDTF">2025-12-09T08:14:00Z</dcterms:modified>
</cp:coreProperties>
</file>