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3342"/>
        <w:gridCol w:w="5582"/>
      </w:tblGrid>
      <w:tr w:rsidR="0072630F" w:rsidRPr="00F5689A" w:rsidTr="000410A0">
        <w:tc>
          <w:tcPr>
            <w:tcW w:w="594" w:type="dxa"/>
          </w:tcPr>
          <w:p w:rsidR="00895E45" w:rsidRPr="00F5689A" w:rsidRDefault="00895E45" w:rsidP="007E096E">
            <w:pPr>
              <w:jc w:val="both"/>
            </w:pPr>
            <w:r w:rsidRPr="00F5689A">
              <w:t>№</w:t>
            </w:r>
          </w:p>
          <w:p w:rsidR="00895E45" w:rsidRPr="00F5689A" w:rsidRDefault="00895E45" w:rsidP="007E096E">
            <w:pPr>
              <w:jc w:val="both"/>
            </w:pPr>
            <w:proofErr w:type="gramStart"/>
            <w:r w:rsidRPr="00F5689A">
              <w:t>п</w:t>
            </w:r>
            <w:proofErr w:type="gramEnd"/>
            <w:r w:rsidRPr="00F5689A">
              <w:t>/п</w:t>
            </w:r>
          </w:p>
        </w:tc>
        <w:tc>
          <w:tcPr>
            <w:tcW w:w="3342" w:type="dxa"/>
          </w:tcPr>
          <w:p w:rsidR="00895E45" w:rsidRPr="00F5689A" w:rsidRDefault="00895E45" w:rsidP="007E096E">
            <w:pPr>
              <w:jc w:val="center"/>
            </w:pPr>
            <w:r w:rsidRPr="00F5689A">
              <w:t>Наименование показателя</w:t>
            </w:r>
          </w:p>
        </w:tc>
        <w:tc>
          <w:tcPr>
            <w:tcW w:w="5582" w:type="dxa"/>
          </w:tcPr>
          <w:p w:rsidR="00895E45" w:rsidRPr="00F5689A" w:rsidRDefault="00895E45" w:rsidP="007E096E">
            <w:pPr>
              <w:jc w:val="center"/>
            </w:pPr>
            <w:r w:rsidRPr="00F5689A">
              <w:t>Значение показателя</w:t>
            </w:r>
          </w:p>
        </w:tc>
      </w:tr>
      <w:tr w:rsidR="0072630F" w:rsidRPr="00F5689A" w:rsidTr="000410A0">
        <w:tc>
          <w:tcPr>
            <w:tcW w:w="594" w:type="dxa"/>
          </w:tcPr>
          <w:p w:rsidR="00895E45" w:rsidRPr="00F5689A" w:rsidRDefault="00895E45" w:rsidP="007E096E">
            <w:pPr>
              <w:jc w:val="center"/>
            </w:pPr>
            <w:r w:rsidRPr="00F5689A">
              <w:t>1</w:t>
            </w:r>
          </w:p>
        </w:tc>
        <w:tc>
          <w:tcPr>
            <w:tcW w:w="3342" w:type="dxa"/>
          </w:tcPr>
          <w:p w:rsidR="00895E45" w:rsidRPr="00F5689A" w:rsidRDefault="00895E45" w:rsidP="000410A0">
            <w:pPr>
              <w:rPr>
                <w:b/>
              </w:rPr>
            </w:pPr>
            <w:r w:rsidRPr="00F5689A">
              <w:rPr>
                <w:b/>
              </w:rPr>
              <w:t xml:space="preserve">Оборот </w:t>
            </w:r>
            <w:r w:rsidR="00EA632A" w:rsidRPr="00F5689A">
              <w:rPr>
                <w:b/>
              </w:rPr>
              <w:t>розничной торговли</w:t>
            </w:r>
          </w:p>
          <w:p w:rsidR="00BE7FE3" w:rsidRPr="00F5689A" w:rsidRDefault="00CC36C1" w:rsidP="000410A0">
            <w:r w:rsidRPr="00F5689A">
              <w:t>(</w:t>
            </w:r>
            <w:r w:rsidR="00823346" w:rsidRPr="00F5689A">
              <w:t>январь-</w:t>
            </w:r>
            <w:r w:rsidR="00C514F9">
              <w:t>июн</w:t>
            </w:r>
            <w:r w:rsidR="00EF2D83" w:rsidRPr="00F5689A">
              <w:t>ь</w:t>
            </w:r>
            <w:r w:rsidR="00521D39" w:rsidRPr="00F5689A">
              <w:t xml:space="preserve"> </w:t>
            </w:r>
            <w:r w:rsidR="00823346" w:rsidRPr="00F5689A">
              <w:t>202</w:t>
            </w:r>
            <w:r w:rsidR="008B4CE1">
              <w:t>6 г</w:t>
            </w:r>
            <w:r w:rsidRPr="00F5689A">
              <w:t>)</w:t>
            </w:r>
          </w:p>
          <w:p w:rsidR="00895E45" w:rsidRPr="00F5689A" w:rsidRDefault="00895E45" w:rsidP="000410A0"/>
        </w:tc>
        <w:tc>
          <w:tcPr>
            <w:tcW w:w="5582" w:type="dxa"/>
          </w:tcPr>
          <w:p w:rsidR="00D97F95" w:rsidRPr="00F5689A" w:rsidRDefault="00C514F9" w:rsidP="000410A0">
            <w:pPr>
              <w:ind w:left="175"/>
            </w:pPr>
            <w:r>
              <w:t>3 602,5</w:t>
            </w:r>
            <w:r w:rsidR="006B3709" w:rsidRPr="008B2556">
              <w:t xml:space="preserve"> </w:t>
            </w:r>
            <w:r w:rsidR="00823346" w:rsidRPr="008B2556">
              <w:t>млн</w:t>
            </w:r>
            <w:r w:rsidR="00895E45" w:rsidRPr="008B2556">
              <w:t>. руб.</w:t>
            </w:r>
            <w:r w:rsidR="007B5B30" w:rsidRPr="008B2556">
              <w:t xml:space="preserve"> (январь-</w:t>
            </w:r>
            <w:r>
              <w:t>июн</w:t>
            </w:r>
            <w:r w:rsidR="007B5B30" w:rsidRPr="008B2556">
              <w:t>ь 202</w:t>
            </w:r>
            <w:r w:rsidR="008B4CE1" w:rsidRPr="008B2556">
              <w:t>5</w:t>
            </w:r>
            <w:r w:rsidR="007B5B30" w:rsidRPr="008B2556">
              <w:t xml:space="preserve"> года – </w:t>
            </w:r>
            <w:r>
              <w:t>3 971,1</w:t>
            </w:r>
            <w:r w:rsidR="007B5B30" w:rsidRPr="008B2556">
              <w:t xml:space="preserve"> млн. руб.)</w:t>
            </w:r>
            <w:r w:rsidR="00895E45" w:rsidRPr="008B2556">
              <w:t xml:space="preserve">, что  </w:t>
            </w:r>
            <w:r w:rsidR="00287F36" w:rsidRPr="008B2556">
              <w:t xml:space="preserve">составляет </w:t>
            </w:r>
            <w:r w:rsidR="002127B6">
              <w:t>113,2</w:t>
            </w:r>
            <w:r w:rsidR="00BD0774" w:rsidRPr="008B2556">
              <w:t>%</w:t>
            </w:r>
            <w:r w:rsidR="00521D39" w:rsidRPr="008B2556">
              <w:t xml:space="preserve"> в фактических ценах </w:t>
            </w:r>
            <w:r w:rsidR="00BD0774" w:rsidRPr="008B2556">
              <w:t xml:space="preserve"> </w:t>
            </w:r>
            <w:r w:rsidR="00521D39" w:rsidRPr="008B2556">
              <w:t xml:space="preserve">и </w:t>
            </w:r>
            <w:r w:rsidR="002127B6">
              <w:t>109,2</w:t>
            </w:r>
            <w:r w:rsidR="00521D39" w:rsidRPr="008B2556">
              <w:t xml:space="preserve">% в сопоставимых ценах </w:t>
            </w:r>
            <w:r w:rsidR="001D2158" w:rsidRPr="008B2556">
              <w:t>к</w:t>
            </w:r>
            <w:r w:rsidR="00A70401" w:rsidRPr="008B2556">
              <w:t xml:space="preserve"> </w:t>
            </w:r>
            <w:r w:rsidR="00823346" w:rsidRPr="008B2556">
              <w:t xml:space="preserve"> уровню</w:t>
            </w:r>
            <w:r w:rsidR="00EA632A" w:rsidRPr="008B2556">
              <w:t xml:space="preserve"> </w:t>
            </w:r>
            <w:r w:rsidR="00895E45" w:rsidRPr="008B2556">
              <w:t>202</w:t>
            </w:r>
            <w:r w:rsidR="00AC0CA2">
              <w:t>5</w:t>
            </w:r>
            <w:r w:rsidR="00895E45" w:rsidRPr="008B2556">
              <w:t xml:space="preserve"> г</w:t>
            </w:r>
            <w:r w:rsidR="00EA632A" w:rsidRPr="008B2556">
              <w:t>ода</w:t>
            </w:r>
            <w:r w:rsidR="00521D39" w:rsidRPr="008B2556">
              <w:t xml:space="preserve">; </w:t>
            </w:r>
            <w:r w:rsidR="004E0835" w:rsidRPr="008B2556">
              <w:t xml:space="preserve">удельный вес Сортавальского </w:t>
            </w:r>
            <w:r w:rsidR="00C953B1" w:rsidRPr="008B2556">
              <w:t>округа</w:t>
            </w:r>
            <w:r w:rsidR="004E0835" w:rsidRPr="008B2556">
              <w:t xml:space="preserve"> составляет </w:t>
            </w:r>
            <w:r>
              <w:t>5</w:t>
            </w:r>
            <w:r w:rsidR="007A2509" w:rsidRPr="008B2556">
              <w:t>%</w:t>
            </w:r>
            <w:r w:rsidR="004E0835" w:rsidRPr="008B2556">
              <w:t xml:space="preserve"> от показателя в целом по Республике Карелия</w:t>
            </w:r>
            <w:r w:rsidR="00823346" w:rsidRPr="00F5689A">
              <w:t xml:space="preserve"> </w:t>
            </w:r>
            <w:r w:rsidR="00C86112">
              <w:t>за январь-</w:t>
            </w:r>
            <w:r>
              <w:t>июнь</w:t>
            </w:r>
            <w:r w:rsidR="00C86112">
              <w:t xml:space="preserve"> 2026 года</w:t>
            </w:r>
          </w:p>
          <w:p w:rsidR="00070980" w:rsidRPr="00F5689A" w:rsidRDefault="00070980" w:rsidP="000410A0">
            <w:pPr>
              <w:ind w:left="175"/>
            </w:pPr>
          </w:p>
        </w:tc>
      </w:tr>
      <w:tr w:rsidR="0072630F" w:rsidRPr="00F5689A" w:rsidTr="000410A0">
        <w:tc>
          <w:tcPr>
            <w:tcW w:w="594" w:type="dxa"/>
          </w:tcPr>
          <w:p w:rsidR="00D95899" w:rsidRPr="00F5689A" w:rsidRDefault="00D95899" w:rsidP="007E096E">
            <w:pPr>
              <w:jc w:val="center"/>
            </w:pPr>
            <w:r w:rsidRPr="00F5689A">
              <w:t>2</w:t>
            </w:r>
          </w:p>
        </w:tc>
        <w:tc>
          <w:tcPr>
            <w:tcW w:w="3342" w:type="dxa"/>
          </w:tcPr>
          <w:p w:rsidR="00D95899" w:rsidRPr="00F5689A" w:rsidRDefault="00D95899" w:rsidP="000410A0">
            <w:pPr>
              <w:rPr>
                <w:b/>
              </w:rPr>
            </w:pPr>
            <w:r w:rsidRPr="00F5689A">
              <w:rPr>
                <w:b/>
              </w:rPr>
              <w:t xml:space="preserve">Индекс потребительских цен по Республике Карелия </w:t>
            </w:r>
          </w:p>
        </w:tc>
        <w:tc>
          <w:tcPr>
            <w:tcW w:w="5582" w:type="dxa"/>
          </w:tcPr>
          <w:p w:rsidR="00D95899" w:rsidRPr="00F5689A" w:rsidRDefault="00EC5505" w:rsidP="000410A0">
            <w:pPr>
              <w:ind w:left="175"/>
            </w:pPr>
            <w:r w:rsidRPr="00F5689A">
              <w:t>100,</w:t>
            </w:r>
            <w:r w:rsidR="00424B57">
              <w:t>9</w:t>
            </w:r>
            <w:r w:rsidR="002D6D98" w:rsidRPr="00F5689A">
              <w:t>% (</w:t>
            </w:r>
            <w:r w:rsidR="00424B57">
              <w:t>июнь</w:t>
            </w:r>
            <w:r w:rsidR="005D1A82" w:rsidRPr="00F5689A">
              <w:t xml:space="preserve"> </w:t>
            </w:r>
            <w:r w:rsidR="008F6CC9" w:rsidRPr="00F5689A">
              <w:t>202</w:t>
            </w:r>
            <w:r w:rsidR="00F77F79">
              <w:t>6</w:t>
            </w:r>
            <w:r w:rsidR="00D95899" w:rsidRPr="00F5689A">
              <w:t xml:space="preserve"> г. к </w:t>
            </w:r>
            <w:r w:rsidR="00424B57">
              <w:t>ма</w:t>
            </w:r>
            <w:r w:rsidR="00561CB1">
              <w:t>ю</w:t>
            </w:r>
            <w:r w:rsidR="005D59AA" w:rsidRPr="00F5689A">
              <w:t xml:space="preserve"> </w:t>
            </w:r>
            <w:r w:rsidR="008F6CC9" w:rsidRPr="00F5689A">
              <w:t>202</w:t>
            </w:r>
            <w:r w:rsidR="00F77F79">
              <w:t>6</w:t>
            </w:r>
            <w:r w:rsidR="00D95899" w:rsidRPr="00F5689A">
              <w:t xml:space="preserve"> г.)</w:t>
            </w:r>
          </w:p>
          <w:p w:rsidR="00D95899" w:rsidRPr="00F5689A" w:rsidRDefault="00EC5505" w:rsidP="000410A0">
            <w:pPr>
              <w:ind w:left="175"/>
            </w:pPr>
            <w:r w:rsidRPr="00F5689A">
              <w:t>10</w:t>
            </w:r>
            <w:r w:rsidR="00424B57">
              <w:t>3,5</w:t>
            </w:r>
            <w:r w:rsidR="00D95899" w:rsidRPr="00F5689A">
              <w:t>% (</w:t>
            </w:r>
            <w:r w:rsidR="00424B57">
              <w:t>июн</w:t>
            </w:r>
            <w:r w:rsidR="00F77F79">
              <w:t>ь</w:t>
            </w:r>
            <w:r w:rsidR="00F77F79" w:rsidRPr="00F5689A">
              <w:t xml:space="preserve"> 202</w:t>
            </w:r>
            <w:r w:rsidR="00F77F79">
              <w:t>6</w:t>
            </w:r>
            <w:r w:rsidR="008F6CC9" w:rsidRPr="00F5689A">
              <w:t xml:space="preserve"> г. к декабрю 202</w:t>
            </w:r>
            <w:r w:rsidR="00F77F79">
              <w:t>5</w:t>
            </w:r>
            <w:r w:rsidR="00D95899" w:rsidRPr="00F5689A">
              <w:t xml:space="preserve"> г.)</w:t>
            </w:r>
          </w:p>
          <w:p w:rsidR="008F6CC9" w:rsidRPr="00F5689A" w:rsidRDefault="00EC5505" w:rsidP="000410A0">
            <w:pPr>
              <w:ind w:left="175"/>
            </w:pPr>
            <w:r w:rsidRPr="00F5689A">
              <w:t>10</w:t>
            </w:r>
            <w:r w:rsidR="00F77F79">
              <w:t>5</w:t>
            </w:r>
            <w:r w:rsidRPr="00F5689A">
              <w:t>,</w:t>
            </w:r>
            <w:r w:rsidR="00424B57">
              <w:t>1</w:t>
            </w:r>
            <w:r w:rsidR="008F6CC9" w:rsidRPr="00F5689A">
              <w:t>% (</w:t>
            </w:r>
            <w:r w:rsidR="00424B57">
              <w:t>июн</w:t>
            </w:r>
            <w:r w:rsidR="00F77F79">
              <w:t>ь</w:t>
            </w:r>
            <w:r w:rsidR="00F77F79" w:rsidRPr="00F5689A">
              <w:t xml:space="preserve"> 202</w:t>
            </w:r>
            <w:r w:rsidR="00F77F79">
              <w:t>6</w:t>
            </w:r>
            <w:r w:rsidR="008F6CC9" w:rsidRPr="00F5689A">
              <w:t xml:space="preserve"> г. к </w:t>
            </w:r>
            <w:r w:rsidR="00424B57">
              <w:t>июн</w:t>
            </w:r>
            <w:r w:rsidR="00583F6F" w:rsidRPr="00F5689A">
              <w:t>ю</w:t>
            </w:r>
            <w:r w:rsidR="00F77F79">
              <w:t xml:space="preserve"> </w:t>
            </w:r>
            <w:r w:rsidR="008F6CC9" w:rsidRPr="00F5689A">
              <w:t>202</w:t>
            </w:r>
            <w:r w:rsidR="00F77F79">
              <w:t>5</w:t>
            </w:r>
            <w:r w:rsidR="008F6CC9" w:rsidRPr="00F5689A">
              <w:t xml:space="preserve"> г.)</w:t>
            </w:r>
          </w:p>
          <w:p w:rsidR="00D95899" w:rsidRPr="00F5689A" w:rsidRDefault="00D95899" w:rsidP="00BA5F5D">
            <w:pPr>
              <w:ind w:left="175"/>
            </w:pPr>
          </w:p>
        </w:tc>
      </w:tr>
      <w:tr w:rsidR="0072630F" w:rsidRPr="00F5689A" w:rsidTr="000410A0">
        <w:tc>
          <w:tcPr>
            <w:tcW w:w="594" w:type="dxa"/>
          </w:tcPr>
          <w:p w:rsidR="00895E45" w:rsidRPr="00F5689A" w:rsidRDefault="00D95899" w:rsidP="007E096E">
            <w:pPr>
              <w:jc w:val="center"/>
            </w:pPr>
            <w:r w:rsidRPr="00F5689A">
              <w:t>3</w:t>
            </w:r>
          </w:p>
        </w:tc>
        <w:tc>
          <w:tcPr>
            <w:tcW w:w="3342" w:type="dxa"/>
          </w:tcPr>
          <w:p w:rsidR="00895E45" w:rsidRPr="00F5689A" w:rsidRDefault="00895E45" w:rsidP="000410A0">
            <w:pPr>
              <w:rPr>
                <w:b/>
              </w:rPr>
            </w:pPr>
            <w:r w:rsidRPr="00F5689A">
              <w:rPr>
                <w:b/>
              </w:rPr>
              <w:t>Отгружено товаров собственного производства, выполнено работ, услуг собственными силами</w:t>
            </w:r>
          </w:p>
          <w:p w:rsidR="00BE7FE3" w:rsidRPr="00F5689A" w:rsidRDefault="00CC36C1" w:rsidP="006C7792">
            <w:r w:rsidRPr="00F5689A">
              <w:t>(</w:t>
            </w:r>
            <w:r w:rsidR="00091EF3" w:rsidRPr="00F5689A">
              <w:t>январь-</w:t>
            </w:r>
            <w:r w:rsidR="006C7792">
              <w:t>июн</w:t>
            </w:r>
            <w:r w:rsidR="007C293E" w:rsidRPr="00F5689A">
              <w:t>ь</w:t>
            </w:r>
            <w:r w:rsidR="0087181D" w:rsidRPr="00F5689A">
              <w:t xml:space="preserve"> </w:t>
            </w:r>
            <w:r w:rsidR="000D2A51">
              <w:t>202</w:t>
            </w:r>
            <w:r w:rsidR="00205053">
              <w:t>6</w:t>
            </w:r>
            <w:r w:rsidR="000D2A51">
              <w:t xml:space="preserve"> г</w:t>
            </w:r>
            <w:r w:rsidRPr="00F5689A">
              <w:t>)</w:t>
            </w:r>
          </w:p>
        </w:tc>
        <w:tc>
          <w:tcPr>
            <w:tcW w:w="5582" w:type="dxa"/>
          </w:tcPr>
          <w:p w:rsidR="00D97F95" w:rsidRPr="00F5689A" w:rsidRDefault="006C7792" w:rsidP="00070980">
            <w:pPr>
              <w:ind w:left="227"/>
            </w:pPr>
            <w:r>
              <w:t>2 141,1</w:t>
            </w:r>
            <w:r w:rsidR="0087181D" w:rsidRPr="00F5689A">
              <w:t xml:space="preserve"> </w:t>
            </w:r>
            <w:r w:rsidR="00DD5309" w:rsidRPr="00F5689A">
              <w:t>млн. руб.</w:t>
            </w:r>
            <w:r w:rsidR="00B057F5">
              <w:t xml:space="preserve"> (</w:t>
            </w:r>
            <w:r>
              <w:t>янва</w:t>
            </w:r>
            <w:r w:rsidR="00B057F5">
              <w:t>рь-</w:t>
            </w:r>
            <w:r>
              <w:t>июнь</w:t>
            </w:r>
            <w:r w:rsidR="00B057F5">
              <w:t xml:space="preserve"> 2025 г – </w:t>
            </w:r>
            <w:r>
              <w:t>3 054,2</w:t>
            </w:r>
            <w:r w:rsidR="00B057F5">
              <w:t xml:space="preserve"> млн. руб.)</w:t>
            </w:r>
            <w:r w:rsidR="00C249E5">
              <w:t>, что составляет</w:t>
            </w:r>
            <w:r w:rsidR="00AC1EA9" w:rsidRPr="00F5689A">
              <w:t xml:space="preserve"> </w:t>
            </w:r>
            <w:r w:rsidR="00205053">
              <w:t>7</w:t>
            </w:r>
            <w:r>
              <w:t>0</w:t>
            </w:r>
            <w:r w:rsidR="00205053">
              <w:t>,</w:t>
            </w:r>
            <w:r>
              <w:t>0</w:t>
            </w:r>
            <w:r w:rsidR="00091EF3" w:rsidRPr="00F5689A">
              <w:t xml:space="preserve"> %</w:t>
            </w:r>
            <w:r w:rsidR="00B057F5">
              <w:t xml:space="preserve"> </w:t>
            </w:r>
            <w:r w:rsidR="00091EF3" w:rsidRPr="00F5689A">
              <w:t xml:space="preserve"> </w:t>
            </w:r>
            <w:r w:rsidR="00C062A1" w:rsidRPr="00F5689A">
              <w:t xml:space="preserve">к </w:t>
            </w:r>
            <w:r w:rsidR="0087181D" w:rsidRPr="00F5689A">
              <w:t>аналогичному уровню 202</w:t>
            </w:r>
            <w:r w:rsidR="00205053">
              <w:t>5</w:t>
            </w:r>
            <w:r w:rsidR="0087181D" w:rsidRPr="00F5689A">
              <w:t xml:space="preserve"> г</w:t>
            </w:r>
            <w:r w:rsidR="00D85FF9" w:rsidRPr="00F5689A">
              <w:t>ода</w:t>
            </w:r>
            <w:r w:rsidR="00C249E5">
              <w:t xml:space="preserve"> (</w:t>
            </w:r>
            <w:r w:rsidR="00C249E5" w:rsidRPr="0038750E">
              <w:t xml:space="preserve">в </w:t>
            </w:r>
            <w:r w:rsidR="00C249E5">
              <w:t xml:space="preserve">действующих ценах </w:t>
            </w:r>
            <w:r w:rsidR="00C249E5" w:rsidRPr="0038750E">
              <w:t>без НДС, акциза и прочих платежей</w:t>
            </w:r>
            <w:r w:rsidR="00C249E5">
              <w:t>)</w:t>
            </w:r>
            <w:r w:rsidR="0087181D" w:rsidRPr="00F5689A">
              <w:t xml:space="preserve">; </w:t>
            </w:r>
            <w:r w:rsidR="006502D4" w:rsidRPr="00F5689A">
              <w:t xml:space="preserve">удельный вес Сортавальского </w:t>
            </w:r>
            <w:r w:rsidR="002B5E00" w:rsidRPr="00F5689A">
              <w:t xml:space="preserve">округа </w:t>
            </w:r>
            <w:r w:rsidR="006502D4" w:rsidRPr="00F5689A">
              <w:t xml:space="preserve">составляет </w:t>
            </w:r>
            <w:r w:rsidR="00205053">
              <w:t>1,8</w:t>
            </w:r>
            <w:r w:rsidR="006502D4" w:rsidRPr="00F5689A">
              <w:t>% от показателя в целом по Рес</w:t>
            </w:r>
            <w:r w:rsidR="00C249E5">
              <w:t>публике Карелия</w:t>
            </w:r>
          </w:p>
          <w:p w:rsidR="00070980" w:rsidRPr="00F5689A" w:rsidRDefault="00070980" w:rsidP="00070980">
            <w:pPr>
              <w:ind w:left="227"/>
            </w:pPr>
          </w:p>
        </w:tc>
      </w:tr>
      <w:tr w:rsidR="0072630F" w:rsidRPr="00F5689A" w:rsidTr="000410A0">
        <w:tc>
          <w:tcPr>
            <w:tcW w:w="594" w:type="dxa"/>
          </w:tcPr>
          <w:p w:rsidR="00895E45" w:rsidRPr="004B6267" w:rsidRDefault="00D95899" w:rsidP="007E096E">
            <w:pPr>
              <w:jc w:val="center"/>
            </w:pPr>
            <w:r w:rsidRPr="004B6267">
              <w:t>4</w:t>
            </w:r>
          </w:p>
        </w:tc>
        <w:tc>
          <w:tcPr>
            <w:tcW w:w="3342" w:type="dxa"/>
          </w:tcPr>
          <w:p w:rsidR="00895E45" w:rsidRPr="00F5689A" w:rsidRDefault="00FE7FCB" w:rsidP="000410A0">
            <w:pPr>
              <w:rPr>
                <w:b/>
              </w:rPr>
            </w:pPr>
            <w:r w:rsidRPr="00F5689A">
              <w:rPr>
                <w:b/>
              </w:rPr>
              <w:t>Оборот организаций</w:t>
            </w:r>
          </w:p>
          <w:p w:rsidR="00BE7FE3" w:rsidRPr="00F5689A" w:rsidRDefault="00CC36C1" w:rsidP="004B6267">
            <w:r w:rsidRPr="00F5689A">
              <w:t>(</w:t>
            </w:r>
            <w:r w:rsidR="00CB13A9" w:rsidRPr="00F5689A">
              <w:t>январь-</w:t>
            </w:r>
            <w:r w:rsidR="004B6267">
              <w:t>июн</w:t>
            </w:r>
            <w:r w:rsidR="00095DDC">
              <w:t>ь</w:t>
            </w:r>
            <w:r w:rsidR="00CB13A9" w:rsidRPr="00F5689A">
              <w:t xml:space="preserve"> 202</w:t>
            </w:r>
            <w:r w:rsidR="00095DDC">
              <w:t>6</w:t>
            </w:r>
            <w:r w:rsidR="000D2A51">
              <w:t xml:space="preserve"> г</w:t>
            </w:r>
            <w:r w:rsidRPr="00F5689A">
              <w:t>)</w:t>
            </w:r>
          </w:p>
        </w:tc>
        <w:tc>
          <w:tcPr>
            <w:tcW w:w="5582" w:type="dxa"/>
          </w:tcPr>
          <w:p w:rsidR="00DF4353" w:rsidRPr="00F5689A" w:rsidRDefault="004B6267" w:rsidP="00DF4353">
            <w:pPr>
              <w:ind w:left="227"/>
            </w:pPr>
            <w:r>
              <w:t>6 526,9</w:t>
            </w:r>
            <w:r w:rsidR="004D73AC" w:rsidRPr="00F5689A">
              <w:t xml:space="preserve"> </w:t>
            </w:r>
            <w:r w:rsidR="00895E45" w:rsidRPr="00F5689A">
              <w:t>м</w:t>
            </w:r>
            <w:r w:rsidR="00FE7FCB" w:rsidRPr="00F5689A">
              <w:t>лн.</w:t>
            </w:r>
            <w:r w:rsidR="00F27A34" w:rsidRPr="00F5689A">
              <w:t xml:space="preserve"> </w:t>
            </w:r>
            <w:r w:rsidR="00FE7FCB" w:rsidRPr="00F5689A">
              <w:t>руб.</w:t>
            </w:r>
            <w:r w:rsidR="00B45EE0">
              <w:t xml:space="preserve"> (январь-</w:t>
            </w:r>
            <w:r>
              <w:t>июн</w:t>
            </w:r>
            <w:r w:rsidR="00B45EE0">
              <w:t>ь 202</w:t>
            </w:r>
            <w:r>
              <w:t>5</w:t>
            </w:r>
            <w:r w:rsidR="00B45EE0">
              <w:t xml:space="preserve"> г </w:t>
            </w:r>
            <w:r>
              <w:t>–</w:t>
            </w:r>
            <w:r w:rsidR="00B45EE0">
              <w:t xml:space="preserve"> </w:t>
            </w:r>
            <w:r>
              <w:t>6 958,4</w:t>
            </w:r>
            <w:r w:rsidR="00B45EE0">
              <w:t xml:space="preserve"> млн. руб.), </w:t>
            </w:r>
            <w:r w:rsidR="00D97F95" w:rsidRPr="00F5689A">
              <w:rPr>
                <w:vertAlign w:val="superscript"/>
              </w:rPr>
              <w:t xml:space="preserve"> </w:t>
            </w:r>
            <w:r w:rsidR="00FE7FCB" w:rsidRPr="00F5689A">
              <w:t xml:space="preserve">что составляет </w:t>
            </w:r>
            <w:r w:rsidR="00EE02D1" w:rsidRPr="00F5689A">
              <w:t>9</w:t>
            </w:r>
            <w:r>
              <w:t>3</w:t>
            </w:r>
            <w:r w:rsidR="00EE02D1" w:rsidRPr="00F5689A">
              <w:t>,</w:t>
            </w:r>
            <w:r w:rsidR="00095DDC">
              <w:t>6</w:t>
            </w:r>
            <w:r w:rsidR="00FE7FCB" w:rsidRPr="00F5689A">
              <w:t>% к</w:t>
            </w:r>
            <w:r w:rsidR="005A00B0" w:rsidRPr="00F5689A">
              <w:t xml:space="preserve"> </w:t>
            </w:r>
            <w:r w:rsidR="00AC0CA2">
              <w:t>уровню</w:t>
            </w:r>
            <w:r w:rsidR="00B45EE0">
              <w:t xml:space="preserve"> прошлого</w:t>
            </w:r>
            <w:r w:rsidR="00A65EFA" w:rsidRPr="00F5689A">
              <w:t xml:space="preserve"> года</w:t>
            </w:r>
            <w:r w:rsidR="00DF4353">
              <w:t xml:space="preserve">, </w:t>
            </w:r>
            <w:r w:rsidR="00DF4353" w:rsidRPr="00F5689A">
              <w:t xml:space="preserve">удельный вес Сортавальского округа составляет </w:t>
            </w:r>
            <w:r>
              <w:t>2,3</w:t>
            </w:r>
            <w:r w:rsidR="00DF4353" w:rsidRPr="00F5689A">
              <w:t>% от показателя в целом по Рес</w:t>
            </w:r>
            <w:r w:rsidR="00DF4353">
              <w:t>публике Карелия</w:t>
            </w:r>
          </w:p>
          <w:p w:rsidR="00070980" w:rsidRPr="00F5689A" w:rsidRDefault="00070980" w:rsidP="00B45EE0">
            <w:pPr>
              <w:tabs>
                <w:tab w:val="left" w:pos="2490"/>
              </w:tabs>
              <w:ind w:left="227"/>
            </w:pPr>
          </w:p>
        </w:tc>
      </w:tr>
      <w:tr w:rsidR="0072630F" w:rsidRPr="00F5689A" w:rsidTr="000410A0">
        <w:tc>
          <w:tcPr>
            <w:tcW w:w="594" w:type="dxa"/>
          </w:tcPr>
          <w:p w:rsidR="00895E45" w:rsidRPr="00154810" w:rsidRDefault="00D95899" w:rsidP="007E096E">
            <w:pPr>
              <w:jc w:val="center"/>
            </w:pPr>
            <w:r w:rsidRPr="00154810">
              <w:t>5</w:t>
            </w:r>
          </w:p>
        </w:tc>
        <w:tc>
          <w:tcPr>
            <w:tcW w:w="3342" w:type="dxa"/>
          </w:tcPr>
          <w:p w:rsidR="00B2701C" w:rsidRPr="00D46F93" w:rsidRDefault="00FE7FCB" w:rsidP="00F03979">
            <w:pPr>
              <w:rPr>
                <w:b/>
              </w:rPr>
            </w:pPr>
            <w:r w:rsidRPr="00D46F93">
              <w:rPr>
                <w:b/>
              </w:rPr>
              <w:t>Производство продукции животноводства</w:t>
            </w:r>
          </w:p>
          <w:p w:rsidR="0031359D" w:rsidRPr="00D46F93" w:rsidRDefault="0031359D" w:rsidP="00154810">
            <w:r w:rsidRPr="00D46F93">
              <w:t>(</w:t>
            </w:r>
            <w:r w:rsidR="0014022E" w:rsidRPr="00D46F93">
              <w:t>январь-</w:t>
            </w:r>
            <w:r w:rsidR="00154810">
              <w:t>июн</w:t>
            </w:r>
            <w:r w:rsidR="00AF6D4F" w:rsidRPr="00D46F93">
              <w:t>ь</w:t>
            </w:r>
            <w:r w:rsidR="0014022E" w:rsidRPr="00D46F93">
              <w:t xml:space="preserve"> 202</w:t>
            </w:r>
            <w:r w:rsidR="00154810">
              <w:t>6</w:t>
            </w:r>
            <w:r w:rsidR="006604B9" w:rsidRPr="00D46F93">
              <w:t xml:space="preserve"> г</w:t>
            </w:r>
            <w:r w:rsidRPr="00D46F93">
              <w:t>)</w:t>
            </w:r>
          </w:p>
        </w:tc>
        <w:tc>
          <w:tcPr>
            <w:tcW w:w="5582" w:type="dxa"/>
          </w:tcPr>
          <w:p w:rsidR="00EA3E1C" w:rsidRDefault="00EA3E1C" w:rsidP="00FC4099">
            <w:pPr>
              <w:tabs>
                <w:tab w:val="left" w:pos="2490"/>
              </w:tabs>
              <w:ind w:left="227"/>
            </w:pPr>
            <w:r>
              <w:t>С</w:t>
            </w:r>
            <w:r w:rsidR="00AF6D4F" w:rsidRPr="00F5689A">
              <w:t>кот и птица на убой в живом весе</w:t>
            </w:r>
            <w:r>
              <w:t xml:space="preserve"> -</w:t>
            </w:r>
            <w:r w:rsidR="00AF6D4F" w:rsidRPr="00F5689A">
              <w:t xml:space="preserve"> </w:t>
            </w:r>
            <w:r>
              <w:t xml:space="preserve">50,8 т, что составляет 121,7% </w:t>
            </w:r>
            <w:r w:rsidR="00AF6D4F" w:rsidRPr="00F5689A">
              <w:t xml:space="preserve"> к показателю 202</w:t>
            </w:r>
            <w:r>
              <w:t>5</w:t>
            </w:r>
            <w:r w:rsidR="00AF6D4F" w:rsidRPr="00F5689A">
              <w:t xml:space="preserve"> года</w:t>
            </w:r>
            <w:r>
              <w:t xml:space="preserve"> (январь-июнь 2025 – 40,0 т)</w:t>
            </w:r>
            <w:r w:rsidR="00AF6D4F" w:rsidRPr="00F5689A">
              <w:t xml:space="preserve"> </w:t>
            </w:r>
          </w:p>
          <w:p w:rsidR="00EA3E1C" w:rsidRDefault="00EA3E1C" w:rsidP="00EA3E1C">
            <w:pPr>
              <w:tabs>
                <w:tab w:val="left" w:pos="2490"/>
              </w:tabs>
              <w:ind w:left="227"/>
            </w:pPr>
            <w:r>
              <w:t>Н</w:t>
            </w:r>
            <w:r w:rsidR="00AF6D4F" w:rsidRPr="00F5689A">
              <w:t>адоено молока</w:t>
            </w:r>
            <w:r>
              <w:t xml:space="preserve"> -</w:t>
            </w:r>
            <w:r w:rsidR="00AF6D4F" w:rsidRPr="00F5689A">
              <w:t xml:space="preserve"> </w:t>
            </w:r>
            <w:r>
              <w:t xml:space="preserve">463,3 т, что составляет </w:t>
            </w:r>
            <w:r w:rsidR="00AF6D4F" w:rsidRPr="00F5689A">
              <w:t xml:space="preserve"> </w:t>
            </w:r>
            <w:r>
              <w:t>112,3</w:t>
            </w:r>
            <w:r w:rsidR="00AF6D4F" w:rsidRPr="00F5689A">
              <w:t>% к показателю 202</w:t>
            </w:r>
            <w:r>
              <w:t>5</w:t>
            </w:r>
            <w:r w:rsidR="00AF6D4F" w:rsidRPr="00F5689A">
              <w:t xml:space="preserve"> года </w:t>
            </w:r>
            <w:r>
              <w:t>(январь-июнь 2025 – 118,7 т)</w:t>
            </w:r>
            <w:r w:rsidRPr="00F5689A">
              <w:t xml:space="preserve"> </w:t>
            </w:r>
          </w:p>
          <w:p w:rsidR="00070980" w:rsidRPr="00F5689A" w:rsidRDefault="00070980" w:rsidP="00EA3E1C">
            <w:pPr>
              <w:tabs>
                <w:tab w:val="left" w:pos="2490"/>
              </w:tabs>
              <w:ind w:left="227"/>
            </w:pPr>
          </w:p>
        </w:tc>
      </w:tr>
      <w:tr w:rsidR="0072630F" w:rsidRPr="00F5689A" w:rsidTr="000410A0">
        <w:tc>
          <w:tcPr>
            <w:tcW w:w="594" w:type="dxa"/>
          </w:tcPr>
          <w:p w:rsidR="00895E45" w:rsidRPr="004B6267" w:rsidRDefault="00D95899" w:rsidP="007E096E">
            <w:pPr>
              <w:jc w:val="center"/>
              <w:rPr>
                <w:highlight w:val="yellow"/>
              </w:rPr>
            </w:pPr>
            <w:r w:rsidRPr="00BD1600">
              <w:t>6</w:t>
            </w:r>
          </w:p>
        </w:tc>
        <w:tc>
          <w:tcPr>
            <w:tcW w:w="3342" w:type="dxa"/>
          </w:tcPr>
          <w:p w:rsidR="0031359D" w:rsidRPr="00F5689A" w:rsidRDefault="0031359D" w:rsidP="0031359D">
            <w:pPr>
              <w:rPr>
                <w:b/>
              </w:rPr>
            </w:pPr>
            <w:r w:rsidRPr="00F5689A">
              <w:rPr>
                <w:b/>
              </w:rPr>
              <w:t>Количество предприятий и организаций</w:t>
            </w:r>
          </w:p>
          <w:p w:rsidR="0031359D" w:rsidRPr="00F5689A" w:rsidRDefault="0031359D" w:rsidP="0031359D">
            <w:pPr>
              <w:rPr>
                <w:b/>
              </w:rPr>
            </w:pPr>
            <w:r w:rsidRPr="00F5689A">
              <w:t>(</w:t>
            </w:r>
            <w:r w:rsidR="006604B9" w:rsidRPr="00F5689A">
              <w:t>на 01</w:t>
            </w:r>
            <w:r w:rsidR="006C264D" w:rsidRPr="00F5689A">
              <w:t>.</w:t>
            </w:r>
            <w:r w:rsidR="00BD1600">
              <w:t>07</w:t>
            </w:r>
            <w:r w:rsidR="00627383" w:rsidRPr="00F5689A">
              <w:t>.</w:t>
            </w:r>
            <w:r w:rsidR="006604B9" w:rsidRPr="00F5689A">
              <w:t>202</w:t>
            </w:r>
            <w:r w:rsidR="007E18A9">
              <w:t>6</w:t>
            </w:r>
            <w:r w:rsidR="006604B9" w:rsidRPr="00F5689A">
              <w:t xml:space="preserve"> г)</w:t>
            </w:r>
          </w:p>
          <w:p w:rsidR="00895E45" w:rsidRPr="00F5689A" w:rsidRDefault="00895E45" w:rsidP="000410A0"/>
        </w:tc>
        <w:tc>
          <w:tcPr>
            <w:tcW w:w="5582" w:type="dxa"/>
          </w:tcPr>
          <w:p w:rsidR="0031359D" w:rsidRPr="00F5689A" w:rsidRDefault="00BD1600" w:rsidP="0031359D">
            <w:pPr>
              <w:tabs>
                <w:tab w:val="left" w:pos="2490"/>
              </w:tabs>
              <w:ind w:left="227"/>
            </w:pPr>
            <w:r>
              <w:t>618</w:t>
            </w:r>
            <w:r w:rsidR="0031359D" w:rsidRPr="00F5689A">
              <w:t xml:space="preserve"> единиц, что составляет </w:t>
            </w:r>
            <w:r>
              <w:t>99,5</w:t>
            </w:r>
            <w:r w:rsidR="0031359D" w:rsidRPr="00F5689A">
              <w:t xml:space="preserve">% к </w:t>
            </w:r>
            <w:r w:rsidR="006604B9" w:rsidRPr="00F5689A">
              <w:t>аналогичному уровню 202</w:t>
            </w:r>
            <w:r w:rsidR="007E18A9">
              <w:t>5</w:t>
            </w:r>
            <w:r w:rsidR="006604B9" w:rsidRPr="00F5689A">
              <w:t xml:space="preserve"> г</w:t>
            </w:r>
            <w:r>
              <w:t>ода (</w:t>
            </w:r>
            <w:r w:rsidR="00E36684">
              <w:t>на 01.07.</w:t>
            </w:r>
            <w:r>
              <w:t xml:space="preserve"> 2025 – 621 ед.) и 4,1</w:t>
            </w:r>
            <w:r w:rsidR="00D85FF9" w:rsidRPr="00F5689A">
              <w:t>% к общему количеству по Республике Карелия на 01.</w:t>
            </w:r>
            <w:r>
              <w:t>07</w:t>
            </w:r>
            <w:r w:rsidR="00D85FF9" w:rsidRPr="00F5689A">
              <w:t>.202</w:t>
            </w:r>
            <w:r w:rsidR="007E18A9">
              <w:t>6 года</w:t>
            </w:r>
          </w:p>
          <w:p w:rsidR="00070980" w:rsidRPr="00F5689A" w:rsidRDefault="00070980" w:rsidP="0031359D">
            <w:pPr>
              <w:tabs>
                <w:tab w:val="left" w:pos="2490"/>
              </w:tabs>
              <w:ind w:left="227"/>
            </w:pPr>
          </w:p>
        </w:tc>
      </w:tr>
      <w:tr w:rsidR="0072630F" w:rsidRPr="00F5689A" w:rsidTr="000410A0">
        <w:trPr>
          <w:trHeight w:val="70"/>
        </w:trPr>
        <w:tc>
          <w:tcPr>
            <w:tcW w:w="594" w:type="dxa"/>
          </w:tcPr>
          <w:p w:rsidR="00895E45" w:rsidRPr="004B6267" w:rsidRDefault="00D95899" w:rsidP="007E096E">
            <w:pPr>
              <w:jc w:val="center"/>
              <w:rPr>
                <w:highlight w:val="yellow"/>
              </w:rPr>
            </w:pPr>
            <w:r w:rsidRPr="002E4710">
              <w:t>7</w:t>
            </w:r>
          </w:p>
        </w:tc>
        <w:tc>
          <w:tcPr>
            <w:tcW w:w="3342" w:type="dxa"/>
          </w:tcPr>
          <w:p w:rsidR="0031359D" w:rsidRPr="00F5689A" w:rsidRDefault="0031359D" w:rsidP="0031359D">
            <w:pPr>
              <w:rPr>
                <w:b/>
              </w:rPr>
            </w:pPr>
            <w:r w:rsidRPr="00F5689A">
              <w:rPr>
                <w:b/>
              </w:rPr>
              <w:t xml:space="preserve">Количество индивидуальных предпринимателей </w:t>
            </w:r>
          </w:p>
          <w:p w:rsidR="0031359D" w:rsidRPr="00F5689A" w:rsidRDefault="00351472" w:rsidP="0031359D">
            <w:pPr>
              <w:rPr>
                <w:b/>
              </w:rPr>
            </w:pPr>
            <w:r w:rsidRPr="00F5689A">
              <w:t xml:space="preserve">(на </w:t>
            </w:r>
            <w:r w:rsidR="00627383" w:rsidRPr="00F5689A">
              <w:t>01.</w:t>
            </w:r>
            <w:r w:rsidR="00C7153C">
              <w:t>0</w:t>
            </w:r>
            <w:r w:rsidR="00E36684">
              <w:t>7</w:t>
            </w:r>
            <w:r w:rsidR="00627383" w:rsidRPr="00F5689A">
              <w:t>.202</w:t>
            </w:r>
            <w:r w:rsidR="00C7153C">
              <w:t>6 г</w:t>
            </w:r>
            <w:r w:rsidR="0031359D" w:rsidRPr="00F5689A">
              <w:t>)</w:t>
            </w:r>
          </w:p>
          <w:p w:rsidR="00895E45" w:rsidRPr="00F5689A" w:rsidRDefault="00895E45" w:rsidP="0031359D">
            <w:pPr>
              <w:rPr>
                <w:b/>
              </w:rPr>
            </w:pPr>
          </w:p>
        </w:tc>
        <w:tc>
          <w:tcPr>
            <w:tcW w:w="5582" w:type="dxa"/>
          </w:tcPr>
          <w:p w:rsidR="00070980" w:rsidRPr="00F5689A" w:rsidRDefault="002E4710" w:rsidP="00BE13E2">
            <w:pPr>
              <w:tabs>
                <w:tab w:val="left" w:pos="2490"/>
              </w:tabs>
              <w:ind w:left="227"/>
            </w:pPr>
            <w:r>
              <w:t>977</w:t>
            </w:r>
            <w:r w:rsidR="00D85FF9" w:rsidRPr="00F5689A">
              <w:t xml:space="preserve"> </w:t>
            </w:r>
            <w:r w:rsidR="0031359D" w:rsidRPr="00F5689A">
              <w:t>единиц, чт</w:t>
            </w:r>
            <w:r w:rsidR="00351472" w:rsidRPr="00F5689A">
              <w:t xml:space="preserve">о составляет </w:t>
            </w:r>
            <w:r>
              <w:t>104,7</w:t>
            </w:r>
            <w:r w:rsidR="00DB497D" w:rsidRPr="00F5689A">
              <w:t xml:space="preserve">% </w:t>
            </w:r>
            <w:r w:rsidR="00D85FF9" w:rsidRPr="00F5689A">
              <w:t>к</w:t>
            </w:r>
            <w:r w:rsidR="00DB497D" w:rsidRPr="00F5689A">
              <w:t xml:space="preserve"> 01.</w:t>
            </w:r>
            <w:r w:rsidR="00862E51">
              <w:t>0</w:t>
            </w:r>
            <w:r w:rsidR="00BE13E2">
              <w:t>7</w:t>
            </w:r>
            <w:r w:rsidR="00DB497D" w:rsidRPr="00F5689A">
              <w:t>.</w:t>
            </w:r>
            <w:r w:rsidR="00D85FF9" w:rsidRPr="00F5689A">
              <w:t>202</w:t>
            </w:r>
            <w:r w:rsidR="00BE13E2">
              <w:t>6</w:t>
            </w:r>
            <w:r w:rsidR="004B7977">
              <w:t xml:space="preserve"> года, (на </w:t>
            </w:r>
            <w:r w:rsidR="00D85FF9" w:rsidRPr="00F5689A">
              <w:t>0</w:t>
            </w:r>
            <w:r w:rsidR="004B7977">
              <w:t>1</w:t>
            </w:r>
            <w:r w:rsidR="00D85FF9" w:rsidRPr="00F5689A">
              <w:t>.0</w:t>
            </w:r>
            <w:r w:rsidR="00BE13E2">
              <w:t>7</w:t>
            </w:r>
            <w:r w:rsidR="00D85FF9" w:rsidRPr="00F5689A">
              <w:t xml:space="preserve">.2025 г. – </w:t>
            </w:r>
            <w:r w:rsidR="00BE13E2">
              <w:t>93</w:t>
            </w:r>
            <w:r w:rsidR="00862E51">
              <w:t>3</w:t>
            </w:r>
            <w:r w:rsidR="00D85FF9" w:rsidRPr="00F5689A">
              <w:t xml:space="preserve"> ед.) и 5,</w:t>
            </w:r>
            <w:r w:rsidR="00862E51">
              <w:t>2</w:t>
            </w:r>
            <w:r w:rsidR="00D85FF9" w:rsidRPr="00F5689A">
              <w:t>% к общему количеству по Республике Карелия на 01.</w:t>
            </w:r>
            <w:r>
              <w:t>07</w:t>
            </w:r>
            <w:r w:rsidR="00D85FF9" w:rsidRPr="00F5689A">
              <w:t>.202</w:t>
            </w:r>
            <w:r w:rsidR="00862E51">
              <w:t>6 года</w:t>
            </w:r>
          </w:p>
        </w:tc>
      </w:tr>
      <w:tr w:rsidR="0072630F" w:rsidRPr="00F5689A" w:rsidTr="000410A0">
        <w:tc>
          <w:tcPr>
            <w:tcW w:w="594" w:type="dxa"/>
          </w:tcPr>
          <w:p w:rsidR="00895E45" w:rsidRPr="004B6267" w:rsidRDefault="00D95899" w:rsidP="007E096E">
            <w:pPr>
              <w:jc w:val="center"/>
              <w:rPr>
                <w:highlight w:val="yellow"/>
              </w:rPr>
            </w:pPr>
            <w:r w:rsidRPr="00A34746">
              <w:t>8</w:t>
            </w:r>
          </w:p>
        </w:tc>
        <w:tc>
          <w:tcPr>
            <w:tcW w:w="3342" w:type="dxa"/>
          </w:tcPr>
          <w:p w:rsidR="00895E45" w:rsidRPr="00F5689A" w:rsidRDefault="0031359D" w:rsidP="0031359D">
            <w:pPr>
              <w:rPr>
                <w:b/>
              </w:rPr>
            </w:pPr>
            <w:r w:rsidRPr="00F5689A">
              <w:rPr>
                <w:b/>
              </w:rPr>
              <w:t>Количество «самозанятых»</w:t>
            </w:r>
          </w:p>
          <w:p w:rsidR="0031359D" w:rsidRPr="00F5689A" w:rsidRDefault="00351472" w:rsidP="00A34746">
            <w:r w:rsidRPr="00F5689A">
              <w:t>(</w:t>
            </w:r>
            <w:r w:rsidRPr="00D045E5">
              <w:t xml:space="preserve">на </w:t>
            </w:r>
            <w:r w:rsidR="0087662F" w:rsidRPr="00D045E5">
              <w:t>01.</w:t>
            </w:r>
            <w:r w:rsidR="00D654D3" w:rsidRPr="00D045E5">
              <w:t>0</w:t>
            </w:r>
            <w:r w:rsidR="00A34746">
              <w:t>7</w:t>
            </w:r>
            <w:r w:rsidR="00D654D3" w:rsidRPr="00D045E5">
              <w:t>.2026 г</w:t>
            </w:r>
            <w:r w:rsidR="0031359D" w:rsidRPr="00F5689A">
              <w:t>)</w:t>
            </w:r>
          </w:p>
        </w:tc>
        <w:tc>
          <w:tcPr>
            <w:tcW w:w="5582" w:type="dxa"/>
          </w:tcPr>
          <w:p w:rsidR="00F4434E" w:rsidRPr="00F5689A" w:rsidRDefault="00D045E5" w:rsidP="00A34746">
            <w:pPr>
              <w:tabs>
                <w:tab w:val="left" w:pos="2490"/>
              </w:tabs>
              <w:ind w:left="227"/>
            </w:pPr>
            <w:r>
              <w:t xml:space="preserve">2 </w:t>
            </w:r>
            <w:r w:rsidR="00A34746">
              <w:t>905</w:t>
            </w:r>
            <w:r w:rsidR="006C264D" w:rsidRPr="00F5689A">
              <w:t xml:space="preserve"> </w:t>
            </w:r>
            <w:r>
              <w:t>единиц</w:t>
            </w:r>
            <w:r w:rsidR="00A34746">
              <w:t>, что составляет 121,7% к аналогичному периоду прошлого года (на 01.07.2025 – 2 388 ед.)</w:t>
            </w:r>
          </w:p>
        </w:tc>
      </w:tr>
      <w:tr w:rsidR="0072630F" w:rsidRPr="00F5689A" w:rsidTr="000410A0">
        <w:tc>
          <w:tcPr>
            <w:tcW w:w="594" w:type="dxa"/>
          </w:tcPr>
          <w:p w:rsidR="0031359D" w:rsidRPr="0093719D" w:rsidRDefault="00D95899" w:rsidP="007E096E">
            <w:pPr>
              <w:jc w:val="center"/>
            </w:pPr>
            <w:r w:rsidRPr="0093719D">
              <w:t>9</w:t>
            </w:r>
          </w:p>
        </w:tc>
        <w:tc>
          <w:tcPr>
            <w:tcW w:w="3342" w:type="dxa"/>
          </w:tcPr>
          <w:p w:rsidR="0031359D" w:rsidRPr="00F5689A" w:rsidRDefault="0031359D" w:rsidP="0031359D">
            <w:r w:rsidRPr="00F5689A">
              <w:rPr>
                <w:b/>
              </w:rPr>
              <w:t xml:space="preserve">Финансовые результаты деятельности организаций </w:t>
            </w:r>
            <w:r w:rsidR="0067396C" w:rsidRPr="00F5689A">
              <w:t>(</w:t>
            </w:r>
            <w:r w:rsidR="00F52609">
              <w:t>январь-июнь</w:t>
            </w:r>
            <w:r w:rsidR="0067396C" w:rsidRPr="00F5689A">
              <w:t xml:space="preserve"> 202</w:t>
            </w:r>
            <w:r w:rsidR="00BC2342">
              <w:t>6</w:t>
            </w:r>
            <w:r w:rsidRPr="00F5689A">
              <w:t xml:space="preserve"> г)</w:t>
            </w:r>
          </w:p>
          <w:p w:rsidR="0031359D" w:rsidRPr="00F5689A" w:rsidRDefault="0031359D" w:rsidP="0031359D">
            <w:pPr>
              <w:rPr>
                <w:b/>
              </w:rPr>
            </w:pPr>
          </w:p>
          <w:p w:rsidR="0031359D" w:rsidRPr="00F5689A" w:rsidRDefault="0031359D" w:rsidP="0031359D">
            <w:r w:rsidRPr="00F5689A">
              <w:t>- сальдированный</w:t>
            </w:r>
          </w:p>
          <w:p w:rsidR="0031359D" w:rsidRPr="00F5689A" w:rsidRDefault="0031359D" w:rsidP="0031359D">
            <w:r w:rsidRPr="00F5689A">
              <w:lastRenderedPageBreak/>
              <w:t>результат (прибыль-убыток)</w:t>
            </w:r>
          </w:p>
          <w:p w:rsidR="0031359D" w:rsidRPr="00F5689A" w:rsidRDefault="0031359D" w:rsidP="0031359D"/>
          <w:p w:rsidR="0031359D" w:rsidRPr="00F5689A" w:rsidRDefault="0031359D" w:rsidP="0031359D"/>
          <w:p w:rsidR="00AD2CD3" w:rsidRDefault="00AD2CD3" w:rsidP="0031359D"/>
          <w:p w:rsidR="0031359D" w:rsidRPr="00F5689A" w:rsidRDefault="0031359D" w:rsidP="0031359D">
            <w:r w:rsidRPr="00F5689A">
              <w:t>- прибыль</w:t>
            </w:r>
          </w:p>
          <w:p w:rsidR="0031359D" w:rsidRPr="00F5689A" w:rsidRDefault="0031359D" w:rsidP="0031359D"/>
          <w:p w:rsidR="003C12A7" w:rsidRPr="00F5689A" w:rsidRDefault="003C12A7" w:rsidP="0031359D"/>
          <w:p w:rsidR="003C12A7" w:rsidRPr="00F5689A" w:rsidRDefault="003C12A7" w:rsidP="0031359D"/>
          <w:p w:rsidR="007A20C9" w:rsidRDefault="007A20C9" w:rsidP="0031359D"/>
          <w:p w:rsidR="000C46E8" w:rsidRDefault="000C46E8" w:rsidP="0031359D"/>
          <w:p w:rsidR="0031359D" w:rsidRPr="00F5689A" w:rsidRDefault="0031359D" w:rsidP="0031359D">
            <w:r w:rsidRPr="00F5689A">
              <w:t>- убыток</w:t>
            </w:r>
          </w:p>
          <w:p w:rsidR="0031359D" w:rsidRPr="00F5689A" w:rsidRDefault="0031359D" w:rsidP="0031359D"/>
          <w:p w:rsidR="0031359D" w:rsidRPr="00F5689A" w:rsidRDefault="0031359D" w:rsidP="0031359D"/>
          <w:p w:rsidR="00F629FE" w:rsidRPr="00F5689A" w:rsidRDefault="00F629FE" w:rsidP="0031359D"/>
          <w:p w:rsidR="00BE44EB" w:rsidRDefault="00BE44EB" w:rsidP="0031359D"/>
          <w:p w:rsidR="00C81E91" w:rsidRDefault="00C81E91" w:rsidP="0031359D"/>
          <w:p w:rsidR="0031359D" w:rsidRPr="00F5689A" w:rsidRDefault="0031359D" w:rsidP="0031359D">
            <w:r w:rsidRPr="00F5689A">
              <w:t>-удельный вес прибыльных организаций</w:t>
            </w:r>
          </w:p>
          <w:p w:rsidR="0031359D" w:rsidRPr="00F5689A" w:rsidRDefault="0031359D" w:rsidP="0031359D"/>
          <w:p w:rsidR="0031359D" w:rsidRPr="00F5689A" w:rsidRDefault="0031359D" w:rsidP="0031359D">
            <w:r w:rsidRPr="00F5689A">
              <w:t>- удельный вес убыточных организаций</w:t>
            </w:r>
          </w:p>
          <w:p w:rsidR="0031359D" w:rsidRPr="00F5689A" w:rsidRDefault="0031359D" w:rsidP="0031359D">
            <w:pPr>
              <w:rPr>
                <w:b/>
              </w:rPr>
            </w:pPr>
          </w:p>
        </w:tc>
        <w:tc>
          <w:tcPr>
            <w:tcW w:w="5582" w:type="dxa"/>
          </w:tcPr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31359D" w:rsidRPr="0073490A" w:rsidRDefault="00737041" w:rsidP="0073490A">
            <w:pPr>
              <w:tabs>
                <w:tab w:val="left" w:pos="2490"/>
              </w:tabs>
              <w:ind w:left="227"/>
              <w:rPr>
                <w:sz w:val="22"/>
                <w:szCs w:val="22"/>
                <w:vertAlign w:val="superscript"/>
              </w:rPr>
            </w:pPr>
            <w:r>
              <w:rPr>
                <w:szCs w:val="20"/>
              </w:rPr>
              <w:t>прибыль</w:t>
            </w:r>
            <w:r w:rsidR="00175F32">
              <w:rPr>
                <w:szCs w:val="20"/>
              </w:rPr>
              <w:t xml:space="preserve"> составил</w:t>
            </w:r>
            <w:r>
              <w:rPr>
                <w:szCs w:val="20"/>
              </w:rPr>
              <w:t>а</w:t>
            </w:r>
            <w:r w:rsidR="00175F32">
              <w:rPr>
                <w:szCs w:val="20"/>
              </w:rPr>
              <w:t xml:space="preserve"> </w:t>
            </w:r>
            <w:r w:rsidR="0093719D">
              <w:rPr>
                <w:szCs w:val="20"/>
              </w:rPr>
              <w:t>2</w:t>
            </w:r>
            <w:r>
              <w:rPr>
                <w:szCs w:val="20"/>
              </w:rPr>
              <w:t>0</w:t>
            </w:r>
            <w:r w:rsidR="0093719D">
              <w:rPr>
                <w:szCs w:val="20"/>
              </w:rPr>
              <w:t xml:space="preserve"> </w:t>
            </w:r>
            <w:r>
              <w:rPr>
                <w:szCs w:val="20"/>
              </w:rPr>
              <w:t>279</w:t>
            </w:r>
            <w:r w:rsidR="00F23940">
              <w:rPr>
                <w:szCs w:val="20"/>
              </w:rPr>
              <w:t xml:space="preserve"> тыс</w:t>
            </w:r>
            <w:r w:rsidR="0067396C" w:rsidRPr="00F5689A">
              <w:rPr>
                <w:szCs w:val="20"/>
              </w:rPr>
              <w:t>. руб</w:t>
            </w:r>
            <w:r w:rsidR="009E642D" w:rsidRPr="00F5689A">
              <w:rPr>
                <w:szCs w:val="20"/>
              </w:rPr>
              <w:t>лей</w:t>
            </w:r>
            <w:r w:rsidR="00011001" w:rsidRPr="00F5689A">
              <w:rPr>
                <w:szCs w:val="20"/>
              </w:rPr>
              <w:t xml:space="preserve"> </w:t>
            </w:r>
            <w:r w:rsidR="00B86288" w:rsidRPr="00F5689A">
              <w:rPr>
                <w:szCs w:val="20"/>
              </w:rPr>
              <w:t xml:space="preserve">(за </w:t>
            </w:r>
            <w:r w:rsidR="00175F32">
              <w:rPr>
                <w:szCs w:val="20"/>
              </w:rPr>
              <w:t>январь-</w:t>
            </w:r>
            <w:r w:rsidR="00F52609">
              <w:rPr>
                <w:szCs w:val="20"/>
              </w:rPr>
              <w:lastRenderedPageBreak/>
              <w:t>июнь</w:t>
            </w:r>
            <w:r w:rsidR="00175F32">
              <w:rPr>
                <w:szCs w:val="20"/>
              </w:rPr>
              <w:t xml:space="preserve"> 2025 убыток </w:t>
            </w:r>
            <w:r>
              <w:rPr>
                <w:szCs w:val="20"/>
              </w:rPr>
              <w:t>–</w:t>
            </w:r>
            <w:r w:rsidR="00175F32">
              <w:rPr>
                <w:szCs w:val="20"/>
              </w:rPr>
              <w:t xml:space="preserve"> </w:t>
            </w:r>
            <w:r>
              <w:rPr>
                <w:szCs w:val="20"/>
              </w:rPr>
              <w:t>151 650</w:t>
            </w:r>
            <w:r w:rsidR="00F23940">
              <w:rPr>
                <w:szCs w:val="20"/>
              </w:rPr>
              <w:t xml:space="preserve"> тыс</w:t>
            </w:r>
            <w:r w:rsidR="00011001" w:rsidRPr="00F5689A">
              <w:rPr>
                <w:szCs w:val="20"/>
              </w:rPr>
              <w:t xml:space="preserve">. </w:t>
            </w:r>
            <w:r w:rsidR="00011001" w:rsidRPr="00737041">
              <w:rPr>
                <w:szCs w:val="20"/>
              </w:rPr>
              <w:t>рублей</w:t>
            </w:r>
            <w:r w:rsidR="00B86288" w:rsidRPr="00737041">
              <w:rPr>
                <w:szCs w:val="20"/>
              </w:rPr>
              <w:t>)</w:t>
            </w:r>
            <w:r w:rsidR="00825C93">
              <w:rPr>
                <w:szCs w:val="20"/>
              </w:rPr>
              <w:t xml:space="preserve"> и</w:t>
            </w:r>
            <w:r w:rsidRPr="00737041">
              <w:rPr>
                <w:szCs w:val="20"/>
              </w:rPr>
              <w:t xml:space="preserve"> при этом увеличилась</w:t>
            </w:r>
            <w:r w:rsidR="00175F32" w:rsidRPr="00737041">
              <w:rPr>
                <w:szCs w:val="20"/>
              </w:rPr>
              <w:t xml:space="preserve"> на </w:t>
            </w:r>
            <w:r w:rsidRPr="00737041">
              <w:rPr>
                <w:szCs w:val="20"/>
              </w:rPr>
              <w:t>133 435</w:t>
            </w:r>
            <w:r w:rsidR="00175F32" w:rsidRPr="00737041">
              <w:rPr>
                <w:szCs w:val="20"/>
              </w:rPr>
              <w:t xml:space="preserve"> тыс. рублей, </w:t>
            </w:r>
            <w:r w:rsidR="00B415E6">
              <w:rPr>
                <w:szCs w:val="20"/>
              </w:rPr>
              <w:t xml:space="preserve"> </w:t>
            </w:r>
            <w:r w:rsidR="000F5DF3">
              <w:t>—</w:t>
            </w:r>
            <w:r w:rsidR="003E1F0A">
              <w:rPr>
                <w:szCs w:val="20"/>
              </w:rPr>
              <w:t xml:space="preserve"> </w:t>
            </w:r>
            <w:r w:rsidR="003E1F0A" w:rsidRPr="0073490A">
              <w:rPr>
                <w:sz w:val="22"/>
                <w:szCs w:val="22"/>
                <w:vertAlign w:val="superscript"/>
              </w:rPr>
              <w:t>1</w:t>
            </w:r>
            <w:bookmarkStart w:id="0" w:name="_GoBack"/>
            <w:bookmarkEnd w:id="0"/>
            <w:r w:rsidR="00384FD1">
              <w:rPr>
                <w:szCs w:val="20"/>
              </w:rPr>
              <w:t xml:space="preserve"> в </w:t>
            </w:r>
            <w:r w:rsidR="00175F32">
              <w:rPr>
                <w:szCs w:val="20"/>
              </w:rPr>
              <w:t>%</w:t>
            </w:r>
            <w:r w:rsidR="003E1F0A">
              <w:rPr>
                <w:szCs w:val="20"/>
              </w:rPr>
              <w:t xml:space="preserve"> к соответствующему периоду прошлого года</w:t>
            </w:r>
            <w:r w:rsidR="00384FD1">
              <w:rPr>
                <w:szCs w:val="20"/>
              </w:rPr>
              <w:t xml:space="preserve"> </w:t>
            </w:r>
          </w:p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FC3C4D" w:rsidRDefault="00AD2CD3" w:rsidP="00FC3C4D">
            <w:pPr>
              <w:tabs>
                <w:tab w:val="left" w:pos="2490"/>
              </w:tabs>
              <w:ind w:left="227"/>
            </w:pPr>
            <w:r>
              <w:t>78 555</w:t>
            </w:r>
            <w:r w:rsidR="00A03CC0" w:rsidRPr="00F5689A">
              <w:t xml:space="preserve"> </w:t>
            </w:r>
            <w:r w:rsidR="0031359D" w:rsidRPr="00F5689A">
              <w:t>тыс. руб</w:t>
            </w:r>
            <w:r w:rsidR="009E642D" w:rsidRPr="00F5689A">
              <w:t>лей</w:t>
            </w:r>
            <w:r w:rsidR="00834109">
              <w:t xml:space="preserve"> (январь</w:t>
            </w:r>
            <w:r w:rsidR="009C7857">
              <w:t>-</w:t>
            </w:r>
            <w:r w:rsidR="00F52609">
              <w:t>июнь</w:t>
            </w:r>
            <w:r w:rsidR="00834109">
              <w:t xml:space="preserve"> 2025 года – </w:t>
            </w:r>
            <w:r w:rsidR="00EA2699">
              <w:t>141 439</w:t>
            </w:r>
            <w:r w:rsidR="00834109">
              <w:t xml:space="preserve"> тыс. рублей)</w:t>
            </w:r>
            <w:r w:rsidR="009E642D" w:rsidRPr="00F5689A">
              <w:t xml:space="preserve">, </w:t>
            </w:r>
            <w:r w:rsidR="00453FFC" w:rsidRPr="00F5689A">
              <w:t xml:space="preserve">удельный вес Сортавальского округа составляет </w:t>
            </w:r>
            <w:r w:rsidR="00C47085">
              <w:t>0,8</w:t>
            </w:r>
            <w:r w:rsidR="00453FFC" w:rsidRPr="00F5689A">
              <w:t xml:space="preserve">% от показателя в целом по Республике </w:t>
            </w:r>
            <w:r w:rsidR="00453FFC" w:rsidRPr="00EA2699">
              <w:t>Карелия</w:t>
            </w:r>
            <w:r w:rsidR="00834109" w:rsidRPr="00EA2699">
              <w:t xml:space="preserve"> (</w:t>
            </w:r>
            <w:r w:rsidR="00C47085" w:rsidRPr="000D477F">
              <w:t>январь</w:t>
            </w:r>
            <w:r w:rsidR="00C47085">
              <w:t>-июнь</w:t>
            </w:r>
            <w:r w:rsidR="00C47085">
              <w:t xml:space="preserve"> 2025 года – 0,6</w:t>
            </w:r>
            <w:r w:rsidR="00C47085" w:rsidRPr="000D477F">
              <w:t>%</w:t>
            </w:r>
            <w:r w:rsidR="00834109" w:rsidRPr="00EA2699">
              <w:t>)</w:t>
            </w:r>
          </w:p>
          <w:p w:rsidR="00FC3C4D" w:rsidRDefault="00FC3C4D" w:rsidP="00FC3C4D">
            <w:pPr>
              <w:tabs>
                <w:tab w:val="left" w:pos="2490"/>
              </w:tabs>
            </w:pPr>
          </w:p>
          <w:p w:rsidR="0031359D" w:rsidRPr="00F5689A" w:rsidRDefault="00C47085" w:rsidP="000D477F">
            <w:pPr>
              <w:tabs>
                <w:tab w:val="left" w:pos="2490"/>
              </w:tabs>
              <w:ind w:left="175" w:hanging="175"/>
            </w:pPr>
            <w:r>
              <w:t xml:space="preserve">   </w:t>
            </w:r>
            <w:r w:rsidR="00FC3C4D">
              <w:t>58 276</w:t>
            </w:r>
            <w:r w:rsidR="00A03CC0" w:rsidRPr="000D477F">
              <w:t xml:space="preserve"> </w:t>
            </w:r>
            <w:r w:rsidR="0031359D" w:rsidRPr="000D477F">
              <w:t>тыс. руб</w:t>
            </w:r>
            <w:r w:rsidR="009E642D" w:rsidRPr="000D477F">
              <w:t>лей</w:t>
            </w:r>
            <w:r w:rsidR="00F23940" w:rsidRPr="000D477F">
              <w:t xml:space="preserve"> (январь</w:t>
            </w:r>
            <w:r w:rsidR="009C7857">
              <w:t>-</w:t>
            </w:r>
            <w:r w:rsidR="00F52609">
              <w:t>июнь</w:t>
            </w:r>
            <w:r w:rsidR="00F23940" w:rsidRPr="000D477F">
              <w:t xml:space="preserve"> 2025 года – </w:t>
            </w:r>
            <w:r w:rsidR="00FC3C4D">
              <w:t>293 089</w:t>
            </w:r>
            <w:r w:rsidR="00F23940" w:rsidRPr="000D477F">
              <w:t xml:space="preserve">   тыс. рублей)</w:t>
            </w:r>
            <w:r w:rsidR="009E642D" w:rsidRPr="000D477F">
              <w:t xml:space="preserve">, </w:t>
            </w:r>
            <w:r w:rsidR="00453FFC" w:rsidRPr="000D477F">
              <w:t xml:space="preserve">удельный вес Сортавальского округа составляет </w:t>
            </w:r>
            <w:r w:rsidR="00C81E91">
              <w:t>0,6</w:t>
            </w:r>
            <w:r w:rsidR="00453FFC" w:rsidRPr="000D477F">
              <w:t>% от показателя в целом по Республике Карелия</w:t>
            </w:r>
            <w:r w:rsidR="0031359D" w:rsidRPr="000D477F">
              <w:t xml:space="preserve"> </w:t>
            </w:r>
            <w:r w:rsidR="00F23940" w:rsidRPr="000D477F">
              <w:t>рублей (январь</w:t>
            </w:r>
            <w:r>
              <w:t>-июнь</w:t>
            </w:r>
            <w:r w:rsidR="00C81E91">
              <w:t xml:space="preserve"> 2025 года – 2,5</w:t>
            </w:r>
            <w:r w:rsidR="00F23940" w:rsidRPr="000D477F">
              <w:t>%)</w:t>
            </w:r>
          </w:p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F23940" w:rsidRPr="00F5689A" w:rsidRDefault="000D477F" w:rsidP="00F23940">
            <w:pPr>
              <w:tabs>
                <w:tab w:val="left" w:pos="2490"/>
              </w:tabs>
            </w:pPr>
            <w:r>
              <w:t xml:space="preserve">   </w:t>
            </w:r>
            <w:r w:rsidR="00F52609">
              <w:t>3</w:t>
            </w:r>
            <w:r w:rsidR="00E6604D">
              <w:t>0,0</w:t>
            </w:r>
            <w:r w:rsidR="0031359D" w:rsidRPr="00F5689A">
              <w:t xml:space="preserve">% </w:t>
            </w:r>
            <w:r w:rsidR="00F23940">
              <w:t>(январь</w:t>
            </w:r>
            <w:r w:rsidR="00F52609">
              <w:t>-июнь 2025 года – 25,0</w:t>
            </w:r>
            <w:r w:rsidR="00F23940">
              <w:t>%)</w:t>
            </w:r>
          </w:p>
          <w:p w:rsidR="00F23940" w:rsidRPr="00F5689A" w:rsidRDefault="00271463" w:rsidP="00271463">
            <w:pPr>
              <w:tabs>
                <w:tab w:val="left" w:pos="2490"/>
              </w:tabs>
            </w:pPr>
            <w:r>
              <w:t xml:space="preserve">   </w:t>
            </w:r>
          </w:p>
          <w:p w:rsidR="0031359D" w:rsidRPr="00F5689A" w:rsidRDefault="0031359D" w:rsidP="0031359D">
            <w:pPr>
              <w:tabs>
                <w:tab w:val="left" w:pos="2490"/>
              </w:tabs>
              <w:ind w:left="227"/>
            </w:pPr>
          </w:p>
          <w:p w:rsidR="00FD1A16" w:rsidRDefault="00F23940" w:rsidP="00F23940">
            <w:pPr>
              <w:tabs>
                <w:tab w:val="left" w:pos="2490"/>
              </w:tabs>
            </w:pPr>
            <w:r>
              <w:t xml:space="preserve">   </w:t>
            </w:r>
            <w:r w:rsidR="00F52609">
              <w:t>7</w:t>
            </w:r>
            <w:r w:rsidR="00E6604D">
              <w:t>0,0</w:t>
            </w:r>
            <w:r w:rsidR="0031359D" w:rsidRPr="00F5689A">
              <w:t xml:space="preserve">% </w:t>
            </w:r>
            <w:r>
              <w:t>(январь</w:t>
            </w:r>
            <w:r w:rsidR="00F52609">
              <w:t>-июнь 2025 года – 75,0</w:t>
            </w:r>
            <w:r>
              <w:t>%)</w:t>
            </w:r>
          </w:p>
          <w:p w:rsidR="0083113C" w:rsidRDefault="0083113C" w:rsidP="00F23940">
            <w:pPr>
              <w:tabs>
                <w:tab w:val="left" w:pos="2490"/>
              </w:tabs>
            </w:pPr>
          </w:p>
          <w:p w:rsidR="0083113C" w:rsidRPr="0083113C" w:rsidRDefault="0083113C" w:rsidP="0083113C">
            <w:pPr>
              <w:jc w:val="both"/>
              <w:rPr>
                <w:sz w:val="16"/>
                <w:szCs w:val="16"/>
              </w:rPr>
            </w:pPr>
            <w:r w:rsidRPr="0073490A">
              <w:rPr>
                <w:sz w:val="22"/>
                <w:szCs w:val="22"/>
                <w:vertAlign w:val="superscript"/>
              </w:rPr>
              <w:t>1</w:t>
            </w:r>
            <w:r w:rsidRPr="0083113C">
              <w:rPr>
                <w:sz w:val="16"/>
                <w:szCs w:val="16"/>
                <w:vertAlign w:val="superscript"/>
              </w:rPr>
              <w:t xml:space="preserve"> </w:t>
            </w:r>
            <w:r w:rsidRPr="0083113C">
              <w:rPr>
                <w:sz w:val="16"/>
                <w:szCs w:val="16"/>
              </w:rPr>
              <w:t xml:space="preserve">Прочерк означает, что в одном или обоих сопоставляемых периодах был </w:t>
            </w:r>
            <w:r w:rsidR="000F5DF3">
              <w:rPr>
                <w:sz w:val="16"/>
                <w:szCs w:val="16"/>
              </w:rPr>
              <w:t xml:space="preserve"> </w:t>
            </w:r>
            <w:r w:rsidRPr="0083113C">
              <w:rPr>
                <w:sz w:val="16"/>
                <w:szCs w:val="16"/>
              </w:rPr>
              <w:t>получен отрицательный сальдированный финансовый результат</w:t>
            </w:r>
          </w:p>
        </w:tc>
      </w:tr>
      <w:tr w:rsidR="0072630F" w:rsidRPr="00F5689A" w:rsidTr="000410A0">
        <w:tc>
          <w:tcPr>
            <w:tcW w:w="594" w:type="dxa"/>
          </w:tcPr>
          <w:p w:rsidR="00895E45" w:rsidRPr="007606AD" w:rsidRDefault="00D95899" w:rsidP="00F45D11">
            <w:pPr>
              <w:jc w:val="center"/>
            </w:pPr>
            <w:r w:rsidRPr="007606AD">
              <w:lastRenderedPageBreak/>
              <w:t>10</w:t>
            </w:r>
          </w:p>
        </w:tc>
        <w:tc>
          <w:tcPr>
            <w:tcW w:w="3342" w:type="dxa"/>
          </w:tcPr>
          <w:p w:rsidR="00D96F08" w:rsidRPr="00323F19" w:rsidRDefault="00D96F08" w:rsidP="00D96F08">
            <w:pPr>
              <w:rPr>
                <w:b/>
              </w:rPr>
            </w:pPr>
            <w:r w:rsidRPr="00323F19">
              <w:rPr>
                <w:b/>
              </w:rPr>
              <w:t xml:space="preserve">Среднесписочная численность работников </w:t>
            </w:r>
          </w:p>
          <w:p w:rsidR="00895E45" w:rsidRPr="00323F19" w:rsidRDefault="00D96F08" w:rsidP="000C46E8">
            <w:r w:rsidRPr="00323F19">
              <w:t>(</w:t>
            </w:r>
            <w:r w:rsidR="007556CC" w:rsidRPr="00323F19">
              <w:t>январь-</w:t>
            </w:r>
            <w:r w:rsidR="000C46E8">
              <w:t>июнь</w:t>
            </w:r>
            <w:r w:rsidR="004E1727" w:rsidRPr="00323F19">
              <w:t xml:space="preserve"> </w:t>
            </w:r>
            <w:r w:rsidRPr="00323F19">
              <w:t>202</w:t>
            </w:r>
            <w:r w:rsidR="007556CC" w:rsidRPr="00323F19">
              <w:t>6</w:t>
            </w:r>
            <w:r w:rsidRPr="00323F19">
              <w:t xml:space="preserve"> г)</w:t>
            </w:r>
          </w:p>
        </w:tc>
        <w:tc>
          <w:tcPr>
            <w:tcW w:w="5582" w:type="dxa"/>
          </w:tcPr>
          <w:p w:rsidR="00895E45" w:rsidRPr="00F5689A" w:rsidRDefault="00091C3A" w:rsidP="000C46E8">
            <w:pPr>
              <w:tabs>
                <w:tab w:val="left" w:pos="2490"/>
              </w:tabs>
              <w:ind w:left="227"/>
            </w:pPr>
            <w:r w:rsidRPr="00F5689A">
              <w:t xml:space="preserve">5 </w:t>
            </w:r>
            <w:r w:rsidR="007606AD">
              <w:t>0</w:t>
            </w:r>
            <w:r w:rsidR="000C46E8">
              <w:t>03</w:t>
            </w:r>
            <w:r w:rsidR="00786325" w:rsidRPr="00F5689A">
              <w:rPr>
                <w:b/>
              </w:rPr>
              <w:t xml:space="preserve"> </w:t>
            </w:r>
            <w:r w:rsidR="005F2319" w:rsidRPr="00F5689A">
              <w:t>человек</w:t>
            </w:r>
            <w:r w:rsidR="00EE0B4C">
              <w:t xml:space="preserve"> </w:t>
            </w:r>
            <w:r w:rsidR="005F2319" w:rsidRPr="00F5689A">
              <w:t xml:space="preserve">или </w:t>
            </w:r>
            <w:r w:rsidR="007556CC">
              <w:t>98,</w:t>
            </w:r>
            <w:r w:rsidR="000C46E8">
              <w:t>0</w:t>
            </w:r>
            <w:r w:rsidR="00D96F08" w:rsidRPr="00F5689A">
              <w:t>% к соответствующему периоду 202</w:t>
            </w:r>
            <w:r w:rsidR="007556CC">
              <w:t>5</w:t>
            </w:r>
            <w:r w:rsidR="00E8231B" w:rsidRPr="00F5689A">
              <w:t xml:space="preserve"> года </w:t>
            </w:r>
            <w:r w:rsidR="007556CC">
              <w:t>(</w:t>
            </w:r>
            <w:r w:rsidR="000C46E8">
              <w:t>в январе</w:t>
            </w:r>
            <w:r w:rsidR="007556CC">
              <w:t>-март</w:t>
            </w:r>
            <w:r w:rsidR="000C46E8">
              <w:t>е</w:t>
            </w:r>
            <w:r w:rsidR="007556CC">
              <w:t xml:space="preserve"> 2025</w:t>
            </w:r>
            <w:r w:rsidR="007556CC" w:rsidRPr="00F5689A">
              <w:t xml:space="preserve"> – </w:t>
            </w:r>
            <w:r w:rsidR="000C46E8">
              <w:t>5 138</w:t>
            </w:r>
            <w:r w:rsidR="007556CC">
              <w:t xml:space="preserve"> чел.</w:t>
            </w:r>
            <w:r w:rsidR="007556CC" w:rsidRPr="00F5689A">
              <w:t>)</w:t>
            </w:r>
          </w:p>
        </w:tc>
      </w:tr>
      <w:tr w:rsidR="0072630F" w:rsidRPr="00F5689A" w:rsidTr="000410A0">
        <w:tc>
          <w:tcPr>
            <w:tcW w:w="594" w:type="dxa"/>
          </w:tcPr>
          <w:p w:rsidR="00895E45" w:rsidRPr="004B6267" w:rsidRDefault="00895E45" w:rsidP="00F45D11">
            <w:pPr>
              <w:jc w:val="center"/>
              <w:rPr>
                <w:highlight w:val="yellow"/>
              </w:rPr>
            </w:pPr>
            <w:r w:rsidRPr="000850E9">
              <w:t>1</w:t>
            </w:r>
            <w:r w:rsidR="00D95899" w:rsidRPr="000850E9">
              <w:t>1</w:t>
            </w:r>
          </w:p>
        </w:tc>
        <w:tc>
          <w:tcPr>
            <w:tcW w:w="3342" w:type="dxa"/>
          </w:tcPr>
          <w:p w:rsidR="0066044F" w:rsidRPr="00F5689A" w:rsidRDefault="0066044F" w:rsidP="0066044F">
            <w:pPr>
              <w:rPr>
                <w:b/>
              </w:rPr>
            </w:pPr>
            <w:r w:rsidRPr="00F5689A">
              <w:rPr>
                <w:b/>
              </w:rPr>
              <w:t xml:space="preserve">Среднемесячная номинальная начисленная заработная плата </w:t>
            </w:r>
          </w:p>
          <w:p w:rsidR="0066044F" w:rsidRPr="00F5689A" w:rsidRDefault="0066044F" w:rsidP="0066044F">
            <w:pPr>
              <w:rPr>
                <w:b/>
              </w:rPr>
            </w:pPr>
            <w:r w:rsidRPr="00F5689A">
              <w:rPr>
                <w:b/>
              </w:rPr>
              <w:t>одного работника</w:t>
            </w:r>
          </w:p>
          <w:p w:rsidR="0066044F" w:rsidRPr="00F5689A" w:rsidRDefault="0066044F" w:rsidP="0066044F">
            <w:r w:rsidRPr="00F5689A">
              <w:t>(</w:t>
            </w:r>
            <w:r w:rsidR="000850E9">
              <w:t>январь-июнь</w:t>
            </w:r>
            <w:r w:rsidR="00EC312D" w:rsidRPr="00F5689A">
              <w:t xml:space="preserve"> 202</w:t>
            </w:r>
            <w:r w:rsidR="000850E9">
              <w:t>6</w:t>
            </w:r>
            <w:r w:rsidR="00EC312D" w:rsidRPr="00F5689A">
              <w:t xml:space="preserve"> г)</w:t>
            </w:r>
          </w:p>
          <w:p w:rsidR="00895E45" w:rsidRPr="00F5689A" w:rsidRDefault="00895E45" w:rsidP="00D96F08">
            <w:pPr>
              <w:rPr>
                <w:b/>
              </w:rPr>
            </w:pPr>
          </w:p>
        </w:tc>
        <w:tc>
          <w:tcPr>
            <w:tcW w:w="5582" w:type="dxa"/>
          </w:tcPr>
          <w:p w:rsidR="00895E45" w:rsidRPr="00F5689A" w:rsidRDefault="000850E9" w:rsidP="000850E9">
            <w:pPr>
              <w:tabs>
                <w:tab w:val="left" w:pos="2490"/>
              </w:tabs>
              <w:ind w:left="227"/>
            </w:pPr>
            <w:r>
              <w:t>84 147,4</w:t>
            </w:r>
            <w:r w:rsidR="00E82DF8" w:rsidRPr="00F5689A">
              <w:t xml:space="preserve"> </w:t>
            </w:r>
            <w:r w:rsidR="0066044F" w:rsidRPr="00F5689A">
              <w:t>руб</w:t>
            </w:r>
            <w:r w:rsidR="00E82DF8" w:rsidRPr="00F5689A">
              <w:t>лей</w:t>
            </w:r>
            <w:r w:rsidR="009D4068">
              <w:t xml:space="preserve"> (за</w:t>
            </w:r>
            <w:r>
              <w:t xml:space="preserve"> январь-июнь 2025</w:t>
            </w:r>
            <w:r w:rsidR="009D4068">
              <w:t xml:space="preserve"> – </w:t>
            </w:r>
            <w:r>
              <w:t>79 298,9</w:t>
            </w:r>
            <w:r w:rsidR="009D4068">
              <w:t>)</w:t>
            </w:r>
            <w:r w:rsidR="00C37B80">
              <w:t xml:space="preserve">, </w:t>
            </w:r>
            <w:r w:rsidR="00C37B80" w:rsidRPr="00F5689A">
              <w:t xml:space="preserve">что составляет  </w:t>
            </w:r>
            <w:r w:rsidR="00C37B80">
              <w:t>11</w:t>
            </w:r>
            <w:r>
              <w:t>4,6</w:t>
            </w:r>
            <w:r w:rsidR="00C37B80" w:rsidRPr="00F5689A">
              <w:t xml:space="preserve"> % к </w:t>
            </w:r>
            <w:r w:rsidR="00116DC1">
              <w:t>показателю аналогичного периода</w:t>
            </w:r>
            <w:r w:rsidR="00C37B80" w:rsidRPr="00F5689A">
              <w:t xml:space="preserve"> 202</w:t>
            </w:r>
            <w:r w:rsidR="0032181B">
              <w:t>5</w:t>
            </w:r>
            <w:r w:rsidR="00C37B80" w:rsidRPr="00F5689A">
              <w:t xml:space="preserve"> года</w:t>
            </w:r>
            <w:r w:rsidR="00116DC1">
              <w:t>. О</w:t>
            </w:r>
            <w:r w:rsidR="00C37B80">
              <w:t>тношение к среднереспубликанскому уровню среднемесячной номинальной заработной платы</w:t>
            </w:r>
            <w:r w:rsidR="0076301E">
              <w:t xml:space="preserve"> </w:t>
            </w:r>
            <w:r w:rsidR="00C37B80">
              <w:t>составляет 87,</w:t>
            </w:r>
            <w:r>
              <w:t>7</w:t>
            </w:r>
            <w:r w:rsidR="00C37B80">
              <w:t>%</w:t>
            </w:r>
            <w:r w:rsidR="00C37B80" w:rsidRPr="00F5689A">
              <w:t xml:space="preserve"> </w:t>
            </w:r>
            <w:r w:rsidR="0024107C" w:rsidRPr="00F5689A">
              <w:t>(без субъектов малого предпринимательства)</w:t>
            </w:r>
            <w:r w:rsidR="00116DC1">
              <w:t>.</w:t>
            </w:r>
            <w:r w:rsidR="0066044F" w:rsidRPr="00F5689A">
              <w:t xml:space="preserve"> </w:t>
            </w:r>
          </w:p>
        </w:tc>
      </w:tr>
      <w:tr w:rsidR="0072630F" w:rsidRPr="00F5689A" w:rsidTr="000410A0">
        <w:tc>
          <w:tcPr>
            <w:tcW w:w="594" w:type="dxa"/>
          </w:tcPr>
          <w:p w:rsidR="0092282F" w:rsidRPr="00B24911" w:rsidRDefault="00D95899" w:rsidP="00F45D11">
            <w:pPr>
              <w:jc w:val="center"/>
            </w:pPr>
            <w:r w:rsidRPr="00B24911">
              <w:t>12</w:t>
            </w:r>
          </w:p>
        </w:tc>
        <w:tc>
          <w:tcPr>
            <w:tcW w:w="3342" w:type="dxa"/>
          </w:tcPr>
          <w:p w:rsidR="0092282F" w:rsidRPr="00F5689A" w:rsidRDefault="0092282F" w:rsidP="0066044F">
            <w:pPr>
              <w:rPr>
                <w:b/>
              </w:rPr>
            </w:pPr>
            <w:r w:rsidRPr="00F5689A">
              <w:rPr>
                <w:b/>
              </w:rPr>
              <w:t>Введено в действие общей площади жилых помещений</w:t>
            </w:r>
          </w:p>
          <w:p w:rsidR="0092282F" w:rsidRPr="00F5689A" w:rsidRDefault="0092282F" w:rsidP="00B24911">
            <w:r w:rsidRPr="00F5689A">
              <w:t>(</w:t>
            </w:r>
            <w:r w:rsidR="00933C77" w:rsidRPr="00F5689A">
              <w:t>январь-</w:t>
            </w:r>
            <w:r w:rsidR="00B24911">
              <w:t>июнь</w:t>
            </w:r>
            <w:r w:rsidR="00933C77" w:rsidRPr="00F5689A">
              <w:t xml:space="preserve"> 202</w:t>
            </w:r>
            <w:r w:rsidR="00F1454A">
              <w:t>6</w:t>
            </w:r>
            <w:r w:rsidR="00FF100C" w:rsidRPr="00F5689A">
              <w:t xml:space="preserve"> г</w:t>
            </w:r>
            <w:r w:rsidRPr="00F5689A">
              <w:t>)</w:t>
            </w:r>
          </w:p>
        </w:tc>
        <w:tc>
          <w:tcPr>
            <w:tcW w:w="5582" w:type="dxa"/>
          </w:tcPr>
          <w:p w:rsidR="00FD1A16" w:rsidRDefault="00B24911" w:rsidP="00443A8A">
            <w:pPr>
              <w:tabs>
                <w:tab w:val="left" w:pos="2490"/>
              </w:tabs>
              <w:ind w:left="227"/>
            </w:pPr>
            <w:r w:rsidRPr="00F15D0B">
              <w:t>19 061</w:t>
            </w:r>
            <w:r w:rsidR="0018709A" w:rsidRPr="00F15D0B">
              <w:t xml:space="preserve"> </w:t>
            </w:r>
            <w:r w:rsidR="0092282F" w:rsidRPr="00F15D0B">
              <w:t>м</w:t>
            </w:r>
            <w:r w:rsidR="0092282F" w:rsidRPr="00F5689A">
              <w:rPr>
                <w:sz w:val="22"/>
                <w:vertAlign w:val="superscript"/>
              </w:rPr>
              <w:t>2</w:t>
            </w:r>
            <w:r w:rsidR="00F15D0B">
              <w:rPr>
                <w:sz w:val="22"/>
                <w:vertAlign w:val="superscript"/>
              </w:rPr>
              <w:t xml:space="preserve"> </w:t>
            </w:r>
            <w:r w:rsidR="0092282F" w:rsidRPr="00F5689A">
              <w:rPr>
                <w:sz w:val="22"/>
                <w:vertAlign w:val="superscript"/>
              </w:rPr>
              <w:t xml:space="preserve"> </w:t>
            </w:r>
            <w:r w:rsidR="0092282F" w:rsidRPr="00F5689A">
              <w:t xml:space="preserve">или </w:t>
            </w:r>
            <w:r>
              <w:t>80,9</w:t>
            </w:r>
            <w:r w:rsidR="00F1454A">
              <w:t>%</w:t>
            </w:r>
            <w:r w:rsidR="0092282F" w:rsidRPr="00F5689A">
              <w:t xml:space="preserve"> к </w:t>
            </w:r>
            <w:r w:rsidR="0018709A" w:rsidRPr="00F5689A">
              <w:t>показателю</w:t>
            </w:r>
            <w:r w:rsidR="000D332E" w:rsidRPr="00F5689A">
              <w:t xml:space="preserve"> аналогичного периода</w:t>
            </w:r>
            <w:r w:rsidR="0018709A" w:rsidRPr="00F5689A">
              <w:t xml:space="preserve"> </w:t>
            </w:r>
            <w:r w:rsidR="00933C77" w:rsidRPr="00F5689A">
              <w:t>202</w:t>
            </w:r>
            <w:r>
              <w:t>6</w:t>
            </w:r>
            <w:r w:rsidR="0092282F" w:rsidRPr="00F5689A">
              <w:t xml:space="preserve"> г</w:t>
            </w:r>
            <w:r w:rsidR="000D332E" w:rsidRPr="00F5689A">
              <w:t>ода</w:t>
            </w:r>
            <w:r w:rsidR="00F1454A">
              <w:t xml:space="preserve"> (январь-</w:t>
            </w:r>
            <w:r>
              <w:t>июнь 2025 – 22 115</w:t>
            </w:r>
            <w:r w:rsidR="00F1454A">
              <w:t xml:space="preserve"> </w:t>
            </w:r>
            <w:r w:rsidR="00F1454A" w:rsidRPr="00F15D0B">
              <w:t>м</w:t>
            </w:r>
            <w:r w:rsidR="00F1454A" w:rsidRPr="00F5689A">
              <w:rPr>
                <w:sz w:val="22"/>
                <w:vertAlign w:val="superscript"/>
              </w:rPr>
              <w:t>2</w:t>
            </w:r>
            <w:r w:rsidR="00F1454A">
              <w:rPr>
                <w:sz w:val="22"/>
                <w:vertAlign w:val="superscript"/>
              </w:rPr>
              <w:t>)</w:t>
            </w:r>
            <w:r w:rsidR="000D332E" w:rsidRPr="00F5689A">
              <w:t xml:space="preserve">. </w:t>
            </w:r>
            <w:r w:rsidR="00933C77" w:rsidRPr="00F5689A">
              <w:t>Удельный вес Сортавальского</w:t>
            </w:r>
            <w:r w:rsidR="00F61AC9">
              <w:t xml:space="preserve"> муниципального</w:t>
            </w:r>
            <w:r w:rsidR="00933C77" w:rsidRPr="00F5689A">
              <w:t xml:space="preserve"> округа составляет 1</w:t>
            </w:r>
            <w:r w:rsidR="009107EA">
              <w:t>2,2</w:t>
            </w:r>
            <w:r w:rsidR="00933C77" w:rsidRPr="00F5689A">
              <w:t xml:space="preserve"> % от показателя в целом по Республике Карелия </w:t>
            </w:r>
            <w:r w:rsidR="009107EA">
              <w:t>(январь-июнь 2025 – 11,2</w:t>
            </w:r>
            <w:r w:rsidR="00F61AC9">
              <w:t>%)</w:t>
            </w:r>
          </w:p>
          <w:p w:rsidR="00443A8A" w:rsidRPr="00F5689A" w:rsidRDefault="00443A8A" w:rsidP="00443A8A">
            <w:pPr>
              <w:tabs>
                <w:tab w:val="left" w:pos="2490"/>
              </w:tabs>
              <w:ind w:left="227"/>
            </w:pPr>
          </w:p>
        </w:tc>
      </w:tr>
      <w:tr w:rsidR="0072630F" w:rsidRPr="00F5689A" w:rsidTr="000410A0">
        <w:tc>
          <w:tcPr>
            <w:tcW w:w="594" w:type="dxa"/>
          </w:tcPr>
          <w:p w:rsidR="00895E45" w:rsidRPr="0093719D" w:rsidRDefault="00895E45" w:rsidP="00E04193">
            <w:pPr>
              <w:jc w:val="center"/>
            </w:pPr>
            <w:r w:rsidRPr="0093719D">
              <w:t>1</w:t>
            </w:r>
            <w:r w:rsidR="00D95899" w:rsidRPr="0093719D">
              <w:t>3</w:t>
            </w:r>
          </w:p>
        </w:tc>
        <w:tc>
          <w:tcPr>
            <w:tcW w:w="3342" w:type="dxa"/>
          </w:tcPr>
          <w:p w:rsidR="00984706" w:rsidRDefault="0066044F" w:rsidP="0066044F">
            <w:r w:rsidRPr="00F5689A">
              <w:rPr>
                <w:b/>
              </w:rPr>
              <w:t xml:space="preserve">Инвестиции в основной </w:t>
            </w:r>
            <w:r w:rsidRPr="008238DC">
              <w:rPr>
                <w:b/>
              </w:rPr>
              <w:t xml:space="preserve">капитал </w:t>
            </w:r>
            <w:r w:rsidRPr="008238DC">
              <w:t>(</w:t>
            </w:r>
            <w:r w:rsidR="00D84B1C">
              <w:t>январь-июнь</w:t>
            </w:r>
            <w:r w:rsidR="00FF100C" w:rsidRPr="008238DC">
              <w:t xml:space="preserve"> </w:t>
            </w:r>
            <w:r w:rsidR="001A65CF" w:rsidRPr="008238DC">
              <w:t>202</w:t>
            </w:r>
            <w:r w:rsidR="00D84B1C">
              <w:t>6</w:t>
            </w:r>
            <w:r w:rsidRPr="008238DC">
              <w:t xml:space="preserve"> г)</w:t>
            </w:r>
            <w:r w:rsidRPr="00F5689A">
              <w:t xml:space="preserve"> </w:t>
            </w:r>
          </w:p>
          <w:p w:rsidR="0066044F" w:rsidRPr="00F5689A" w:rsidRDefault="0066044F" w:rsidP="0066044F">
            <w:r w:rsidRPr="00F5689A">
              <w:t>(без субъектов МСП и объема инвестиций, не наблюдаемых прямыми статистическими методами), том числе по источникам финансирования:</w:t>
            </w:r>
          </w:p>
          <w:p w:rsidR="007B495D" w:rsidRPr="00F5689A" w:rsidRDefault="007B495D" w:rsidP="0066044F"/>
          <w:p w:rsidR="0066044F" w:rsidRPr="00C10ADC" w:rsidRDefault="0066044F" w:rsidP="0066044F">
            <w:r w:rsidRPr="00C10ADC">
              <w:t>- собственные средства</w:t>
            </w:r>
          </w:p>
          <w:p w:rsidR="0066044F" w:rsidRPr="00C10ADC" w:rsidRDefault="0066044F" w:rsidP="0066044F"/>
          <w:p w:rsidR="00E358F1" w:rsidRPr="00C10ADC" w:rsidRDefault="00E358F1" w:rsidP="0066044F"/>
          <w:p w:rsidR="000410A0" w:rsidRPr="00C10ADC" w:rsidRDefault="0066044F" w:rsidP="0066044F">
            <w:r w:rsidRPr="00C10ADC">
              <w:lastRenderedPageBreak/>
              <w:t>- привлеченные средства</w:t>
            </w:r>
          </w:p>
          <w:p w:rsidR="00C76E97" w:rsidRPr="00C10ADC" w:rsidRDefault="00C76E97" w:rsidP="0066044F"/>
          <w:p w:rsidR="00C76E97" w:rsidRPr="00F5689A" w:rsidRDefault="00C76E97" w:rsidP="0066044F">
            <w:r w:rsidRPr="00C10ADC">
              <w:t>- в том числе бюджетные средства</w:t>
            </w:r>
          </w:p>
        </w:tc>
        <w:tc>
          <w:tcPr>
            <w:tcW w:w="5582" w:type="dxa"/>
          </w:tcPr>
          <w:p w:rsidR="0066044F" w:rsidRPr="00F5689A" w:rsidRDefault="00D84B1C" w:rsidP="0066044F">
            <w:pPr>
              <w:tabs>
                <w:tab w:val="left" w:pos="2490"/>
              </w:tabs>
              <w:ind w:left="227"/>
            </w:pPr>
            <w:r>
              <w:lastRenderedPageBreak/>
              <w:t>272 161</w:t>
            </w:r>
            <w:r w:rsidR="007E75D7" w:rsidRPr="00F5689A">
              <w:t xml:space="preserve"> </w:t>
            </w:r>
            <w:r w:rsidR="007B495D" w:rsidRPr="00F5689A">
              <w:t>т</w:t>
            </w:r>
            <w:r w:rsidR="004E06DA" w:rsidRPr="00F5689A">
              <w:t>ыс. руб.</w:t>
            </w:r>
            <w:r w:rsidR="0066044F" w:rsidRPr="00F5689A">
              <w:t xml:space="preserve"> </w:t>
            </w:r>
            <w:r w:rsidR="007B495D" w:rsidRPr="00984706">
              <w:t>(</w:t>
            </w:r>
            <w:r>
              <w:t>январь-июнь</w:t>
            </w:r>
            <w:r w:rsidR="004E06DA" w:rsidRPr="00984706">
              <w:t xml:space="preserve"> </w:t>
            </w:r>
            <w:r w:rsidR="007E75D7" w:rsidRPr="00984706">
              <w:t>202</w:t>
            </w:r>
            <w:r>
              <w:t>5</w:t>
            </w:r>
            <w:r w:rsidR="0066044F" w:rsidRPr="00984706">
              <w:t xml:space="preserve"> –</w:t>
            </w:r>
            <w:r w:rsidR="004E06DA" w:rsidRPr="00984706">
              <w:t xml:space="preserve"> </w:t>
            </w:r>
            <w:r>
              <w:t>212 952</w:t>
            </w:r>
            <w:r w:rsidR="0066044F" w:rsidRPr="00984706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66044F" w:rsidRPr="00984706">
              <w:t>тыс. руб.)</w:t>
            </w:r>
            <w:r w:rsidR="00E15AAC">
              <w:t xml:space="preserve"> или </w:t>
            </w:r>
            <w:r w:rsidR="00BC30BD">
              <w:t>127,8</w:t>
            </w:r>
            <w:r w:rsidR="00E15AAC">
              <w:t xml:space="preserve">% к показателю </w:t>
            </w:r>
            <w:r>
              <w:t>аналогичного периода</w:t>
            </w:r>
            <w:r w:rsidR="00E15AAC">
              <w:t xml:space="preserve"> 202</w:t>
            </w:r>
            <w:r>
              <w:t>5 года</w:t>
            </w:r>
            <w:r w:rsidR="0066044F" w:rsidRPr="00984706">
              <w:t>;</w:t>
            </w:r>
            <w:r w:rsidR="0066044F" w:rsidRPr="00F5689A">
              <w:t xml:space="preserve"> </w:t>
            </w:r>
            <w:r w:rsidR="001A65CF" w:rsidRPr="00F5689A">
              <w:t>д</w:t>
            </w:r>
            <w:r w:rsidR="007B495D" w:rsidRPr="00F5689A">
              <w:t xml:space="preserve">оля Сортавальского муниципального </w:t>
            </w:r>
            <w:r w:rsidR="00C953B1" w:rsidRPr="00F5689A">
              <w:t xml:space="preserve">округа </w:t>
            </w:r>
            <w:r w:rsidR="007B495D" w:rsidRPr="00F5689A">
              <w:t xml:space="preserve">составила </w:t>
            </w:r>
            <w:r>
              <w:t>1,2</w:t>
            </w:r>
            <w:r w:rsidR="001A65CF" w:rsidRPr="00F5689A">
              <w:t xml:space="preserve">% </w:t>
            </w:r>
            <w:r w:rsidR="007B495D" w:rsidRPr="00F5689A">
              <w:t xml:space="preserve"> в общем объёме инвестиций по </w:t>
            </w:r>
            <w:r w:rsidR="001A65CF" w:rsidRPr="00F5689A">
              <w:t>Р</w:t>
            </w:r>
            <w:r w:rsidR="007B495D" w:rsidRPr="00F5689A">
              <w:t>еспублике</w:t>
            </w:r>
            <w:r w:rsidR="001A65CF" w:rsidRPr="00F5689A">
              <w:t xml:space="preserve"> Карелия</w:t>
            </w:r>
            <w:r>
              <w:t xml:space="preserve"> (январь-июнь</w:t>
            </w:r>
            <w:r w:rsidR="00764516">
              <w:t xml:space="preserve"> 202</w:t>
            </w:r>
            <w:r>
              <w:t>5</w:t>
            </w:r>
            <w:r w:rsidR="00764516">
              <w:t xml:space="preserve"> – </w:t>
            </w:r>
            <w:r>
              <w:t>0,7</w:t>
            </w:r>
            <w:r w:rsidR="00764516">
              <w:t>%)</w:t>
            </w:r>
          </w:p>
          <w:p w:rsidR="0066044F" w:rsidRPr="00F5689A" w:rsidRDefault="0066044F" w:rsidP="0066044F">
            <w:pPr>
              <w:tabs>
                <w:tab w:val="left" w:pos="2490"/>
              </w:tabs>
              <w:ind w:left="227"/>
              <w:jc w:val="both"/>
            </w:pPr>
          </w:p>
          <w:p w:rsidR="0066044F" w:rsidRPr="00F5689A" w:rsidRDefault="0066044F" w:rsidP="0066044F">
            <w:pPr>
              <w:tabs>
                <w:tab w:val="left" w:pos="2490"/>
              </w:tabs>
              <w:ind w:left="227"/>
            </w:pPr>
          </w:p>
          <w:p w:rsidR="00E15AAC" w:rsidRDefault="00E15AAC" w:rsidP="0066044F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  <w:highlight w:val="yellow"/>
              </w:rPr>
            </w:pPr>
          </w:p>
          <w:p w:rsidR="0066044F" w:rsidRPr="00C10ADC" w:rsidRDefault="00242806" w:rsidP="0066044F">
            <w:pPr>
              <w:tabs>
                <w:tab w:val="left" w:pos="2490"/>
              </w:tabs>
              <w:ind w:left="227"/>
            </w:pPr>
            <w:r>
              <w:rPr>
                <w:rFonts w:cs="Arial"/>
                <w:sz w:val="22"/>
                <w:szCs w:val="22"/>
              </w:rPr>
              <w:t>123 338</w:t>
            </w:r>
            <w:r w:rsidR="005D7D86" w:rsidRPr="00C10ADC">
              <w:rPr>
                <w:sz w:val="22"/>
              </w:rPr>
              <w:t xml:space="preserve"> </w:t>
            </w:r>
            <w:r w:rsidR="0066044F" w:rsidRPr="00C10ADC">
              <w:t>тыс. руб.</w:t>
            </w:r>
            <w:r w:rsidR="008256D8" w:rsidRPr="00C10ADC">
              <w:t xml:space="preserve"> </w:t>
            </w:r>
            <w:r w:rsidR="004E06DA" w:rsidRPr="00C10ADC">
              <w:t>(</w:t>
            </w:r>
            <w:r w:rsidR="00E94A06">
              <w:t>январь-июнь</w:t>
            </w:r>
            <w:r w:rsidR="00E94A06" w:rsidRPr="00984706">
              <w:t xml:space="preserve"> 202</w:t>
            </w:r>
            <w:r w:rsidR="00E94A06">
              <w:t>5</w:t>
            </w:r>
            <w:r w:rsidR="00E94A06" w:rsidRPr="00984706">
              <w:t xml:space="preserve"> </w:t>
            </w:r>
            <w:r w:rsidR="004E06DA" w:rsidRPr="00C10ADC">
              <w:t xml:space="preserve">– </w:t>
            </w:r>
            <w:r>
              <w:t>93 780</w:t>
            </w:r>
            <w:r w:rsidR="004E06DA" w:rsidRPr="00C10ADC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4E06DA" w:rsidRPr="00C10ADC">
              <w:t>тыс. руб.)</w:t>
            </w:r>
          </w:p>
          <w:p w:rsidR="00070980" w:rsidRPr="00C10ADC" w:rsidRDefault="00E358F1" w:rsidP="00C76E97">
            <w:pPr>
              <w:tabs>
                <w:tab w:val="left" w:pos="2490"/>
              </w:tabs>
              <w:ind w:left="227"/>
            </w:pPr>
            <w:r w:rsidRPr="00C10ADC">
              <w:rPr>
                <w:rFonts w:cs="Arial"/>
                <w:sz w:val="22"/>
                <w:szCs w:val="22"/>
              </w:rPr>
              <w:br/>
            </w:r>
            <w:r w:rsidR="00242806">
              <w:rPr>
                <w:sz w:val="22"/>
              </w:rPr>
              <w:lastRenderedPageBreak/>
              <w:t>148 823</w:t>
            </w:r>
            <w:r w:rsidR="005D7D86" w:rsidRPr="00C10ADC">
              <w:rPr>
                <w:sz w:val="22"/>
              </w:rPr>
              <w:t xml:space="preserve"> </w:t>
            </w:r>
            <w:r w:rsidR="001A65CF" w:rsidRPr="00C10ADC">
              <w:t>тыс. руб.</w:t>
            </w:r>
            <w:r w:rsidR="008256D8" w:rsidRPr="00C10ADC">
              <w:t xml:space="preserve"> </w:t>
            </w:r>
            <w:r w:rsidR="004E06DA" w:rsidRPr="00C10ADC">
              <w:t>(</w:t>
            </w:r>
            <w:r w:rsidR="00E94A06">
              <w:t>январь-июнь</w:t>
            </w:r>
            <w:r w:rsidR="00E94A06" w:rsidRPr="00984706">
              <w:t xml:space="preserve"> 202</w:t>
            </w:r>
            <w:r w:rsidR="00E94A06">
              <w:t>5</w:t>
            </w:r>
            <w:r w:rsidR="00E94A06" w:rsidRPr="00984706">
              <w:t xml:space="preserve"> </w:t>
            </w:r>
            <w:r w:rsidR="004E06DA" w:rsidRPr="00C10ADC">
              <w:t xml:space="preserve">– </w:t>
            </w:r>
            <w:r w:rsidR="00242806">
              <w:t>119 172</w:t>
            </w:r>
            <w:r w:rsidR="004E06DA" w:rsidRPr="00C10ADC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4E06DA" w:rsidRPr="00C10ADC">
              <w:t>тыс. руб.)</w:t>
            </w:r>
          </w:p>
          <w:p w:rsidR="00C76E97" w:rsidRPr="00F5689A" w:rsidRDefault="00242806" w:rsidP="00242806">
            <w:pPr>
              <w:tabs>
                <w:tab w:val="left" w:pos="2490"/>
              </w:tabs>
              <w:ind w:left="227"/>
            </w:pPr>
            <w:r>
              <w:t>144 658</w:t>
            </w:r>
            <w:r w:rsidR="00C76E97" w:rsidRPr="00C10ADC">
              <w:t xml:space="preserve"> тыс. руб.</w:t>
            </w:r>
            <w:r w:rsidR="00E15AAC" w:rsidRPr="00C10ADC">
              <w:t xml:space="preserve"> (</w:t>
            </w:r>
            <w:r w:rsidR="00E94A06">
              <w:t>январь-июнь</w:t>
            </w:r>
            <w:r w:rsidR="00E94A06" w:rsidRPr="00984706">
              <w:t xml:space="preserve"> 202</w:t>
            </w:r>
            <w:r w:rsidR="00E94A06">
              <w:t>5</w:t>
            </w:r>
            <w:r w:rsidR="00E94A06" w:rsidRPr="00984706">
              <w:t xml:space="preserve"> </w:t>
            </w:r>
            <w:r w:rsidR="00E15AAC" w:rsidRPr="00C10ADC">
              <w:t xml:space="preserve">– </w:t>
            </w:r>
            <w:r>
              <w:t>117 068</w:t>
            </w:r>
            <w:r w:rsidR="00E15AAC" w:rsidRPr="00C10ADC">
              <w:rPr>
                <w:rFonts w:cs="Arial"/>
                <w:snapToGrid w:val="0"/>
                <w:sz w:val="22"/>
                <w:szCs w:val="22"/>
              </w:rPr>
              <w:t xml:space="preserve"> </w:t>
            </w:r>
            <w:r w:rsidR="00E15AAC" w:rsidRPr="00C10ADC">
              <w:t>тыс. руб.)</w:t>
            </w:r>
          </w:p>
        </w:tc>
      </w:tr>
      <w:tr w:rsidR="0072630F" w:rsidRPr="00F5689A" w:rsidTr="000410A0">
        <w:tc>
          <w:tcPr>
            <w:tcW w:w="594" w:type="dxa"/>
          </w:tcPr>
          <w:p w:rsidR="0092282F" w:rsidRPr="008F19E3" w:rsidRDefault="00D95899" w:rsidP="00D95899">
            <w:pPr>
              <w:jc w:val="center"/>
            </w:pPr>
            <w:r w:rsidRPr="008F19E3">
              <w:lastRenderedPageBreak/>
              <w:t>14</w:t>
            </w:r>
          </w:p>
        </w:tc>
        <w:tc>
          <w:tcPr>
            <w:tcW w:w="3342" w:type="dxa"/>
          </w:tcPr>
          <w:p w:rsidR="002E5F01" w:rsidRPr="00F5689A" w:rsidRDefault="002E5F01" w:rsidP="002E5F01">
            <w:pPr>
              <w:rPr>
                <w:b/>
              </w:rPr>
            </w:pPr>
            <w:r w:rsidRPr="00F5689A">
              <w:rPr>
                <w:b/>
              </w:rPr>
              <w:t xml:space="preserve">Численность населения Сортавальского муниципального </w:t>
            </w:r>
            <w:r w:rsidR="002B5E00" w:rsidRPr="00F5689A">
              <w:rPr>
                <w:b/>
              </w:rPr>
              <w:t>округа</w:t>
            </w:r>
            <w:r w:rsidRPr="00F5689A">
              <w:rPr>
                <w:b/>
              </w:rPr>
              <w:t xml:space="preserve"> </w:t>
            </w:r>
          </w:p>
          <w:p w:rsidR="0092282F" w:rsidRPr="00F5689A" w:rsidRDefault="002E5F01" w:rsidP="002E5F01">
            <w:pPr>
              <w:rPr>
                <w:b/>
              </w:rPr>
            </w:pPr>
            <w:r w:rsidRPr="00F5689A">
              <w:t>(на 01.01.202</w:t>
            </w:r>
            <w:r w:rsidR="004E1727" w:rsidRPr="00F5689A">
              <w:t>5</w:t>
            </w:r>
            <w:r w:rsidR="005A75EC">
              <w:t xml:space="preserve"> г</w:t>
            </w:r>
            <w:r w:rsidRPr="00F5689A">
              <w:t>)</w:t>
            </w:r>
          </w:p>
        </w:tc>
        <w:tc>
          <w:tcPr>
            <w:tcW w:w="5582" w:type="dxa"/>
          </w:tcPr>
          <w:p w:rsidR="002E5F01" w:rsidRPr="00F5689A" w:rsidRDefault="004E1727" w:rsidP="005567D6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</w:rPr>
            </w:pPr>
            <w:r w:rsidRPr="00F5689A">
              <w:rPr>
                <w:rFonts w:cs="Arial"/>
                <w:sz w:val="22"/>
                <w:szCs w:val="22"/>
              </w:rPr>
              <w:t>23 458</w:t>
            </w:r>
            <w:r w:rsidR="002E5F01" w:rsidRPr="00F5689A">
              <w:rPr>
                <w:rFonts w:cs="Arial"/>
                <w:sz w:val="22"/>
                <w:szCs w:val="22"/>
              </w:rPr>
              <w:t xml:space="preserve"> человек </w:t>
            </w:r>
          </w:p>
        </w:tc>
      </w:tr>
      <w:tr w:rsidR="0072630F" w:rsidRPr="00F5689A" w:rsidTr="000410A0">
        <w:tc>
          <w:tcPr>
            <w:tcW w:w="594" w:type="dxa"/>
          </w:tcPr>
          <w:p w:rsidR="00895E45" w:rsidRPr="005A75EC" w:rsidRDefault="00895E45" w:rsidP="00F45D11">
            <w:pPr>
              <w:jc w:val="center"/>
            </w:pPr>
            <w:r w:rsidRPr="005A75EC">
              <w:t>1</w:t>
            </w:r>
            <w:r w:rsidR="00D95899" w:rsidRPr="005A75EC">
              <w:t>5</w:t>
            </w:r>
          </w:p>
        </w:tc>
        <w:tc>
          <w:tcPr>
            <w:tcW w:w="3342" w:type="dxa"/>
          </w:tcPr>
          <w:p w:rsidR="00453897" w:rsidRPr="00F5689A" w:rsidRDefault="00453897" w:rsidP="00453897">
            <w:pPr>
              <w:rPr>
                <w:b/>
              </w:rPr>
            </w:pPr>
            <w:r w:rsidRPr="00F5689A">
              <w:rPr>
                <w:b/>
              </w:rPr>
              <w:t>Естественный прирост</w:t>
            </w:r>
          </w:p>
          <w:p w:rsidR="00453897" w:rsidRPr="00F5689A" w:rsidRDefault="00453897" w:rsidP="00453897">
            <w:pPr>
              <w:rPr>
                <w:b/>
              </w:rPr>
            </w:pPr>
            <w:r w:rsidRPr="00F5689A">
              <w:rPr>
                <w:b/>
              </w:rPr>
              <w:t xml:space="preserve"> населения </w:t>
            </w:r>
          </w:p>
          <w:p w:rsidR="00453897" w:rsidRPr="00F5689A" w:rsidRDefault="00453897" w:rsidP="00453897">
            <w:pPr>
              <w:rPr>
                <w:b/>
              </w:rPr>
            </w:pPr>
            <w:r w:rsidRPr="00F5689A">
              <w:rPr>
                <w:b/>
              </w:rPr>
              <w:t xml:space="preserve"> (</w:t>
            </w:r>
            <w:r w:rsidR="00FB6902" w:rsidRPr="00F5689A">
              <w:t>январь</w:t>
            </w:r>
            <w:r w:rsidR="006B3709" w:rsidRPr="00F5689A">
              <w:t xml:space="preserve"> </w:t>
            </w:r>
            <w:r w:rsidR="00FB6902" w:rsidRPr="00F5689A">
              <w:t>-</w:t>
            </w:r>
            <w:r w:rsidR="00EA187F" w:rsidRPr="00F5689A">
              <w:t xml:space="preserve"> </w:t>
            </w:r>
            <w:r w:rsidR="00317A53" w:rsidRPr="00F5689A">
              <w:t xml:space="preserve">февраль </w:t>
            </w:r>
            <w:r w:rsidRPr="00F5689A">
              <w:t>202</w:t>
            </w:r>
            <w:r w:rsidR="00317A53" w:rsidRPr="00F5689A">
              <w:t>5</w:t>
            </w:r>
            <w:r w:rsidR="005A75EC">
              <w:t xml:space="preserve"> г</w:t>
            </w:r>
            <w:r w:rsidRPr="00F5689A">
              <w:t>)</w:t>
            </w:r>
          </w:p>
          <w:p w:rsidR="00453897" w:rsidRPr="00F5689A" w:rsidRDefault="00453897" w:rsidP="00453897"/>
          <w:p w:rsidR="002E728F" w:rsidRDefault="002E728F" w:rsidP="00453897"/>
          <w:p w:rsidR="00453897" w:rsidRPr="00F5689A" w:rsidRDefault="00453897" w:rsidP="00453897">
            <w:r w:rsidRPr="00F5689A">
              <w:t>- родилось</w:t>
            </w:r>
          </w:p>
          <w:p w:rsidR="00453897" w:rsidRPr="00F5689A" w:rsidRDefault="00453897" w:rsidP="00453897"/>
          <w:p w:rsidR="007F222A" w:rsidRPr="00F5689A" w:rsidRDefault="007F222A" w:rsidP="00453897"/>
          <w:p w:rsidR="00453897" w:rsidRPr="00F5689A" w:rsidRDefault="00453897" w:rsidP="00453897">
            <w:r w:rsidRPr="00F5689A">
              <w:t>- умерло</w:t>
            </w:r>
          </w:p>
          <w:p w:rsidR="00895E45" w:rsidRPr="00F5689A" w:rsidRDefault="00895E45" w:rsidP="00431FBA">
            <w:pPr>
              <w:rPr>
                <w:b/>
              </w:rPr>
            </w:pPr>
          </w:p>
        </w:tc>
        <w:tc>
          <w:tcPr>
            <w:tcW w:w="5582" w:type="dxa"/>
          </w:tcPr>
          <w:p w:rsidR="006316AA" w:rsidRPr="002E728F" w:rsidRDefault="00086A12" w:rsidP="00453897">
            <w:pPr>
              <w:tabs>
                <w:tab w:val="left" w:pos="2490"/>
              </w:tabs>
              <w:ind w:left="227"/>
              <w:rPr>
                <w:color w:val="0F1115"/>
                <w:shd w:val="clear" w:color="auto" w:fill="FFFFFF"/>
              </w:rPr>
            </w:pPr>
            <w:r w:rsidRPr="002E728F">
              <w:rPr>
                <w:color w:val="0F1115"/>
                <w:shd w:val="clear" w:color="auto" w:fill="FFFFFF"/>
              </w:rPr>
              <w:t>-42 человека</w:t>
            </w:r>
            <w:r w:rsidR="002E728F" w:rsidRPr="002E728F">
              <w:rPr>
                <w:color w:val="0F1115"/>
                <w:shd w:val="clear" w:color="auto" w:fill="FFFFFF"/>
              </w:rPr>
              <w:t xml:space="preserve"> составила естественная убыль за</w:t>
            </w:r>
            <w:r w:rsidRPr="002E728F">
              <w:rPr>
                <w:color w:val="0F1115"/>
                <w:shd w:val="clear" w:color="auto" w:fill="FFFFFF"/>
              </w:rPr>
              <w:t xml:space="preserve"> январь-февраль 2025 г., (за январь-февраль 2024 г. убыль составила </w:t>
            </w:r>
            <w:r w:rsidR="002E728F" w:rsidRPr="002E728F">
              <w:rPr>
                <w:color w:val="0F1115"/>
                <w:shd w:val="clear" w:color="auto" w:fill="FFFFFF"/>
              </w:rPr>
              <w:t>-</w:t>
            </w:r>
            <w:r w:rsidRPr="002E728F">
              <w:rPr>
                <w:color w:val="0F1115"/>
                <w:shd w:val="clear" w:color="auto" w:fill="FFFFFF"/>
              </w:rPr>
              <w:t xml:space="preserve">44 человека), </w:t>
            </w:r>
          </w:p>
          <w:p w:rsidR="00086A12" w:rsidRPr="002E728F" w:rsidRDefault="00086A12" w:rsidP="00453897">
            <w:pPr>
              <w:tabs>
                <w:tab w:val="left" w:pos="2490"/>
              </w:tabs>
              <w:ind w:left="227"/>
              <w:rPr>
                <w:color w:val="0F1115"/>
                <w:shd w:val="clear" w:color="auto" w:fill="FFFFFF"/>
              </w:rPr>
            </w:pPr>
            <w:r w:rsidRPr="002E728F">
              <w:rPr>
                <w:color w:val="0F1115"/>
                <w:shd w:val="clear" w:color="auto" w:fill="FFFFFF"/>
              </w:rPr>
              <w:t>в том числе:</w:t>
            </w:r>
          </w:p>
          <w:p w:rsidR="00086A12" w:rsidRPr="002E728F" w:rsidRDefault="00086A12" w:rsidP="00453897">
            <w:pPr>
              <w:tabs>
                <w:tab w:val="left" w:pos="2490"/>
              </w:tabs>
              <w:ind w:left="227"/>
              <w:rPr>
                <w:color w:val="0F1115"/>
                <w:shd w:val="clear" w:color="auto" w:fill="FFFFFF"/>
              </w:rPr>
            </w:pPr>
          </w:p>
          <w:p w:rsidR="00086A12" w:rsidRPr="002E728F" w:rsidRDefault="00086A12" w:rsidP="00453897">
            <w:pPr>
              <w:tabs>
                <w:tab w:val="left" w:pos="2490"/>
              </w:tabs>
              <w:ind w:left="227"/>
              <w:rPr>
                <w:color w:val="0F1115"/>
                <w:shd w:val="clear" w:color="auto" w:fill="FFFFFF"/>
              </w:rPr>
            </w:pPr>
            <w:r w:rsidRPr="002E728F">
              <w:rPr>
                <w:color w:val="0F1115"/>
                <w:shd w:val="clear" w:color="auto" w:fill="FFFFFF"/>
              </w:rPr>
              <w:t>37 человек, (за январь-февраль 2024 г. родилось 40 чел.)</w:t>
            </w:r>
          </w:p>
          <w:p w:rsidR="00086A12" w:rsidRPr="002E728F" w:rsidRDefault="00086A12" w:rsidP="00453897">
            <w:pPr>
              <w:tabs>
                <w:tab w:val="left" w:pos="2490"/>
              </w:tabs>
              <w:ind w:left="227"/>
              <w:rPr>
                <w:color w:val="0F1115"/>
                <w:shd w:val="clear" w:color="auto" w:fill="FFFFFF"/>
              </w:rPr>
            </w:pPr>
          </w:p>
          <w:p w:rsidR="00086A12" w:rsidRPr="002E728F" w:rsidRDefault="00086A12" w:rsidP="00453897">
            <w:pPr>
              <w:tabs>
                <w:tab w:val="left" w:pos="2490"/>
              </w:tabs>
              <w:ind w:left="227"/>
            </w:pPr>
            <w:r w:rsidRPr="002E728F">
              <w:rPr>
                <w:color w:val="0F1115"/>
                <w:shd w:val="clear" w:color="auto" w:fill="FFFFFF"/>
              </w:rPr>
              <w:t>79 человек (за январь-февраль 2024 г. умерло 84 чел.)</w:t>
            </w:r>
          </w:p>
          <w:p w:rsidR="00895E45" w:rsidRPr="00F5689A" w:rsidRDefault="00453897" w:rsidP="002E728F">
            <w:pPr>
              <w:tabs>
                <w:tab w:val="left" w:pos="2490"/>
              </w:tabs>
            </w:pPr>
            <w:r w:rsidRPr="00086A12">
              <w:rPr>
                <w:highlight w:val="yellow"/>
              </w:rPr>
              <w:t xml:space="preserve">   </w:t>
            </w:r>
            <w:r w:rsidR="00EA187F" w:rsidRPr="00086A12">
              <w:rPr>
                <w:highlight w:val="yellow"/>
              </w:rPr>
              <w:t xml:space="preserve"> </w:t>
            </w:r>
          </w:p>
        </w:tc>
      </w:tr>
      <w:tr w:rsidR="0072630F" w:rsidRPr="00F5689A" w:rsidTr="000410A0">
        <w:tc>
          <w:tcPr>
            <w:tcW w:w="594" w:type="dxa"/>
          </w:tcPr>
          <w:p w:rsidR="00DE1858" w:rsidRPr="005A75EC" w:rsidRDefault="00DE1858" w:rsidP="00D95899">
            <w:pPr>
              <w:jc w:val="center"/>
            </w:pPr>
            <w:r w:rsidRPr="005A75EC">
              <w:t>1</w:t>
            </w:r>
            <w:r w:rsidR="00D95899" w:rsidRPr="005A75EC">
              <w:t>6</w:t>
            </w:r>
          </w:p>
        </w:tc>
        <w:tc>
          <w:tcPr>
            <w:tcW w:w="3342" w:type="dxa"/>
          </w:tcPr>
          <w:p w:rsidR="00055C42" w:rsidRPr="00F5689A" w:rsidRDefault="00055C42" w:rsidP="00055C42">
            <w:pPr>
              <w:rPr>
                <w:b/>
              </w:rPr>
            </w:pPr>
            <w:r w:rsidRPr="00F5689A">
              <w:rPr>
                <w:b/>
              </w:rPr>
              <w:t xml:space="preserve">Миграция населения </w:t>
            </w:r>
          </w:p>
          <w:p w:rsidR="00055C42" w:rsidRPr="00F5689A" w:rsidRDefault="00055C42" w:rsidP="00055C42">
            <w:r w:rsidRPr="00F5689A">
              <w:t>(</w:t>
            </w:r>
            <w:r w:rsidR="005A75EC">
              <w:t>январь-февраль 2025 г</w:t>
            </w:r>
            <w:r w:rsidR="00962C67" w:rsidRPr="00F5689A">
              <w:t>)</w:t>
            </w:r>
          </w:p>
          <w:p w:rsidR="00055C42" w:rsidRPr="00F5689A" w:rsidRDefault="00055C42" w:rsidP="00055C42">
            <w:pPr>
              <w:rPr>
                <w:b/>
              </w:rPr>
            </w:pPr>
          </w:p>
          <w:p w:rsidR="00055C42" w:rsidRPr="00F5689A" w:rsidRDefault="00055C42" w:rsidP="00055C42">
            <w:r w:rsidRPr="00F5689A">
              <w:rPr>
                <w:b/>
              </w:rPr>
              <w:t xml:space="preserve">- </w:t>
            </w:r>
            <w:r w:rsidRPr="00F5689A">
              <w:t>прибыло</w:t>
            </w:r>
          </w:p>
          <w:p w:rsidR="00055C42" w:rsidRPr="00F5689A" w:rsidRDefault="00055C42" w:rsidP="00055C42">
            <w:r w:rsidRPr="00F5689A">
              <w:t>- выбыло</w:t>
            </w:r>
          </w:p>
          <w:p w:rsidR="00DE1858" w:rsidRPr="00F5689A" w:rsidRDefault="00DE1858" w:rsidP="003F3280"/>
        </w:tc>
        <w:tc>
          <w:tcPr>
            <w:tcW w:w="5582" w:type="dxa"/>
          </w:tcPr>
          <w:p w:rsidR="00055C42" w:rsidRPr="00F5689A" w:rsidRDefault="00055C42" w:rsidP="00055C42">
            <w:pPr>
              <w:tabs>
                <w:tab w:val="left" w:pos="2490"/>
              </w:tabs>
              <w:ind w:left="227"/>
            </w:pPr>
            <w:r w:rsidRPr="00F5689A">
              <w:t xml:space="preserve">миграционный прирост </w:t>
            </w:r>
            <w:r w:rsidR="00962C67" w:rsidRPr="00F5689A">
              <w:t xml:space="preserve"> +40</w:t>
            </w:r>
            <w:r w:rsidRPr="00F5689A">
              <w:t xml:space="preserve">  человек</w:t>
            </w:r>
            <w:r w:rsidR="00962C67" w:rsidRPr="00F5689A">
              <w:t xml:space="preserve"> </w:t>
            </w:r>
          </w:p>
          <w:p w:rsidR="00962C67" w:rsidRPr="00F5689A" w:rsidRDefault="00962C67" w:rsidP="00055C42">
            <w:pPr>
              <w:tabs>
                <w:tab w:val="left" w:pos="2490"/>
              </w:tabs>
              <w:ind w:left="227"/>
            </w:pPr>
          </w:p>
          <w:p w:rsidR="00055C42" w:rsidRPr="00F5689A" w:rsidRDefault="00055C42" w:rsidP="00055C42">
            <w:pPr>
              <w:tabs>
                <w:tab w:val="left" w:pos="2490"/>
              </w:tabs>
              <w:ind w:left="227"/>
            </w:pPr>
            <w:r w:rsidRPr="00F5689A">
              <w:br/>
            </w:r>
            <w:r w:rsidR="00962C67" w:rsidRPr="00F5689A">
              <w:rPr>
                <w:rFonts w:cs="Arial"/>
                <w:bCs/>
              </w:rPr>
              <w:t>129</w:t>
            </w:r>
            <w:r w:rsidRPr="00F5689A">
              <w:t xml:space="preserve"> </w:t>
            </w:r>
            <w:r w:rsidR="00962C67" w:rsidRPr="00F5689A">
              <w:t xml:space="preserve">человек </w:t>
            </w:r>
          </w:p>
          <w:p w:rsidR="00DE1858" w:rsidRPr="00F5689A" w:rsidRDefault="00962C67" w:rsidP="00962C67">
            <w:pPr>
              <w:tabs>
                <w:tab w:val="left" w:pos="2490"/>
              </w:tabs>
              <w:ind w:left="227"/>
            </w:pPr>
            <w:r w:rsidRPr="00F5689A">
              <w:rPr>
                <w:rFonts w:cs="Arial"/>
                <w:bCs/>
              </w:rPr>
              <w:t xml:space="preserve">89 </w:t>
            </w:r>
            <w:r w:rsidRPr="00F5689A">
              <w:t>человек</w:t>
            </w:r>
          </w:p>
        </w:tc>
      </w:tr>
      <w:tr w:rsidR="0072630F" w:rsidRPr="00F5689A" w:rsidTr="000410A0">
        <w:tc>
          <w:tcPr>
            <w:tcW w:w="594" w:type="dxa"/>
          </w:tcPr>
          <w:p w:rsidR="00895E45" w:rsidRPr="005A75EC" w:rsidRDefault="00895E45" w:rsidP="00D95899">
            <w:pPr>
              <w:jc w:val="center"/>
            </w:pPr>
            <w:r w:rsidRPr="005A75EC">
              <w:t>1</w:t>
            </w:r>
            <w:r w:rsidR="00D95899" w:rsidRPr="005A75EC">
              <w:t>7</w:t>
            </w:r>
          </w:p>
        </w:tc>
        <w:tc>
          <w:tcPr>
            <w:tcW w:w="3342" w:type="dxa"/>
          </w:tcPr>
          <w:p w:rsidR="00BA1B7C" w:rsidRPr="00F5689A" w:rsidRDefault="00BA1B7C" w:rsidP="00BA1B7C">
            <w:pPr>
              <w:rPr>
                <w:b/>
              </w:rPr>
            </w:pPr>
            <w:r w:rsidRPr="00F5689A">
              <w:rPr>
                <w:b/>
              </w:rPr>
              <w:t>Браки и разводы</w:t>
            </w:r>
          </w:p>
          <w:p w:rsidR="00BA1B7C" w:rsidRPr="00F5689A" w:rsidRDefault="00BA1B7C" w:rsidP="00BA1B7C">
            <w:r w:rsidRPr="00F5689A">
              <w:t xml:space="preserve">(январь – </w:t>
            </w:r>
            <w:r w:rsidR="00A35342" w:rsidRPr="00F5689A">
              <w:t>февраль</w:t>
            </w:r>
            <w:r w:rsidR="0071797C" w:rsidRPr="00F5689A">
              <w:t xml:space="preserve"> </w:t>
            </w:r>
            <w:r w:rsidR="00A35342" w:rsidRPr="00F5689A">
              <w:t>2025</w:t>
            </w:r>
            <w:r w:rsidR="005A75EC">
              <w:t xml:space="preserve"> г</w:t>
            </w:r>
            <w:r w:rsidRPr="00F5689A">
              <w:t>)</w:t>
            </w:r>
          </w:p>
          <w:p w:rsidR="00BA1B7C" w:rsidRPr="00F5689A" w:rsidRDefault="00BA1B7C" w:rsidP="00BA1B7C">
            <w:r w:rsidRPr="00F5689A">
              <w:t>- браки</w:t>
            </w:r>
          </w:p>
          <w:p w:rsidR="00BA1B7C" w:rsidRPr="00F5689A" w:rsidRDefault="00BA1B7C" w:rsidP="00BA1B7C">
            <w:pPr>
              <w:rPr>
                <w:b/>
              </w:rPr>
            </w:pPr>
            <w:r w:rsidRPr="00F5689A">
              <w:t>- разводы</w:t>
            </w:r>
            <w:r w:rsidRPr="00F5689A">
              <w:rPr>
                <w:b/>
              </w:rPr>
              <w:t xml:space="preserve"> </w:t>
            </w:r>
          </w:p>
          <w:p w:rsidR="00895E45" w:rsidRPr="00F5689A" w:rsidRDefault="00895E45" w:rsidP="00607620">
            <w:pPr>
              <w:rPr>
                <w:b/>
              </w:rPr>
            </w:pPr>
          </w:p>
        </w:tc>
        <w:tc>
          <w:tcPr>
            <w:tcW w:w="5582" w:type="dxa"/>
          </w:tcPr>
          <w:p w:rsidR="00BA1B7C" w:rsidRPr="00F5689A" w:rsidRDefault="00BA1B7C" w:rsidP="00BA1B7C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</w:rPr>
            </w:pPr>
          </w:p>
          <w:p w:rsidR="00BA1B7C" w:rsidRPr="00F5689A" w:rsidRDefault="00BA1B7C" w:rsidP="00BA1B7C">
            <w:pPr>
              <w:tabs>
                <w:tab w:val="left" w:pos="2490"/>
              </w:tabs>
              <w:ind w:left="227"/>
              <w:rPr>
                <w:rFonts w:cs="Arial"/>
                <w:sz w:val="22"/>
                <w:szCs w:val="22"/>
              </w:rPr>
            </w:pPr>
          </w:p>
          <w:p w:rsidR="00BA1B7C" w:rsidRPr="00F5689A" w:rsidRDefault="00A35342" w:rsidP="00BA1B7C">
            <w:pPr>
              <w:tabs>
                <w:tab w:val="left" w:pos="2490"/>
              </w:tabs>
              <w:ind w:left="227"/>
            </w:pPr>
            <w:r w:rsidRPr="00F5689A">
              <w:rPr>
                <w:rFonts w:cs="Arial"/>
                <w:szCs w:val="22"/>
              </w:rPr>
              <w:t>20</w:t>
            </w:r>
            <w:r w:rsidR="00F545BA" w:rsidRPr="00F5689A">
              <w:rPr>
                <w:rFonts w:cs="Arial"/>
                <w:szCs w:val="22"/>
              </w:rPr>
              <w:t xml:space="preserve"> </w:t>
            </w:r>
            <w:r w:rsidR="00BA1B7C" w:rsidRPr="00F5689A">
              <w:t xml:space="preserve">единиц (январь – </w:t>
            </w:r>
            <w:r w:rsidRPr="00F5689A">
              <w:t>февраль</w:t>
            </w:r>
            <w:r w:rsidR="00C6426D" w:rsidRPr="00F5689A">
              <w:t xml:space="preserve"> </w:t>
            </w:r>
            <w:r w:rsidRPr="00F5689A">
              <w:t>2024</w:t>
            </w:r>
            <w:r w:rsidR="00BA1B7C" w:rsidRPr="00F5689A">
              <w:t xml:space="preserve"> г. – </w:t>
            </w:r>
            <w:r w:rsidRPr="00F5689A">
              <w:rPr>
                <w:rFonts w:cs="Arial"/>
                <w:szCs w:val="22"/>
              </w:rPr>
              <w:t xml:space="preserve">22 </w:t>
            </w:r>
            <w:r w:rsidR="00C6426D" w:rsidRPr="00F5689A">
              <w:rPr>
                <w:rFonts w:cs="Arial"/>
                <w:szCs w:val="22"/>
              </w:rPr>
              <w:t>ед</w:t>
            </w:r>
            <w:r w:rsidR="00BA1B7C" w:rsidRPr="00F5689A">
              <w:t>.)</w:t>
            </w:r>
          </w:p>
          <w:p w:rsidR="00BA1B7C" w:rsidRPr="00F5689A" w:rsidRDefault="00A35342" w:rsidP="00BA1B7C">
            <w:pPr>
              <w:tabs>
                <w:tab w:val="left" w:pos="2490"/>
              </w:tabs>
              <w:ind w:left="227"/>
            </w:pPr>
            <w:r w:rsidRPr="00F5689A">
              <w:rPr>
                <w:rFonts w:cs="Arial"/>
                <w:szCs w:val="22"/>
              </w:rPr>
              <w:t>14</w:t>
            </w:r>
            <w:r w:rsidR="0071797C" w:rsidRPr="00F5689A">
              <w:rPr>
                <w:rFonts w:cs="Arial"/>
                <w:sz w:val="22"/>
                <w:szCs w:val="22"/>
              </w:rPr>
              <w:t xml:space="preserve"> </w:t>
            </w:r>
            <w:r w:rsidR="00BA1B7C" w:rsidRPr="00F5689A">
              <w:t xml:space="preserve">единиц (январь – </w:t>
            </w:r>
            <w:r w:rsidRPr="00F5689A">
              <w:t>февраль 2024</w:t>
            </w:r>
            <w:r w:rsidR="00BA1B7C" w:rsidRPr="00F5689A">
              <w:t xml:space="preserve"> г. –</w:t>
            </w:r>
            <w:r w:rsidR="00C6426D" w:rsidRPr="00F5689A">
              <w:t xml:space="preserve"> </w:t>
            </w:r>
            <w:r w:rsidRPr="00F5689A">
              <w:rPr>
                <w:rFonts w:cs="Arial"/>
                <w:szCs w:val="22"/>
              </w:rPr>
              <w:t>13</w:t>
            </w:r>
            <w:r w:rsidR="00C6426D" w:rsidRPr="00F5689A">
              <w:rPr>
                <w:rFonts w:cs="Arial"/>
                <w:szCs w:val="22"/>
              </w:rPr>
              <w:t xml:space="preserve"> </w:t>
            </w:r>
            <w:r w:rsidR="00BA1B7C" w:rsidRPr="00F5689A">
              <w:t>ед.)</w:t>
            </w:r>
          </w:p>
          <w:p w:rsidR="00895E45" w:rsidRPr="00F5689A" w:rsidRDefault="00895E45" w:rsidP="00BA1B7C">
            <w:pPr>
              <w:tabs>
                <w:tab w:val="left" w:pos="2490"/>
              </w:tabs>
              <w:ind w:left="227"/>
            </w:pPr>
          </w:p>
        </w:tc>
      </w:tr>
      <w:tr w:rsidR="0072630F" w:rsidRPr="00F5689A" w:rsidTr="000410A0">
        <w:tc>
          <w:tcPr>
            <w:tcW w:w="594" w:type="dxa"/>
          </w:tcPr>
          <w:p w:rsidR="00895E45" w:rsidRPr="005A75EC" w:rsidRDefault="00D95899" w:rsidP="00D32367">
            <w:pPr>
              <w:jc w:val="center"/>
            </w:pPr>
            <w:r w:rsidRPr="005A75EC">
              <w:t>18</w:t>
            </w:r>
          </w:p>
        </w:tc>
        <w:tc>
          <w:tcPr>
            <w:tcW w:w="3342" w:type="dxa"/>
          </w:tcPr>
          <w:p w:rsidR="00453897" w:rsidRPr="00F5689A" w:rsidRDefault="00453897" w:rsidP="00453897">
            <w:pPr>
              <w:rPr>
                <w:b/>
              </w:rPr>
            </w:pPr>
            <w:r w:rsidRPr="00F5689A">
              <w:rPr>
                <w:b/>
              </w:rPr>
              <w:t xml:space="preserve">Численность безработных </w:t>
            </w:r>
          </w:p>
          <w:p w:rsidR="00895E45" w:rsidRDefault="00D918A9" w:rsidP="00547F3F">
            <w:r w:rsidRPr="00F5689A">
              <w:t xml:space="preserve"> (на 01.</w:t>
            </w:r>
            <w:r w:rsidR="008B59A6">
              <w:t>0</w:t>
            </w:r>
            <w:r w:rsidR="005A75EC">
              <w:t>7</w:t>
            </w:r>
            <w:r w:rsidRPr="00F5689A">
              <w:t>.202</w:t>
            </w:r>
            <w:r w:rsidR="008B59A6">
              <w:t>6</w:t>
            </w:r>
            <w:r w:rsidRPr="00F5689A">
              <w:t xml:space="preserve"> г)</w:t>
            </w:r>
          </w:p>
          <w:p w:rsidR="00527CF8" w:rsidRDefault="00527CF8" w:rsidP="00547F3F">
            <w:r>
              <w:t>- число незанятых граждан, состоящих на учете в службе занятости</w:t>
            </w:r>
          </w:p>
          <w:p w:rsidR="005A75EC" w:rsidRDefault="005A75EC" w:rsidP="005A75EC">
            <w:r w:rsidRPr="00F5689A">
              <w:t>(на 01.</w:t>
            </w:r>
            <w:r>
              <w:t>07</w:t>
            </w:r>
            <w:r w:rsidRPr="00F5689A">
              <w:t>.202</w:t>
            </w:r>
            <w:r>
              <w:t>6</w:t>
            </w:r>
            <w:r w:rsidRPr="00F5689A">
              <w:t xml:space="preserve"> г)</w:t>
            </w:r>
          </w:p>
          <w:p w:rsidR="00527CF8" w:rsidRPr="00F5689A" w:rsidRDefault="00527CF8" w:rsidP="00547F3F">
            <w:pPr>
              <w:rPr>
                <w:b/>
              </w:rPr>
            </w:pPr>
            <w:r>
              <w:t>- из них имеют статус безработного</w:t>
            </w:r>
          </w:p>
        </w:tc>
        <w:tc>
          <w:tcPr>
            <w:tcW w:w="5582" w:type="dxa"/>
          </w:tcPr>
          <w:p w:rsidR="00527CF8" w:rsidRDefault="00527CF8" w:rsidP="00547F3F">
            <w:pPr>
              <w:tabs>
                <w:tab w:val="left" w:pos="2490"/>
              </w:tabs>
              <w:ind w:left="227"/>
            </w:pPr>
          </w:p>
          <w:p w:rsidR="00527CF8" w:rsidRDefault="00527CF8" w:rsidP="00547F3F">
            <w:pPr>
              <w:tabs>
                <w:tab w:val="left" w:pos="2490"/>
              </w:tabs>
              <w:ind w:left="227"/>
            </w:pPr>
          </w:p>
          <w:p w:rsidR="00D918A9" w:rsidRDefault="005A75EC" w:rsidP="00547F3F">
            <w:pPr>
              <w:tabs>
                <w:tab w:val="left" w:pos="2490"/>
              </w:tabs>
              <w:ind w:left="227"/>
            </w:pPr>
            <w:r>
              <w:t>37</w:t>
            </w:r>
            <w:r w:rsidR="00D918A9" w:rsidRPr="00F5689A">
              <w:t xml:space="preserve"> человек</w:t>
            </w:r>
            <w:r w:rsidR="006833BE" w:rsidRPr="00F5689A">
              <w:t xml:space="preserve"> (</w:t>
            </w:r>
            <w:r w:rsidR="008B59A6">
              <w:t xml:space="preserve">на </w:t>
            </w:r>
            <w:r>
              <w:t>01.07</w:t>
            </w:r>
            <w:r w:rsidR="008B59A6">
              <w:t>.2025</w:t>
            </w:r>
            <w:r w:rsidR="006833BE" w:rsidRPr="00F5689A">
              <w:t xml:space="preserve"> года – </w:t>
            </w:r>
            <w:r w:rsidR="008B59A6">
              <w:t>39 чел.</w:t>
            </w:r>
            <w:r w:rsidR="006833BE" w:rsidRPr="00F5689A">
              <w:t>)</w:t>
            </w:r>
            <w:r w:rsidR="00D918A9" w:rsidRPr="00F5689A">
              <w:t xml:space="preserve"> </w:t>
            </w:r>
          </w:p>
          <w:p w:rsidR="00527CF8" w:rsidRDefault="00527CF8" w:rsidP="00547F3F">
            <w:pPr>
              <w:tabs>
                <w:tab w:val="left" w:pos="2490"/>
              </w:tabs>
              <w:ind w:left="227"/>
            </w:pPr>
          </w:p>
          <w:p w:rsidR="008B59A6" w:rsidRDefault="008B59A6" w:rsidP="00547F3F">
            <w:pPr>
              <w:tabs>
                <w:tab w:val="left" w:pos="2490"/>
              </w:tabs>
              <w:ind w:left="227"/>
            </w:pPr>
          </w:p>
          <w:p w:rsidR="005A75EC" w:rsidRDefault="005A75EC" w:rsidP="008B59A6">
            <w:pPr>
              <w:tabs>
                <w:tab w:val="left" w:pos="2490"/>
              </w:tabs>
              <w:ind w:left="227"/>
            </w:pPr>
          </w:p>
          <w:p w:rsidR="00527CF8" w:rsidRPr="00F5689A" w:rsidRDefault="005A75EC" w:rsidP="008B59A6">
            <w:pPr>
              <w:tabs>
                <w:tab w:val="left" w:pos="2490"/>
              </w:tabs>
              <w:ind w:left="227"/>
            </w:pPr>
            <w:r>
              <w:t>31</w:t>
            </w:r>
            <w:r w:rsidR="00527CF8">
              <w:t xml:space="preserve"> человек (</w:t>
            </w:r>
            <w:r w:rsidR="00527CF8" w:rsidRPr="00F5689A">
              <w:t>на 01.</w:t>
            </w:r>
            <w:r>
              <w:t>07</w:t>
            </w:r>
            <w:r w:rsidR="00527CF8" w:rsidRPr="00F5689A">
              <w:t>.202</w:t>
            </w:r>
            <w:r w:rsidR="008B59A6">
              <w:t>5</w:t>
            </w:r>
            <w:r w:rsidR="00527CF8" w:rsidRPr="00F5689A">
              <w:t xml:space="preserve"> года</w:t>
            </w:r>
            <w:r w:rsidR="008B59A6">
              <w:t xml:space="preserve"> – 33 чел.)</w:t>
            </w:r>
            <w:r w:rsidR="00527CF8">
              <w:t xml:space="preserve"> </w:t>
            </w:r>
          </w:p>
        </w:tc>
      </w:tr>
      <w:tr w:rsidR="0072630F" w:rsidRPr="0072630F" w:rsidTr="000410A0">
        <w:tc>
          <w:tcPr>
            <w:tcW w:w="594" w:type="dxa"/>
          </w:tcPr>
          <w:p w:rsidR="00FA431E" w:rsidRPr="00547F3F" w:rsidRDefault="005567D6" w:rsidP="00F45D11">
            <w:pPr>
              <w:jc w:val="center"/>
            </w:pPr>
            <w:r w:rsidRPr="00547F3F">
              <w:t>19</w:t>
            </w:r>
          </w:p>
        </w:tc>
        <w:tc>
          <w:tcPr>
            <w:tcW w:w="3342" w:type="dxa"/>
          </w:tcPr>
          <w:p w:rsidR="00BA1B7C" w:rsidRPr="00F5689A" w:rsidRDefault="00BA1B7C" w:rsidP="00BA1B7C">
            <w:pPr>
              <w:rPr>
                <w:b/>
              </w:rPr>
            </w:pPr>
            <w:r w:rsidRPr="00F5689A">
              <w:rPr>
                <w:b/>
              </w:rPr>
              <w:t>Потребность предприятий, заявленная в службу занятости</w:t>
            </w:r>
          </w:p>
          <w:p w:rsidR="00FA431E" w:rsidRPr="00F5689A" w:rsidRDefault="00BA1B7C" w:rsidP="009B7A16">
            <w:r w:rsidRPr="00F5689A">
              <w:t>(на 01.</w:t>
            </w:r>
            <w:r w:rsidR="00092490">
              <w:t>07</w:t>
            </w:r>
            <w:r w:rsidRPr="00F5689A">
              <w:t>.202</w:t>
            </w:r>
            <w:r w:rsidR="009B7A16">
              <w:t>6</w:t>
            </w:r>
            <w:r w:rsidRPr="00F5689A">
              <w:t xml:space="preserve"> г)</w:t>
            </w:r>
          </w:p>
        </w:tc>
        <w:tc>
          <w:tcPr>
            <w:tcW w:w="5582" w:type="dxa"/>
          </w:tcPr>
          <w:p w:rsidR="00FA431E" w:rsidRPr="00F5689A" w:rsidRDefault="00D918A9" w:rsidP="000410A0">
            <w:pPr>
              <w:tabs>
                <w:tab w:val="left" w:pos="2490"/>
              </w:tabs>
              <w:ind w:left="227"/>
            </w:pPr>
            <w:r w:rsidRPr="00F5689A">
              <w:t>3</w:t>
            </w:r>
            <w:r w:rsidR="00092490">
              <w:t>16</w:t>
            </w:r>
            <w:r w:rsidR="00BA1B7C" w:rsidRPr="00F5689A">
              <w:t xml:space="preserve"> ваканси</w:t>
            </w:r>
            <w:r w:rsidR="00025141" w:rsidRPr="00F5689A">
              <w:t>й</w:t>
            </w:r>
            <w:r w:rsidR="00891304">
              <w:t xml:space="preserve">, что соответствует </w:t>
            </w:r>
            <w:r w:rsidR="00140A9D">
              <w:t>81,2</w:t>
            </w:r>
            <w:r w:rsidR="00891304">
              <w:t>% от уровня ана</w:t>
            </w:r>
            <w:r w:rsidR="00997DF6">
              <w:t xml:space="preserve">логичного периода </w:t>
            </w:r>
            <w:r w:rsidR="00475A4A">
              <w:t>прошлого</w:t>
            </w:r>
            <w:r w:rsidR="00997DF6">
              <w:t xml:space="preserve"> года (</w:t>
            </w:r>
            <w:r w:rsidR="00475A4A">
              <w:t xml:space="preserve">на 01.07.2025 - </w:t>
            </w:r>
            <w:r w:rsidR="00997DF6">
              <w:t>389 вакансий</w:t>
            </w:r>
            <w:r w:rsidR="00891304">
              <w:t>)</w:t>
            </w:r>
          </w:p>
          <w:p w:rsidR="00527337" w:rsidRPr="00F5689A" w:rsidRDefault="00527337" w:rsidP="000410A0">
            <w:pPr>
              <w:tabs>
                <w:tab w:val="left" w:pos="2490"/>
              </w:tabs>
              <w:ind w:left="227"/>
            </w:pPr>
          </w:p>
          <w:p w:rsidR="00527337" w:rsidRPr="00F5689A" w:rsidRDefault="00527337" w:rsidP="007F3C3D">
            <w:pPr>
              <w:tabs>
                <w:tab w:val="left" w:pos="2490"/>
              </w:tabs>
              <w:ind w:left="227"/>
            </w:pPr>
          </w:p>
        </w:tc>
      </w:tr>
    </w:tbl>
    <w:p w:rsidR="00895E45" w:rsidRDefault="00895E45" w:rsidP="00895E45">
      <w:pPr>
        <w:tabs>
          <w:tab w:val="left" w:pos="1200"/>
        </w:tabs>
        <w:jc w:val="both"/>
        <w:rPr>
          <w:sz w:val="28"/>
        </w:rPr>
      </w:pPr>
      <w:r>
        <w:rPr>
          <w:sz w:val="28"/>
        </w:rPr>
        <w:tab/>
      </w:r>
    </w:p>
    <w:sectPr w:rsidR="00895E45" w:rsidSect="001A789B">
      <w:headerReference w:type="default" r:id="rId9"/>
      <w:footerReference w:type="default" r:id="rId10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A00" w:rsidRDefault="00696A00" w:rsidP="004A22E4">
      <w:r>
        <w:separator/>
      </w:r>
    </w:p>
  </w:endnote>
  <w:endnote w:type="continuationSeparator" w:id="0">
    <w:p w:rsidR="00696A00" w:rsidRDefault="00696A00" w:rsidP="004A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FFB" w:rsidRDefault="00655FFB">
    <w:pPr>
      <w:pStyle w:val="a7"/>
    </w:pPr>
    <w:r>
      <w:t>Исполнитель: Остапенко В.Г.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A00" w:rsidRDefault="00696A00" w:rsidP="004A22E4">
      <w:r>
        <w:separator/>
      </w:r>
    </w:p>
  </w:footnote>
  <w:footnote w:type="continuationSeparator" w:id="0">
    <w:p w:rsidR="00696A00" w:rsidRDefault="00696A00" w:rsidP="004A2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7A3" w:rsidRDefault="002507A3" w:rsidP="007678F0">
    <w:pPr>
      <w:pStyle w:val="a5"/>
      <w:jc w:val="center"/>
      <w:rPr>
        <w:b/>
      </w:rPr>
    </w:pPr>
    <w:r>
      <w:rPr>
        <w:b/>
      </w:rPr>
      <w:t xml:space="preserve">ОПЕРАТИВНЫЕ </w:t>
    </w:r>
    <w:r w:rsidRPr="007678F0">
      <w:rPr>
        <w:b/>
      </w:rPr>
      <w:t xml:space="preserve">ПОКАЗАТЕЛИ </w:t>
    </w:r>
  </w:p>
  <w:p w:rsidR="002507A3" w:rsidRPr="00823346" w:rsidRDefault="002507A3" w:rsidP="007678F0">
    <w:pPr>
      <w:pStyle w:val="a5"/>
      <w:jc w:val="center"/>
      <w:rPr>
        <w:b/>
      </w:rPr>
    </w:pPr>
    <w:r w:rsidRPr="007678F0">
      <w:rPr>
        <w:b/>
      </w:rPr>
      <w:t>социально-экономиче</w:t>
    </w:r>
    <w:r w:rsidR="00C953B1">
      <w:rPr>
        <w:b/>
      </w:rPr>
      <w:t>ского развития Сортавальского МО</w:t>
    </w:r>
    <w:r w:rsidRPr="007678F0">
      <w:rPr>
        <w:b/>
      </w:rPr>
      <w:t xml:space="preserve"> </w:t>
    </w:r>
    <w:r w:rsidR="00092490">
      <w:rPr>
        <w:b/>
      </w:rPr>
      <w:t>2</w:t>
    </w:r>
    <w:r w:rsidR="008B4CE1">
      <w:rPr>
        <w:b/>
      </w:rPr>
      <w:t xml:space="preserve"> квартал 2026 года</w:t>
    </w:r>
  </w:p>
  <w:p w:rsidR="002507A3" w:rsidRDefault="002507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36925"/>
    <w:multiLevelType w:val="multilevel"/>
    <w:tmpl w:val="DD04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EE3C96"/>
    <w:multiLevelType w:val="multilevel"/>
    <w:tmpl w:val="F802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F06EE2"/>
    <w:multiLevelType w:val="hybridMultilevel"/>
    <w:tmpl w:val="8C54E7AC"/>
    <w:lvl w:ilvl="0" w:tplc="A77487DC">
      <w:start w:val="7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402"/>
    <w:rsid w:val="00011001"/>
    <w:rsid w:val="00013409"/>
    <w:rsid w:val="000137FF"/>
    <w:rsid w:val="00014010"/>
    <w:rsid w:val="00016C45"/>
    <w:rsid w:val="00025141"/>
    <w:rsid w:val="00033080"/>
    <w:rsid w:val="000410A0"/>
    <w:rsid w:val="00041451"/>
    <w:rsid w:val="00050627"/>
    <w:rsid w:val="0005569F"/>
    <w:rsid w:val="00055C42"/>
    <w:rsid w:val="00062D10"/>
    <w:rsid w:val="000667B2"/>
    <w:rsid w:val="00066B8C"/>
    <w:rsid w:val="00070980"/>
    <w:rsid w:val="00072456"/>
    <w:rsid w:val="000741FF"/>
    <w:rsid w:val="0007666F"/>
    <w:rsid w:val="000768F6"/>
    <w:rsid w:val="00081502"/>
    <w:rsid w:val="00084C33"/>
    <w:rsid w:val="000850E9"/>
    <w:rsid w:val="00086A12"/>
    <w:rsid w:val="00091C3A"/>
    <w:rsid w:val="00091EA9"/>
    <w:rsid w:val="00091EF3"/>
    <w:rsid w:val="00092490"/>
    <w:rsid w:val="000937E0"/>
    <w:rsid w:val="00095DDC"/>
    <w:rsid w:val="0009794D"/>
    <w:rsid w:val="000A1001"/>
    <w:rsid w:val="000A4B57"/>
    <w:rsid w:val="000A76E9"/>
    <w:rsid w:val="000B3284"/>
    <w:rsid w:val="000B3B9A"/>
    <w:rsid w:val="000B5229"/>
    <w:rsid w:val="000C27C9"/>
    <w:rsid w:val="000C46E8"/>
    <w:rsid w:val="000C4D8B"/>
    <w:rsid w:val="000C5289"/>
    <w:rsid w:val="000D2A51"/>
    <w:rsid w:val="000D2C47"/>
    <w:rsid w:val="000D332E"/>
    <w:rsid w:val="000D477F"/>
    <w:rsid w:val="000F31E5"/>
    <w:rsid w:val="000F5DF3"/>
    <w:rsid w:val="00116DC1"/>
    <w:rsid w:val="001200CE"/>
    <w:rsid w:val="00126117"/>
    <w:rsid w:val="00131BB3"/>
    <w:rsid w:val="0013328C"/>
    <w:rsid w:val="00137955"/>
    <w:rsid w:val="0014022E"/>
    <w:rsid w:val="00140A9D"/>
    <w:rsid w:val="00140E7D"/>
    <w:rsid w:val="00143853"/>
    <w:rsid w:val="001456DC"/>
    <w:rsid w:val="00151A9F"/>
    <w:rsid w:val="00153266"/>
    <w:rsid w:val="0015333F"/>
    <w:rsid w:val="00154810"/>
    <w:rsid w:val="00160C0C"/>
    <w:rsid w:val="00166196"/>
    <w:rsid w:val="00167B78"/>
    <w:rsid w:val="0017098B"/>
    <w:rsid w:val="00170C6B"/>
    <w:rsid w:val="00175F32"/>
    <w:rsid w:val="00177246"/>
    <w:rsid w:val="001805A9"/>
    <w:rsid w:val="00182C36"/>
    <w:rsid w:val="00184CBA"/>
    <w:rsid w:val="0018709A"/>
    <w:rsid w:val="0019180D"/>
    <w:rsid w:val="0019348D"/>
    <w:rsid w:val="001A20CC"/>
    <w:rsid w:val="001A3845"/>
    <w:rsid w:val="001A65CF"/>
    <w:rsid w:val="001A789B"/>
    <w:rsid w:val="001A7CCB"/>
    <w:rsid w:val="001B21E8"/>
    <w:rsid w:val="001B3215"/>
    <w:rsid w:val="001B7D30"/>
    <w:rsid w:val="001C5406"/>
    <w:rsid w:val="001D2158"/>
    <w:rsid w:val="001E10C7"/>
    <w:rsid w:val="001E4A38"/>
    <w:rsid w:val="001F3FD8"/>
    <w:rsid w:val="0020114E"/>
    <w:rsid w:val="00202B32"/>
    <w:rsid w:val="002048DB"/>
    <w:rsid w:val="00205053"/>
    <w:rsid w:val="00205EA3"/>
    <w:rsid w:val="002064BC"/>
    <w:rsid w:val="002109E4"/>
    <w:rsid w:val="002127B6"/>
    <w:rsid w:val="0022635D"/>
    <w:rsid w:val="00226FE9"/>
    <w:rsid w:val="0023413E"/>
    <w:rsid w:val="00234807"/>
    <w:rsid w:val="00240800"/>
    <w:rsid w:val="0024107C"/>
    <w:rsid w:val="00242298"/>
    <w:rsid w:val="00242806"/>
    <w:rsid w:val="0024748E"/>
    <w:rsid w:val="002507A3"/>
    <w:rsid w:val="00251A65"/>
    <w:rsid w:val="00252754"/>
    <w:rsid w:val="00256E6C"/>
    <w:rsid w:val="002617A1"/>
    <w:rsid w:val="00271463"/>
    <w:rsid w:val="00280C4B"/>
    <w:rsid w:val="00286AFA"/>
    <w:rsid w:val="00287F36"/>
    <w:rsid w:val="0029040F"/>
    <w:rsid w:val="00294C9E"/>
    <w:rsid w:val="002A10D0"/>
    <w:rsid w:val="002B1FF2"/>
    <w:rsid w:val="002B25CA"/>
    <w:rsid w:val="002B5B8C"/>
    <w:rsid w:val="002B5E00"/>
    <w:rsid w:val="002B6799"/>
    <w:rsid w:val="002C47FE"/>
    <w:rsid w:val="002C6868"/>
    <w:rsid w:val="002D0BF1"/>
    <w:rsid w:val="002D6633"/>
    <w:rsid w:val="002D6D98"/>
    <w:rsid w:val="002E3975"/>
    <w:rsid w:val="002E4710"/>
    <w:rsid w:val="002E5A2A"/>
    <w:rsid w:val="002E5F01"/>
    <w:rsid w:val="002E728F"/>
    <w:rsid w:val="002F4046"/>
    <w:rsid w:val="002F6204"/>
    <w:rsid w:val="0031359D"/>
    <w:rsid w:val="0031423F"/>
    <w:rsid w:val="003174EA"/>
    <w:rsid w:val="00317A53"/>
    <w:rsid w:val="00317DCE"/>
    <w:rsid w:val="0032181B"/>
    <w:rsid w:val="00323F19"/>
    <w:rsid w:val="00326622"/>
    <w:rsid w:val="00330BA3"/>
    <w:rsid w:val="00331DCD"/>
    <w:rsid w:val="00336022"/>
    <w:rsid w:val="0034082F"/>
    <w:rsid w:val="00350567"/>
    <w:rsid w:val="00351472"/>
    <w:rsid w:val="00352F1D"/>
    <w:rsid w:val="00355A9C"/>
    <w:rsid w:val="0036450E"/>
    <w:rsid w:val="003714CB"/>
    <w:rsid w:val="003766A6"/>
    <w:rsid w:val="00376C12"/>
    <w:rsid w:val="00380AE1"/>
    <w:rsid w:val="00384FD1"/>
    <w:rsid w:val="003850EE"/>
    <w:rsid w:val="0039323B"/>
    <w:rsid w:val="003A030A"/>
    <w:rsid w:val="003A075D"/>
    <w:rsid w:val="003A0F36"/>
    <w:rsid w:val="003B4402"/>
    <w:rsid w:val="003B7737"/>
    <w:rsid w:val="003C0879"/>
    <w:rsid w:val="003C12A7"/>
    <w:rsid w:val="003C2352"/>
    <w:rsid w:val="003C62A2"/>
    <w:rsid w:val="003C7E28"/>
    <w:rsid w:val="003D1944"/>
    <w:rsid w:val="003D6607"/>
    <w:rsid w:val="003D7157"/>
    <w:rsid w:val="003D75FF"/>
    <w:rsid w:val="003E1F0A"/>
    <w:rsid w:val="003E54EB"/>
    <w:rsid w:val="003E6839"/>
    <w:rsid w:val="003F04F9"/>
    <w:rsid w:val="003F1238"/>
    <w:rsid w:val="003F2725"/>
    <w:rsid w:val="003F3280"/>
    <w:rsid w:val="00400E53"/>
    <w:rsid w:val="0040500D"/>
    <w:rsid w:val="004054EE"/>
    <w:rsid w:val="0040628F"/>
    <w:rsid w:val="00407A68"/>
    <w:rsid w:val="00407E99"/>
    <w:rsid w:val="00411731"/>
    <w:rsid w:val="00416137"/>
    <w:rsid w:val="0042214E"/>
    <w:rsid w:val="0042347C"/>
    <w:rsid w:val="0042488C"/>
    <w:rsid w:val="00424B57"/>
    <w:rsid w:val="0042761C"/>
    <w:rsid w:val="0043109D"/>
    <w:rsid w:val="00431FBA"/>
    <w:rsid w:val="00440D28"/>
    <w:rsid w:val="00442E28"/>
    <w:rsid w:val="00442F93"/>
    <w:rsid w:val="004430B0"/>
    <w:rsid w:val="00443A8A"/>
    <w:rsid w:val="0045021E"/>
    <w:rsid w:val="00450787"/>
    <w:rsid w:val="00453897"/>
    <w:rsid w:val="00453FFC"/>
    <w:rsid w:val="00454744"/>
    <w:rsid w:val="00472731"/>
    <w:rsid w:val="00475655"/>
    <w:rsid w:val="00475A4A"/>
    <w:rsid w:val="00486A5A"/>
    <w:rsid w:val="00496673"/>
    <w:rsid w:val="004A22E4"/>
    <w:rsid w:val="004A3657"/>
    <w:rsid w:val="004B0695"/>
    <w:rsid w:val="004B50E0"/>
    <w:rsid w:val="004B6267"/>
    <w:rsid w:val="004B7977"/>
    <w:rsid w:val="004C11BD"/>
    <w:rsid w:val="004C5719"/>
    <w:rsid w:val="004D3520"/>
    <w:rsid w:val="004D6180"/>
    <w:rsid w:val="004D73AC"/>
    <w:rsid w:val="004E06DA"/>
    <w:rsid w:val="004E0835"/>
    <w:rsid w:val="004E1727"/>
    <w:rsid w:val="004E4682"/>
    <w:rsid w:val="004F5EA8"/>
    <w:rsid w:val="004F60F0"/>
    <w:rsid w:val="004F627C"/>
    <w:rsid w:val="00507450"/>
    <w:rsid w:val="00507E5C"/>
    <w:rsid w:val="005110FD"/>
    <w:rsid w:val="00521D39"/>
    <w:rsid w:val="00522D7C"/>
    <w:rsid w:val="0052510D"/>
    <w:rsid w:val="00525774"/>
    <w:rsid w:val="00527337"/>
    <w:rsid w:val="00527CF8"/>
    <w:rsid w:val="0053662E"/>
    <w:rsid w:val="005435D3"/>
    <w:rsid w:val="00546A01"/>
    <w:rsid w:val="00547F3F"/>
    <w:rsid w:val="005567D6"/>
    <w:rsid w:val="00556F2D"/>
    <w:rsid w:val="00561CB1"/>
    <w:rsid w:val="005666EB"/>
    <w:rsid w:val="00583F6F"/>
    <w:rsid w:val="00585BBB"/>
    <w:rsid w:val="00591516"/>
    <w:rsid w:val="005915D5"/>
    <w:rsid w:val="00591763"/>
    <w:rsid w:val="00591C07"/>
    <w:rsid w:val="005960EE"/>
    <w:rsid w:val="005A00B0"/>
    <w:rsid w:val="005A4B2C"/>
    <w:rsid w:val="005A6787"/>
    <w:rsid w:val="005A75EC"/>
    <w:rsid w:val="005B2E8C"/>
    <w:rsid w:val="005D1A82"/>
    <w:rsid w:val="005D59AA"/>
    <w:rsid w:val="005D5B83"/>
    <w:rsid w:val="005D7D86"/>
    <w:rsid w:val="005E2A87"/>
    <w:rsid w:val="005E2EE5"/>
    <w:rsid w:val="005E51A2"/>
    <w:rsid w:val="005E5DFF"/>
    <w:rsid w:val="005F22ED"/>
    <w:rsid w:val="005F2319"/>
    <w:rsid w:val="005F5A17"/>
    <w:rsid w:val="00603E46"/>
    <w:rsid w:val="00607620"/>
    <w:rsid w:val="00612044"/>
    <w:rsid w:val="00622909"/>
    <w:rsid w:val="00627383"/>
    <w:rsid w:val="006316AA"/>
    <w:rsid w:val="0063542B"/>
    <w:rsid w:val="00637592"/>
    <w:rsid w:val="006412C9"/>
    <w:rsid w:val="0064356D"/>
    <w:rsid w:val="0064518C"/>
    <w:rsid w:val="00646445"/>
    <w:rsid w:val="00646C36"/>
    <w:rsid w:val="006474E6"/>
    <w:rsid w:val="0064796A"/>
    <w:rsid w:val="006502D4"/>
    <w:rsid w:val="00650D7C"/>
    <w:rsid w:val="00650F08"/>
    <w:rsid w:val="00651D1B"/>
    <w:rsid w:val="0065374C"/>
    <w:rsid w:val="00655FFB"/>
    <w:rsid w:val="0066044F"/>
    <w:rsid w:val="006604B9"/>
    <w:rsid w:val="00664478"/>
    <w:rsid w:val="006656DF"/>
    <w:rsid w:val="0067396C"/>
    <w:rsid w:val="00674D4A"/>
    <w:rsid w:val="006773ED"/>
    <w:rsid w:val="006829E1"/>
    <w:rsid w:val="006833BE"/>
    <w:rsid w:val="006911A9"/>
    <w:rsid w:val="00695EAB"/>
    <w:rsid w:val="00696A00"/>
    <w:rsid w:val="006A3623"/>
    <w:rsid w:val="006A5681"/>
    <w:rsid w:val="006B053A"/>
    <w:rsid w:val="006B3709"/>
    <w:rsid w:val="006B7E71"/>
    <w:rsid w:val="006C264D"/>
    <w:rsid w:val="006C34FF"/>
    <w:rsid w:val="006C6461"/>
    <w:rsid w:val="006C7792"/>
    <w:rsid w:val="006D627C"/>
    <w:rsid w:val="006E0FCA"/>
    <w:rsid w:val="006E7D2C"/>
    <w:rsid w:val="006F0019"/>
    <w:rsid w:val="006F0C62"/>
    <w:rsid w:val="006F1961"/>
    <w:rsid w:val="006F3A49"/>
    <w:rsid w:val="006F40CE"/>
    <w:rsid w:val="007027DC"/>
    <w:rsid w:val="00703647"/>
    <w:rsid w:val="00715AF6"/>
    <w:rsid w:val="0071797C"/>
    <w:rsid w:val="00723A94"/>
    <w:rsid w:val="0072630F"/>
    <w:rsid w:val="00726958"/>
    <w:rsid w:val="0073490A"/>
    <w:rsid w:val="00736CF6"/>
    <w:rsid w:val="00737041"/>
    <w:rsid w:val="007434F5"/>
    <w:rsid w:val="00745BEA"/>
    <w:rsid w:val="00750F95"/>
    <w:rsid w:val="00753BAB"/>
    <w:rsid w:val="007556CC"/>
    <w:rsid w:val="007606AD"/>
    <w:rsid w:val="0076301E"/>
    <w:rsid w:val="00764516"/>
    <w:rsid w:val="00764791"/>
    <w:rsid w:val="0076730F"/>
    <w:rsid w:val="00767392"/>
    <w:rsid w:val="007678F0"/>
    <w:rsid w:val="00773463"/>
    <w:rsid w:val="00773B2D"/>
    <w:rsid w:val="00776A12"/>
    <w:rsid w:val="00786325"/>
    <w:rsid w:val="007923F8"/>
    <w:rsid w:val="0079600A"/>
    <w:rsid w:val="007A20C9"/>
    <w:rsid w:val="007A2509"/>
    <w:rsid w:val="007A539B"/>
    <w:rsid w:val="007B01FF"/>
    <w:rsid w:val="007B3F38"/>
    <w:rsid w:val="007B495D"/>
    <w:rsid w:val="007B5B30"/>
    <w:rsid w:val="007C293E"/>
    <w:rsid w:val="007C5A6B"/>
    <w:rsid w:val="007C5E00"/>
    <w:rsid w:val="007C6AAB"/>
    <w:rsid w:val="007D7E89"/>
    <w:rsid w:val="007E096E"/>
    <w:rsid w:val="007E18A9"/>
    <w:rsid w:val="007E75D7"/>
    <w:rsid w:val="007F0597"/>
    <w:rsid w:val="007F197C"/>
    <w:rsid w:val="007F222A"/>
    <w:rsid w:val="007F2613"/>
    <w:rsid w:val="007F3C3D"/>
    <w:rsid w:val="00801106"/>
    <w:rsid w:val="00802EFE"/>
    <w:rsid w:val="008102B5"/>
    <w:rsid w:val="00810438"/>
    <w:rsid w:val="0081122E"/>
    <w:rsid w:val="00812D0E"/>
    <w:rsid w:val="0081690B"/>
    <w:rsid w:val="008215D3"/>
    <w:rsid w:val="00823346"/>
    <w:rsid w:val="008238DC"/>
    <w:rsid w:val="00824A7E"/>
    <w:rsid w:val="008256D8"/>
    <w:rsid w:val="00825C93"/>
    <w:rsid w:val="0083113C"/>
    <w:rsid w:val="00834109"/>
    <w:rsid w:val="00834321"/>
    <w:rsid w:val="008347C9"/>
    <w:rsid w:val="00835C34"/>
    <w:rsid w:val="00842622"/>
    <w:rsid w:val="00844195"/>
    <w:rsid w:val="00844DE6"/>
    <w:rsid w:val="00853D7F"/>
    <w:rsid w:val="00855885"/>
    <w:rsid w:val="00862E51"/>
    <w:rsid w:val="00863244"/>
    <w:rsid w:val="0087181D"/>
    <w:rsid w:val="0087561D"/>
    <w:rsid w:val="0087662F"/>
    <w:rsid w:val="008813E1"/>
    <w:rsid w:val="008831AF"/>
    <w:rsid w:val="00891304"/>
    <w:rsid w:val="00895E45"/>
    <w:rsid w:val="008A1025"/>
    <w:rsid w:val="008A3622"/>
    <w:rsid w:val="008A75EE"/>
    <w:rsid w:val="008B141B"/>
    <w:rsid w:val="008B1D7C"/>
    <w:rsid w:val="008B2556"/>
    <w:rsid w:val="008B4CE1"/>
    <w:rsid w:val="008B579E"/>
    <w:rsid w:val="008B59A6"/>
    <w:rsid w:val="008B682F"/>
    <w:rsid w:val="008B6DBF"/>
    <w:rsid w:val="008B7E4C"/>
    <w:rsid w:val="008C0ED3"/>
    <w:rsid w:val="008C4A3D"/>
    <w:rsid w:val="008C63AA"/>
    <w:rsid w:val="008D1DFB"/>
    <w:rsid w:val="008D6784"/>
    <w:rsid w:val="008D6CD2"/>
    <w:rsid w:val="008D6D4A"/>
    <w:rsid w:val="008F0240"/>
    <w:rsid w:val="008F19E3"/>
    <w:rsid w:val="008F3168"/>
    <w:rsid w:val="008F4E52"/>
    <w:rsid w:val="008F6CC9"/>
    <w:rsid w:val="0090043B"/>
    <w:rsid w:val="009103EB"/>
    <w:rsid w:val="009107EA"/>
    <w:rsid w:val="00914405"/>
    <w:rsid w:val="00917945"/>
    <w:rsid w:val="0092282F"/>
    <w:rsid w:val="009248AA"/>
    <w:rsid w:val="00930DA0"/>
    <w:rsid w:val="00933C77"/>
    <w:rsid w:val="0093719D"/>
    <w:rsid w:val="0094244A"/>
    <w:rsid w:val="00943E17"/>
    <w:rsid w:val="0094445B"/>
    <w:rsid w:val="009472CF"/>
    <w:rsid w:val="00962A54"/>
    <w:rsid w:val="00962C67"/>
    <w:rsid w:val="00967647"/>
    <w:rsid w:val="00972885"/>
    <w:rsid w:val="00975FE1"/>
    <w:rsid w:val="009832CD"/>
    <w:rsid w:val="00984706"/>
    <w:rsid w:val="00987CBA"/>
    <w:rsid w:val="00991B9E"/>
    <w:rsid w:val="00991F88"/>
    <w:rsid w:val="00996F7E"/>
    <w:rsid w:val="00997DF6"/>
    <w:rsid w:val="009A315F"/>
    <w:rsid w:val="009A6DDF"/>
    <w:rsid w:val="009B0592"/>
    <w:rsid w:val="009B4B11"/>
    <w:rsid w:val="009B7A16"/>
    <w:rsid w:val="009C7857"/>
    <w:rsid w:val="009D4068"/>
    <w:rsid w:val="009D4620"/>
    <w:rsid w:val="009E0A68"/>
    <w:rsid w:val="009E5F9F"/>
    <w:rsid w:val="009E642D"/>
    <w:rsid w:val="009E6B18"/>
    <w:rsid w:val="009F36DC"/>
    <w:rsid w:val="009F560E"/>
    <w:rsid w:val="009F6BA2"/>
    <w:rsid w:val="00A001AE"/>
    <w:rsid w:val="00A03CC0"/>
    <w:rsid w:val="00A03FAC"/>
    <w:rsid w:val="00A10731"/>
    <w:rsid w:val="00A1201F"/>
    <w:rsid w:val="00A12F04"/>
    <w:rsid w:val="00A13482"/>
    <w:rsid w:val="00A144F2"/>
    <w:rsid w:val="00A22352"/>
    <w:rsid w:val="00A309FC"/>
    <w:rsid w:val="00A34746"/>
    <w:rsid w:val="00A35342"/>
    <w:rsid w:val="00A45FE3"/>
    <w:rsid w:val="00A5419C"/>
    <w:rsid w:val="00A55EE8"/>
    <w:rsid w:val="00A57C8E"/>
    <w:rsid w:val="00A62AB1"/>
    <w:rsid w:val="00A65EFA"/>
    <w:rsid w:val="00A70401"/>
    <w:rsid w:val="00A82FF3"/>
    <w:rsid w:val="00A84A83"/>
    <w:rsid w:val="00A8776A"/>
    <w:rsid w:val="00A95246"/>
    <w:rsid w:val="00A961BE"/>
    <w:rsid w:val="00A97414"/>
    <w:rsid w:val="00AA5002"/>
    <w:rsid w:val="00AB232B"/>
    <w:rsid w:val="00AB3962"/>
    <w:rsid w:val="00AB412A"/>
    <w:rsid w:val="00AB4E8A"/>
    <w:rsid w:val="00AB5A17"/>
    <w:rsid w:val="00AC0CA2"/>
    <w:rsid w:val="00AC1EA9"/>
    <w:rsid w:val="00AC3061"/>
    <w:rsid w:val="00AC6864"/>
    <w:rsid w:val="00AC70D4"/>
    <w:rsid w:val="00AD2CD3"/>
    <w:rsid w:val="00AD6B05"/>
    <w:rsid w:val="00AE1919"/>
    <w:rsid w:val="00AE43CE"/>
    <w:rsid w:val="00AE4907"/>
    <w:rsid w:val="00AE7C47"/>
    <w:rsid w:val="00AF502F"/>
    <w:rsid w:val="00AF6D4F"/>
    <w:rsid w:val="00AF7979"/>
    <w:rsid w:val="00B057F5"/>
    <w:rsid w:val="00B06486"/>
    <w:rsid w:val="00B14F58"/>
    <w:rsid w:val="00B16623"/>
    <w:rsid w:val="00B16A2A"/>
    <w:rsid w:val="00B24911"/>
    <w:rsid w:val="00B2701C"/>
    <w:rsid w:val="00B34C90"/>
    <w:rsid w:val="00B415E6"/>
    <w:rsid w:val="00B43272"/>
    <w:rsid w:val="00B45EE0"/>
    <w:rsid w:val="00B47349"/>
    <w:rsid w:val="00B5141D"/>
    <w:rsid w:val="00B564C8"/>
    <w:rsid w:val="00B770C8"/>
    <w:rsid w:val="00B779B8"/>
    <w:rsid w:val="00B86288"/>
    <w:rsid w:val="00B91B50"/>
    <w:rsid w:val="00BA0519"/>
    <w:rsid w:val="00BA0914"/>
    <w:rsid w:val="00BA1B7C"/>
    <w:rsid w:val="00BA3EA0"/>
    <w:rsid w:val="00BA5270"/>
    <w:rsid w:val="00BA5F5D"/>
    <w:rsid w:val="00BC2113"/>
    <w:rsid w:val="00BC2342"/>
    <w:rsid w:val="00BC30BD"/>
    <w:rsid w:val="00BC38BD"/>
    <w:rsid w:val="00BD0774"/>
    <w:rsid w:val="00BD1600"/>
    <w:rsid w:val="00BD3224"/>
    <w:rsid w:val="00BD3522"/>
    <w:rsid w:val="00BD43B4"/>
    <w:rsid w:val="00BE13E2"/>
    <w:rsid w:val="00BE44EB"/>
    <w:rsid w:val="00BE7FE3"/>
    <w:rsid w:val="00BF3867"/>
    <w:rsid w:val="00C062A1"/>
    <w:rsid w:val="00C06484"/>
    <w:rsid w:val="00C10ADC"/>
    <w:rsid w:val="00C12876"/>
    <w:rsid w:val="00C163BB"/>
    <w:rsid w:val="00C16B1E"/>
    <w:rsid w:val="00C249E5"/>
    <w:rsid w:val="00C30347"/>
    <w:rsid w:val="00C3186D"/>
    <w:rsid w:val="00C3467E"/>
    <w:rsid w:val="00C35661"/>
    <w:rsid w:val="00C37B80"/>
    <w:rsid w:val="00C4590A"/>
    <w:rsid w:val="00C46C12"/>
    <w:rsid w:val="00C47085"/>
    <w:rsid w:val="00C47451"/>
    <w:rsid w:val="00C514F9"/>
    <w:rsid w:val="00C55CFC"/>
    <w:rsid w:val="00C6426D"/>
    <w:rsid w:val="00C65FDB"/>
    <w:rsid w:val="00C66F2B"/>
    <w:rsid w:val="00C7153C"/>
    <w:rsid w:val="00C72C08"/>
    <w:rsid w:val="00C74492"/>
    <w:rsid w:val="00C76E97"/>
    <w:rsid w:val="00C80655"/>
    <w:rsid w:val="00C81E91"/>
    <w:rsid w:val="00C834DE"/>
    <w:rsid w:val="00C85FF3"/>
    <w:rsid w:val="00C86112"/>
    <w:rsid w:val="00C953B1"/>
    <w:rsid w:val="00C95C43"/>
    <w:rsid w:val="00CB13A9"/>
    <w:rsid w:val="00CB6128"/>
    <w:rsid w:val="00CC1F6A"/>
    <w:rsid w:val="00CC36C1"/>
    <w:rsid w:val="00CD2541"/>
    <w:rsid w:val="00CD4815"/>
    <w:rsid w:val="00CE1648"/>
    <w:rsid w:val="00CE25F4"/>
    <w:rsid w:val="00CE62A4"/>
    <w:rsid w:val="00CF1132"/>
    <w:rsid w:val="00CF1E2A"/>
    <w:rsid w:val="00CF7DE0"/>
    <w:rsid w:val="00D04037"/>
    <w:rsid w:val="00D045E5"/>
    <w:rsid w:val="00D27807"/>
    <w:rsid w:val="00D32367"/>
    <w:rsid w:val="00D4282F"/>
    <w:rsid w:val="00D44B20"/>
    <w:rsid w:val="00D46F93"/>
    <w:rsid w:val="00D47ED9"/>
    <w:rsid w:val="00D500A1"/>
    <w:rsid w:val="00D52F7D"/>
    <w:rsid w:val="00D54BC1"/>
    <w:rsid w:val="00D57489"/>
    <w:rsid w:val="00D61995"/>
    <w:rsid w:val="00D654D3"/>
    <w:rsid w:val="00D67807"/>
    <w:rsid w:val="00D77B8D"/>
    <w:rsid w:val="00D83044"/>
    <w:rsid w:val="00D84B1C"/>
    <w:rsid w:val="00D85066"/>
    <w:rsid w:val="00D85FF9"/>
    <w:rsid w:val="00D870B1"/>
    <w:rsid w:val="00D918A9"/>
    <w:rsid w:val="00D95899"/>
    <w:rsid w:val="00D96F08"/>
    <w:rsid w:val="00D97F95"/>
    <w:rsid w:val="00DA08FC"/>
    <w:rsid w:val="00DA2476"/>
    <w:rsid w:val="00DA760E"/>
    <w:rsid w:val="00DB0740"/>
    <w:rsid w:val="00DB0815"/>
    <w:rsid w:val="00DB2D36"/>
    <w:rsid w:val="00DB3010"/>
    <w:rsid w:val="00DB497D"/>
    <w:rsid w:val="00DC1B93"/>
    <w:rsid w:val="00DC2236"/>
    <w:rsid w:val="00DC5FBF"/>
    <w:rsid w:val="00DD5309"/>
    <w:rsid w:val="00DE0512"/>
    <w:rsid w:val="00DE0DED"/>
    <w:rsid w:val="00DE1858"/>
    <w:rsid w:val="00DE58B9"/>
    <w:rsid w:val="00DE5E49"/>
    <w:rsid w:val="00DE61D8"/>
    <w:rsid w:val="00DF0584"/>
    <w:rsid w:val="00DF107B"/>
    <w:rsid w:val="00DF2DF3"/>
    <w:rsid w:val="00DF42C7"/>
    <w:rsid w:val="00DF4353"/>
    <w:rsid w:val="00DF54C1"/>
    <w:rsid w:val="00E04193"/>
    <w:rsid w:val="00E1054C"/>
    <w:rsid w:val="00E11118"/>
    <w:rsid w:val="00E117DE"/>
    <w:rsid w:val="00E117F6"/>
    <w:rsid w:val="00E1187B"/>
    <w:rsid w:val="00E15AAC"/>
    <w:rsid w:val="00E20CDC"/>
    <w:rsid w:val="00E2455F"/>
    <w:rsid w:val="00E3195F"/>
    <w:rsid w:val="00E358F1"/>
    <w:rsid w:val="00E36684"/>
    <w:rsid w:val="00E445FB"/>
    <w:rsid w:val="00E52F2A"/>
    <w:rsid w:val="00E63A13"/>
    <w:rsid w:val="00E6604D"/>
    <w:rsid w:val="00E7244D"/>
    <w:rsid w:val="00E769E6"/>
    <w:rsid w:val="00E776CE"/>
    <w:rsid w:val="00E77B2A"/>
    <w:rsid w:val="00E8231B"/>
    <w:rsid w:val="00E82DF8"/>
    <w:rsid w:val="00E83F78"/>
    <w:rsid w:val="00E84614"/>
    <w:rsid w:val="00E86FC5"/>
    <w:rsid w:val="00E93241"/>
    <w:rsid w:val="00E93F06"/>
    <w:rsid w:val="00E94513"/>
    <w:rsid w:val="00E94A06"/>
    <w:rsid w:val="00EA187F"/>
    <w:rsid w:val="00EA2699"/>
    <w:rsid w:val="00EA3C2A"/>
    <w:rsid w:val="00EA3E1C"/>
    <w:rsid w:val="00EA42F8"/>
    <w:rsid w:val="00EA632A"/>
    <w:rsid w:val="00EB34BE"/>
    <w:rsid w:val="00EB4A99"/>
    <w:rsid w:val="00EB6C34"/>
    <w:rsid w:val="00EC17E0"/>
    <w:rsid w:val="00EC312D"/>
    <w:rsid w:val="00EC5505"/>
    <w:rsid w:val="00EC741D"/>
    <w:rsid w:val="00EC76F8"/>
    <w:rsid w:val="00ED274A"/>
    <w:rsid w:val="00ED69D8"/>
    <w:rsid w:val="00EE02D1"/>
    <w:rsid w:val="00EE0B4C"/>
    <w:rsid w:val="00EE40B1"/>
    <w:rsid w:val="00EE4BF7"/>
    <w:rsid w:val="00EE77B6"/>
    <w:rsid w:val="00EF2D83"/>
    <w:rsid w:val="00F03979"/>
    <w:rsid w:val="00F04CFC"/>
    <w:rsid w:val="00F05465"/>
    <w:rsid w:val="00F1454A"/>
    <w:rsid w:val="00F15D0B"/>
    <w:rsid w:val="00F2245E"/>
    <w:rsid w:val="00F23940"/>
    <w:rsid w:val="00F2409C"/>
    <w:rsid w:val="00F252E0"/>
    <w:rsid w:val="00F27A34"/>
    <w:rsid w:val="00F3399E"/>
    <w:rsid w:val="00F34DB2"/>
    <w:rsid w:val="00F4434E"/>
    <w:rsid w:val="00F45D11"/>
    <w:rsid w:val="00F46180"/>
    <w:rsid w:val="00F46ECA"/>
    <w:rsid w:val="00F478CC"/>
    <w:rsid w:val="00F47B50"/>
    <w:rsid w:val="00F47FD7"/>
    <w:rsid w:val="00F52609"/>
    <w:rsid w:val="00F545BA"/>
    <w:rsid w:val="00F54C65"/>
    <w:rsid w:val="00F54FD8"/>
    <w:rsid w:val="00F5689A"/>
    <w:rsid w:val="00F568D5"/>
    <w:rsid w:val="00F60EF6"/>
    <w:rsid w:val="00F61AC9"/>
    <w:rsid w:val="00F629FE"/>
    <w:rsid w:val="00F671D8"/>
    <w:rsid w:val="00F75163"/>
    <w:rsid w:val="00F75628"/>
    <w:rsid w:val="00F7592B"/>
    <w:rsid w:val="00F77F79"/>
    <w:rsid w:val="00F80CE2"/>
    <w:rsid w:val="00F86BBC"/>
    <w:rsid w:val="00F919C7"/>
    <w:rsid w:val="00F91D6E"/>
    <w:rsid w:val="00F959BE"/>
    <w:rsid w:val="00F97598"/>
    <w:rsid w:val="00FA2885"/>
    <w:rsid w:val="00FA431E"/>
    <w:rsid w:val="00FA5FBD"/>
    <w:rsid w:val="00FB3B12"/>
    <w:rsid w:val="00FB6902"/>
    <w:rsid w:val="00FC0D98"/>
    <w:rsid w:val="00FC3B85"/>
    <w:rsid w:val="00FC3C4D"/>
    <w:rsid w:val="00FC4099"/>
    <w:rsid w:val="00FD1A16"/>
    <w:rsid w:val="00FE198B"/>
    <w:rsid w:val="00FE7FCB"/>
    <w:rsid w:val="00FF100C"/>
    <w:rsid w:val="00FF5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E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E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B86288"/>
    <w:pPr>
      <w:suppressAutoHyphens/>
      <w:ind w:firstLine="709"/>
      <w:jc w:val="both"/>
    </w:pPr>
    <w:rPr>
      <w:rFonts w:ascii="Arial" w:hAnsi="Arial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qFormat/>
    <w:rsid w:val="00B86288"/>
    <w:rPr>
      <w:rFonts w:ascii="Arial" w:eastAsia="Times New Roman" w:hAnsi="Arial" w:cs="Times New Roman"/>
      <w:sz w:val="24"/>
      <w:szCs w:val="20"/>
      <w:lang w:eastAsia="ru-RU"/>
    </w:rPr>
  </w:style>
  <w:style w:type="character" w:styleId="ab">
    <w:name w:val="Strong"/>
    <w:basedOn w:val="a0"/>
    <w:uiPriority w:val="22"/>
    <w:qFormat/>
    <w:rsid w:val="00984706"/>
    <w:rPr>
      <w:b/>
      <w:bCs/>
    </w:rPr>
  </w:style>
  <w:style w:type="paragraph" w:customStyle="1" w:styleId="ds-markdown-paragraph">
    <w:name w:val="ds-markdown-paragraph"/>
    <w:basedOn w:val="a"/>
    <w:rsid w:val="00FD1A16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FD1A16"/>
    <w:rPr>
      <w:i/>
      <w:iCs/>
    </w:rPr>
  </w:style>
  <w:style w:type="paragraph" w:styleId="ad">
    <w:name w:val="List Paragraph"/>
    <w:basedOn w:val="a"/>
    <w:uiPriority w:val="34"/>
    <w:qFormat/>
    <w:rsid w:val="003E1F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E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E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22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B86288"/>
    <w:pPr>
      <w:suppressAutoHyphens/>
      <w:ind w:firstLine="709"/>
      <w:jc w:val="both"/>
    </w:pPr>
    <w:rPr>
      <w:rFonts w:ascii="Arial" w:hAnsi="Arial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qFormat/>
    <w:rsid w:val="00B86288"/>
    <w:rPr>
      <w:rFonts w:ascii="Arial" w:eastAsia="Times New Roman" w:hAnsi="Arial" w:cs="Times New Roman"/>
      <w:sz w:val="24"/>
      <w:szCs w:val="20"/>
      <w:lang w:eastAsia="ru-RU"/>
    </w:rPr>
  </w:style>
  <w:style w:type="character" w:styleId="ab">
    <w:name w:val="Strong"/>
    <w:basedOn w:val="a0"/>
    <w:uiPriority w:val="22"/>
    <w:qFormat/>
    <w:rsid w:val="00984706"/>
    <w:rPr>
      <w:b/>
      <w:bCs/>
    </w:rPr>
  </w:style>
  <w:style w:type="paragraph" w:customStyle="1" w:styleId="ds-markdown-paragraph">
    <w:name w:val="ds-markdown-paragraph"/>
    <w:basedOn w:val="a"/>
    <w:rsid w:val="00FD1A16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FD1A16"/>
    <w:rPr>
      <w:i/>
      <w:iCs/>
    </w:rPr>
  </w:style>
  <w:style w:type="paragraph" w:styleId="ad">
    <w:name w:val="List Paragraph"/>
    <w:basedOn w:val="a"/>
    <w:uiPriority w:val="34"/>
    <w:qFormat/>
    <w:rsid w:val="003E1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CD6EDB5-7885-414E-A56C-5F0DED665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user007</cp:lastModifiedBy>
  <cp:revision>180</cp:revision>
  <cp:lastPrinted>2026-09-02T13:42:00Z</cp:lastPrinted>
  <dcterms:created xsi:type="dcterms:W3CDTF">2025-11-12T11:05:00Z</dcterms:created>
  <dcterms:modified xsi:type="dcterms:W3CDTF">2026-09-11T06:26:00Z</dcterms:modified>
</cp:coreProperties>
</file>