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52A9E35B" w:rsidR="00484339" w:rsidRPr="00474A25" w:rsidRDefault="00484339" w:rsidP="00135B4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73EF0">
        <w:rPr>
          <w:rFonts w:ascii="Times New Roman" w:hAnsi="Times New Roman" w:cs="Times New Roman"/>
          <w:sz w:val="28"/>
          <w:szCs w:val="28"/>
        </w:rPr>
        <w:t xml:space="preserve">     </w:t>
      </w:r>
      <w:r w:rsidR="00373EF0">
        <w:rPr>
          <w:rFonts w:ascii="Times New Roman" w:hAnsi="Times New Roman" w:cs="Times New Roman"/>
          <w:sz w:val="28"/>
          <w:szCs w:val="28"/>
        </w:rPr>
        <w:t>о</w:t>
      </w:r>
      <w:r w:rsidRPr="00373EF0">
        <w:rPr>
          <w:rFonts w:ascii="Times New Roman" w:hAnsi="Times New Roman" w:cs="Times New Roman"/>
          <w:sz w:val="28"/>
          <w:szCs w:val="28"/>
        </w:rPr>
        <w:t>т «</w:t>
      </w:r>
      <w:r w:rsidR="00373EF0">
        <w:rPr>
          <w:rFonts w:ascii="Times New Roman" w:hAnsi="Times New Roman" w:cs="Times New Roman"/>
          <w:sz w:val="28"/>
          <w:szCs w:val="28"/>
        </w:rPr>
        <w:t>___</w:t>
      </w:r>
      <w:r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373EF0">
        <w:rPr>
          <w:rFonts w:ascii="Times New Roman" w:hAnsi="Times New Roman" w:cs="Times New Roman"/>
          <w:sz w:val="28"/>
          <w:szCs w:val="28"/>
        </w:rPr>
        <w:t>_____________</w:t>
      </w:r>
      <w:r w:rsidRPr="00373EF0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373EF0" w:rsidRPr="00373EF0">
        <w:rPr>
          <w:rFonts w:ascii="Times New Roman" w:hAnsi="Times New Roman" w:cs="Times New Roman"/>
          <w:sz w:val="28"/>
          <w:szCs w:val="28"/>
        </w:rPr>
        <w:t>_______</w:t>
      </w: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DF9775D" w:rsidR="00474A25" w:rsidRPr="00135B4C" w:rsidRDefault="00474A25" w:rsidP="00135B4C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5A63230F" w:rsidR="00484339" w:rsidRPr="00EB15AD" w:rsidRDefault="00474A25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135B4C">
        <w:rPr>
          <w:rFonts w:ascii="Times New Roman" w:hAnsi="Times New Roman" w:cs="Times New Roman"/>
          <w:sz w:val="28"/>
          <w:szCs w:val="28"/>
        </w:rPr>
        <w:t>****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/Сорт-и от </w:t>
      </w:r>
      <w:r w:rsidR="00135B4C">
        <w:rPr>
          <w:rFonts w:ascii="Times New Roman" w:hAnsi="Times New Roman" w:cs="Times New Roman"/>
          <w:sz w:val="28"/>
          <w:szCs w:val="28"/>
        </w:rPr>
        <w:t>**</w:t>
      </w:r>
      <w:r w:rsidR="00C704E7">
        <w:rPr>
          <w:rFonts w:ascii="Times New Roman" w:hAnsi="Times New Roman" w:cs="Times New Roman"/>
          <w:sz w:val="28"/>
          <w:szCs w:val="28"/>
        </w:rPr>
        <w:t>.1</w:t>
      </w:r>
      <w:r w:rsidR="00135B4C">
        <w:rPr>
          <w:rFonts w:ascii="Times New Roman" w:hAnsi="Times New Roman" w:cs="Times New Roman"/>
          <w:sz w:val="28"/>
          <w:szCs w:val="28"/>
        </w:rPr>
        <w:t>1</w:t>
      </w:r>
      <w:r w:rsidRPr="00474A25">
        <w:rPr>
          <w:rFonts w:ascii="Times New Roman" w:hAnsi="Times New Roman" w:cs="Times New Roman"/>
          <w:sz w:val="28"/>
          <w:szCs w:val="28"/>
        </w:rPr>
        <w:t>.2025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135B4C">
        <w:rPr>
          <w:rFonts w:ascii="Times New Roman" w:hAnsi="Times New Roman" w:cs="Times New Roman"/>
          <w:sz w:val="28"/>
          <w:szCs w:val="28"/>
        </w:rPr>
        <w:t>11.11</w:t>
      </w:r>
      <w:r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135B4C">
        <w:rPr>
          <w:rFonts w:ascii="Times New Roman" w:hAnsi="Times New Roman" w:cs="Times New Roman"/>
          <w:sz w:val="28"/>
          <w:szCs w:val="28"/>
        </w:rPr>
        <w:t>2018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1F00A36" w14:textId="07EE7AB6" w:rsidR="006C586B" w:rsidRDefault="00474A25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Провести публичные слушания по проекту о внесении изменений в правила землепользования и застройки Сортавальского муниципального округа в части</w:t>
      </w:r>
      <w:r w:rsidR="002E00E0" w:rsidRPr="006C586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bookmarkStart w:id="1" w:name="_Hlk213228534"/>
      <w:r w:rsidR="00135B4C" w:rsidRPr="008F4687">
        <w:rPr>
          <w:rFonts w:ascii="Times New Roman" w:hAnsi="Times New Roman" w:cs="Times New Roman"/>
          <w:sz w:val="28"/>
          <w:szCs w:val="28"/>
        </w:rPr>
        <w:t xml:space="preserve">изменения территориальной зоны «Ж1» - зоны застройки индивидуальными жилыми домами на территориальную зону «ОД1» - зону делового, общественного и коммерческого назначения на территорию в границах земельного участка с кадастровым номером 10:07:0030406:189 </w:t>
      </w:r>
      <w:r w:rsidR="00135B4C" w:rsidRPr="008F4687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135B4C" w:rsidRPr="008F468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адресу: Республика Карелия, Сортавальский муниципальный округ, п. </w:t>
      </w:r>
      <w:proofErr w:type="spellStart"/>
      <w:r w:rsidR="00135B4C" w:rsidRPr="008F4687">
        <w:rPr>
          <w:rFonts w:ascii="Times New Roman" w:hAnsi="Times New Roman" w:cs="Times New Roman"/>
          <w:color w:val="000000"/>
          <w:sz w:val="28"/>
          <w:szCs w:val="28"/>
        </w:rPr>
        <w:t>Пуйккола</w:t>
      </w:r>
      <w:bookmarkEnd w:id="1"/>
      <w:proofErr w:type="spellEnd"/>
      <w:r w:rsidR="00135B4C" w:rsidRPr="008F4687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6C586B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6C586B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135B4C" w:rsidRDefault="00484339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135B4C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135B4C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341F09D8" w:rsidR="0057615C" w:rsidRDefault="00484339" w:rsidP="00D171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9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CD2B3" w14:textId="77777777" w:rsidR="00717ACB" w:rsidRDefault="00717ACB" w:rsidP="007E0FC6">
      <w:pPr>
        <w:spacing w:after="0" w:line="240" w:lineRule="auto"/>
      </w:pPr>
      <w:r>
        <w:separator/>
      </w:r>
    </w:p>
  </w:endnote>
  <w:endnote w:type="continuationSeparator" w:id="0">
    <w:p w14:paraId="54507A87" w14:textId="77777777" w:rsidR="00717ACB" w:rsidRDefault="00717ACB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AA73A" w14:textId="77777777" w:rsidR="00717ACB" w:rsidRDefault="00717ACB" w:rsidP="007E0FC6">
      <w:pPr>
        <w:spacing w:after="0" w:line="240" w:lineRule="auto"/>
      </w:pPr>
      <w:r>
        <w:separator/>
      </w:r>
    </w:p>
  </w:footnote>
  <w:footnote w:type="continuationSeparator" w:id="0">
    <w:p w14:paraId="5AA1A526" w14:textId="77777777" w:rsidR="00717ACB" w:rsidRDefault="00717ACB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C20B" w14:textId="35CE2B0B" w:rsidR="0008475A" w:rsidRPr="0008475A" w:rsidRDefault="00BE246D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54336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85531128">
    <w:abstractNumId w:val="6"/>
  </w:num>
  <w:num w:numId="3" w16cid:durableId="971207545">
    <w:abstractNumId w:val="4"/>
  </w:num>
  <w:num w:numId="4" w16cid:durableId="1514614846">
    <w:abstractNumId w:val="14"/>
  </w:num>
  <w:num w:numId="5" w16cid:durableId="1365210487">
    <w:abstractNumId w:val="2"/>
  </w:num>
  <w:num w:numId="6" w16cid:durableId="939802952">
    <w:abstractNumId w:val="11"/>
  </w:num>
  <w:num w:numId="7" w16cid:durableId="660157011">
    <w:abstractNumId w:val="10"/>
  </w:num>
  <w:num w:numId="8" w16cid:durableId="40635117">
    <w:abstractNumId w:val="12"/>
  </w:num>
  <w:num w:numId="9" w16cid:durableId="159778460">
    <w:abstractNumId w:val="3"/>
  </w:num>
  <w:num w:numId="10" w16cid:durableId="1259825930">
    <w:abstractNumId w:val="5"/>
  </w:num>
  <w:num w:numId="11" w16cid:durableId="1485732975">
    <w:abstractNumId w:val="1"/>
  </w:num>
  <w:num w:numId="12" w16cid:durableId="1260673569">
    <w:abstractNumId w:val="17"/>
  </w:num>
  <w:num w:numId="13" w16cid:durableId="259267233">
    <w:abstractNumId w:val="8"/>
  </w:num>
  <w:num w:numId="14" w16cid:durableId="1168863398">
    <w:abstractNumId w:val="15"/>
  </w:num>
  <w:num w:numId="15" w16cid:durableId="497621572">
    <w:abstractNumId w:val="9"/>
  </w:num>
  <w:num w:numId="16" w16cid:durableId="1747804740">
    <w:abstractNumId w:val="16"/>
  </w:num>
  <w:num w:numId="17" w16cid:durableId="75247327">
    <w:abstractNumId w:val="13"/>
  </w:num>
  <w:num w:numId="18" w16cid:durableId="14250272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24F70"/>
    <w:rsid w:val="00031A22"/>
    <w:rsid w:val="000445E6"/>
    <w:rsid w:val="00083B92"/>
    <w:rsid w:val="0008475A"/>
    <w:rsid w:val="00086373"/>
    <w:rsid w:val="000F2F5E"/>
    <w:rsid w:val="00113B01"/>
    <w:rsid w:val="00122B73"/>
    <w:rsid w:val="00135B4C"/>
    <w:rsid w:val="00163A59"/>
    <w:rsid w:val="00190A06"/>
    <w:rsid w:val="001F5326"/>
    <w:rsid w:val="00225D28"/>
    <w:rsid w:val="00283B06"/>
    <w:rsid w:val="002A3FD3"/>
    <w:rsid w:val="002B474E"/>
    <w:rsid w:val="002D109D"/>
    <w:rsid w:val="002E00E0"/>
    <w:rsid w:val="002F5093"/>
    <w:rsid w:val="00315548"/>
    <w:rsid w:val="00340669"/>
    <w:rsid w:val="003455CA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E3184"/>
    <w:rsid w:val="004E3A2C"/>
    <w:rsid w:val="004E4988"/>
    <w:rsid w:val="004F5508"/>
    <w:rsid w:val="0053369A"/>
    <w:rsid w:val="005436A7"/>
    <w:rsid w:val="005556BA"/>
    <w:rsid w:val="00556296"/>
    <w:rsid w:val="0057615C"/>
    <w:rsid w:val="005C717D"/>
    <w:rsid w:val="0060577A"/>
    <w:rsid w:val="00605A26"/>
    <w:rsid w:val="006203C2"/>
    <w:rsid w:val="00645914"/>
    <w:rsid w:val="006C3D3E"/>
    <w:rsid w:val="006C586B"/>
    <w:rsid w:val="00703E6C"/>
    <w:rsid w:val="00711BBC"/>
    <w:rsid w:val="00717ACB"/>
    <w:rsid w:val="00792DDF"/>
    <w:rsid w:val="007C5C31"/>
    <w:rsid w:val="007E0FC6"/>
    <w:rsid w:val="00847EF6"/>
    <w:rsid w:val="00863010"/>
    <w:rsid w:val="00870991"/>
    <w:rsid w:val="008C1A36"/>
    <w:rsid w:val="008C4404"/>
    <w:rsid w:val="008D1A3B"/>
    <w:rsid w:val="00911F66"/>
    <w:rsid w:val="00916732"/>
    <w:rsid w:val="0092586C"/>
    <w:rsid w:val="00935A54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60A3"/>
    <w:rsid w:val="00AD6D05"/>
    <w:rsid w:val="00B23BE6"/>
    <w:rsid w:val="00B32B2A"/>
    <w:rsid w:val="00B73BD7"/>
    <w:rsid w:val="00BB4E05"/>
    <w:rsid w:val="00BE246D"/>
    <w:rsid w:val="00C13B89"/>
    <w:rsid w:val="00C156BB"/>
    <w:rsid w:val="00C35C9D"/>
    <w:rsid w:val="00C4322F"/>
    <w:rsid w:val="00C51C3A"/>
    <w:rsid w:val="00C704E7"/>
    <w:rsid w:val="00C74738"/>
    <w:rsid w:val="00C92B92"/>
    <w:rsid w:val="00CC192A"/>
    <w:rsid w:val="00CD44CC"/>
    <w:rsid w:val="00D03A33"/>
    <w:rsid w:val="00D171C3"/>
    <w:rsid w:val="00D30F23"/>
    <w:rsid w:val="00D51812"/>
    <w:rsid w:val="00D51FB7"/>
    <w:rsid w:val="00D65DC5"/>
    <w:rsid w:val="00D66649"/>
    <w:rsid w:val="00D735C0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F0497"/>
    <w:rsid w:val="00F1130B"/>
    <w:rsid w:val="00F30394"/>
    <w:rsid w:val="00F679AE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  <w15:docId w15:val="{B5B6A2EE-8349-4222-A27F-F6C4565C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8C30B-E4C9-4498-94EA-905C0CFA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42</cp:revision>
  <cp:lastPrinted>2025-11-14T08:38:00Z</cp:lastPrinted>
  <dcterms:created xsi:type="dcterms:W3CDTF">2025-04-21T13:44:00Z</dcterms:created>
  <dcterms:modified xsi:type="dcterms:W3CDTF">2025-11-14T09:49:00Z</dcterms:modified>
</cp:coreProperties>
</file>