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C6E" w:rsidRPr="00A13C6E" w:rsidRDefault="00986ADE" w:rsidP="00A13C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6" o:title=""/>
            <w10:wrap type="topAndBottom"/>
          </v:shape>
          <o:OLEObject Type="Embed" ProgID="MSPhotoEd.3" ShapeID="_x0000_s1026" DrawAspect="Content" ObjectID="_1644819419" r:id="rId7"/>
        </w:pict>
      </w:r>
    </w:p>
    <w:p w:rsidR="00A13C6E" w:rsidRPr="00A13C6E" w:rsidRDefault="00A13C6E" w:rsidP="00A1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A13C6E" w:rsidRPr="00A13C6E" w:rsidRDefault="00A13C6E" w:rsidP="00A1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3C6E" w:rsidRPr="00A13C6E" w:rsidRDefault="00A13C6E" w:rsidP="00A13C6E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A13C6E" w:rsidRPr="00A13C6E" w:rsidRDefault="00A13C6E" w:rsidP="00A13C6E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A13C6E" w:rsidRPr="00A13C6E" w:rsidRDefault="00A13C6E" w:rsidP="00A13C6E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13C6E" w:rsidRPr="00A13C6E" w:rsidRDefault="00A13C6E" w:rsidP="00A13C6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13C6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A13C6E" w:rsidRPr="00A13C6E" w:rsidRDefault="00A13C6E" w:rsidP="00A1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C6E" w:rsidRPr="00A13C6E" w:rsidRDefault="00A13C6E" w:rsidP="00A1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986ADE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86AD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г.</w:t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986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bookmarkStart w:id="0" w:name="_GoBack"/>
      <w:bookmarkEnd w:id="0"/>
      <w:r w:rsidR="00986AD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</w:t>
      </w:r>
    </w:p>
    <w:p w:rsidR="00A13C6E" w:rsidRPr="00A13C6E" w:rsidRDefault="00A13C6E" w:rsidP="00A13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13C6E" w:rsidRPr="00A13C6E" w:rsidRDefault="00A13C6E" w:rsidP="00A13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C6E" w:rsidRPr="00A13C6E" w:rsidRDefault="00A13C6E" w:rsidP="00A13C6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«малоэтажная многоквартирная жилая застройка» для образуемого земельного участка, расположенного по адресу: Российская Федерация, Республика Карелия, Сортавальский муниципальный район, </w:t>
      </w:r>
      <w:proofErr w:type="spellStart"/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Вяртсильское</w:t>
      </w:r>
      <w:proofErr w:type="spellEnd"/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городское поселение, </w:t>
      </w:r>
      <w:proofErr w:type="spellStart"/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Вяртсиля, ул. Лесная, д. 12</w:t>
      </w:r>
    </w:p>
    <w:p w:rsidR="00A13C6E" w:rsidRPr="00A13C6E" w:rsidRDefault="00A13C6E" w:rsidP="00A13C6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13C6E" w:rsidRPr="00A13C6E" w:rsidRDefault="00A13C6E" w:rsidP="00A13C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Вяртсильского </w:t>
      </w:r>
      <w:proofErr w:type="gram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2020 год, 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  <w:proofErr w:type="gramEnd"/>
    </w:p>
    <w:p w:rsidR="00A13C6E" w:rsidRPr="00A13C6E" w:rsidRDefault="00A13C6E" w:rsidP="00A13C6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публичные слушания по проекту решения о предоставлении разрешения на условно разрешенный вид использования «</w:t>
      </w:r>
      <w:r w:rsidRPr="00A13C6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м</w:t>
      </w:r>
      <w:r w:rsidRPr="00A13C6E">
        <w:rPr>
          <w:rFonts w:ascii="Times New Roman" w:eastAsia="Times New Roman" w:hAnsi="Times New Roman" w:cs="Times New Roman"/>
          <w:sz w:val="28"/>
          <w:szCs w:val="20"/>
          <w:lang w:eastAsia="ru-RU"/>
        </w:rPr>
        <w:t>алоэтажная многоквартирная жилая застройка</w:t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для образуемого земельного участка</w:t>
      </w:r>
      <w:r w:rsidRPr="00A13C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площадью 2992 </w:t>
      </w:r>
      <w:proofErr w:type="spellStart"/>
      <w:r w:rsidRPr="00A13C6E">
        <w:rPr>
          <w:rFonts w:ascii="Times New Roman" w:eastAsia="Times New Roman" w:hAnsi="Times New Roman" w:cs="Times New Roman"/>
          <w:sz w:val="28"/>
          <w:szCs w:val="20"/>
          <w:lang w:eastAsia="ru-RU"/>
        </w:rPr>
        <w:t>кв.м</w:t>
      </w:r>
      <w:proofErr w:type="spellEnd"/>
      <w:r w:rsidRPr="00A13C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., расположенного </w:t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Российская Федерация, Республика Карелия, Сортавальский муниципальный район, </w:t>
      </w:r>
      <w:proofErr w:type="spell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Вяртсильское</w:t>
      </w:r>
      <w:proofErr w:type="spellEnd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</w:t>
      </w:r>
      <w:proofErr w:type="spell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Лесная, д.12 (далее - Проект).</w:t>
      </w:r>
    </w:p>
    <w:p w:rsidR="00A13C6E" w:rsidRPr="00A13C6E" w:rsidRDefault="00A13C6E" w:rsidP="00A13C6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496696720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Организатору публичных слушаний – коллегиальному совещательному органу обеспечить: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Вяртсильского городского поселения.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13C6E" w:rsidRPr="00A13C6E" w:rsidRDefault="00A13C6E" w:rsidP="00A13C6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A13C6E" w:rsidRPr="00A13C6E" w:rsidRDefault="00A13C6E" w:rsidP="00A13C6E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Заводская д. 7.</w:t>
      </w:r>
    </w:p>
    <w:p w:rsidR="00A13C6E" w:rsidRPr="00A13C6E" w:rsidRDefault="00A13C6E" w:rsidP="00A13C6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A13C6E" w:rsidRPr="00A13C6E" w:rsidRDefault="00A13C6E" w:rsidP="00A13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A13C6E" w:rsidRPr="00A13C6E" w:rsidRDefault="00A13C6E" w:rsidP="00A13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A13C6E" w:rsidRPr="00A13C6E" w:rsidRDefault="00A13C6E" w:rsidP="00A13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A13C6E" w:rsidRPr="00A13C6E" w:rsidRDefault="00A13C6E" w:rsidP="00A13C6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A13C6E" w:rsidRPr="00A13C6E" w:rsidRDefault="00A13C6E" w:rsidP="00A13C6E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C6E" w:rsidRPr="00A13C6E" w:rsidRDefault="00A13C6E" w:rsidP="00A13C6E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A13C6E" w:rsidRPr="00A13C6E" w:rsidRDefault="00A13C6E" w:rsidP="00A13C6E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C6E" w:rsidRPr="00A13C6E" w:rsidRDefault="00A13C6E" w:rsidP="00A13C6E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3C6E" w:rsidRPr="00A13C6E" w:rsidRDefault="00A13C6E" w:rsidP="00A13C6E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В. </w:t>
      </w:r>
      <w:proofErr w:type="spell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2E5BD8" w:rsidRDefault="002E5BD8"/>
    <w:sectPr w:rsidR="002E5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0C7C2BAE"/>
    <w:lvl w:ilvl="0" w:tplc="1508290C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C6E"/>
    <w:rsid w:val="002E5BD8"/>
    <w:rsid w:val="00986ADE"/>
    <w:rsid w:val="00A1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2020-02-28T11:49:00Z</dcterms:created>
  <dcterms:modified xsi:type="dcterms:W3CDTF">2020-03-04T06:31:00Z</dcterms:modified>
</cp:coreProperties>
</file>